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49C52" w14:textId="00162D24" w:rsidR="00F701A7" w:rsidRPr="00A51B5B" w:rsidRDefault="00F701A7" w:rsidP="0054641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51B5B">
        <w:rPr>
          <w:rFonts w:ascii="Times New Roman" w:hAnsi="Times New Roman" w:cs="Times New Roman"/>
          <w:b/>
        </w:rPr>
        <w:t xml:space="preserve">ТЕХНИЧЕСКОЕ ЗАДАНИЕ </w:t>
      </w:r>
    </w:p>
    <w:p w14:paraId="7CBD7859" w14:textId="76D97703" w:rsidR="00546410" w:rsidRDefault="00393E11" w:rsidP="0054641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51B5B">
        <w:rPr>
          <w:rFonts w:ascii="Times New Roman" w:hAnsi="Times New Roman" w:cs="Times New Roman"/>
          <w:b/>
        </w:rPr>
        <w:t>на поставку</w:t>
      </w:r>
      <w:r w:rsidR="00F701A7" w:rsidRPr="00A51B5B">
        <w:rPr>
          <w:rFonts w:ascii="Times New Roman" w:hAnsi="Times New Roman" w:cs="Times New Roman"/>
          <w:b/>
        </w:rPr>
        <w:t xml:space="preserve"> </w:t>
      </w:r>
      <w:r w:rsidR="005D767F" w:rsidRPr="00A51B5B">
        <w:rPr>
          <w:rFonts w:ascii="Times New Roman" w:hAnsi="Times New Roman" w:cs="Times New Roman"/>
          <w:b/>
        </w:rPr>
        <w:t>расходного материала</w:t>
      </w:r>
      <w:r w:rsidR="00F701A7" w:rsidRPr="00A51B5B">
        <w:rPr>
          <w:rFonts w:ascii="Times New Roman" w:hAnsi="Times New Roman" w:cs="Times New Roman"/>
          <w:b/>
        </w:rPr>
        <w:t xml:space="preserve"> для</w:t>
      </w:r>
      <w:r w:rsidRPr="00A51B5B">
        <w:rPr>
          <w:rFonts w:ascii="Times New Roman" w:hAnsi="Times New Roman" w:cs="Times New Roman"/>
          <w:b/>
        </w:rPr>
        <w:t xml:space="preserve"> </w:t>
      </w:r>
      <w:r w:rsidR="00EB600E" w:rsidRPr="00A51B5B">
        <w:rPr>
          <w:rFonts w:ascii="Times New Roman" w:hAnsi="Times New Roman" w:cs="Times New Roman"/>
          <w:b/>
        </w:rPr>
        <w:t>ветеринарн</w:t>
      </w:r>
      <w:r w:rsidR="00F701A7" w:rsidRPr="00A51B5B">
        <w:rPr>
          <w:rFonts w:ascii="Times New Roman" w:hAnsi="Times New Roman" w:cs="Times New Roman"/>
          <w:b/>
        </w:rPr>
        <w:t>ого назначения</w:t>
      </w:r>
    </w:p>
    <w:p w14:paraId="66BB39BD" w14:textId="77777777" w:rsidR="00F701A7" w:rsidRPr="00546410" w:rsidRDefault="00F701A7" w:rsidP="0054641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92AFE4" w14:textId="26113225" w:rsidR="00082099" w:rsidRPr="00546410" w:rsidRDefault="00082099" w:rsidP="00546410">
      <w:pPr>
        <w:spacing w:after="0" w:line="276" w:lineRule="auto"/>
        <w:rPr>
          <w:rFonts w:ascii="Times New Roman" w:hAnsi="Times New Roman" w:cs="Times New Roman"/>
          <w:b/>
        </w:rPr>
      </w:pPr>
      <w:r w:rsidRPr="00546410">
        <w:rPr>
          <w:rFonts w:ascii="Times New Roman" w:hAnsi="Times New Roman" w:cs="Times New Roman"/>
          <w:b/>
        </w:rPr>
        <w:t>1. Объект закупки: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300"/>
        <w:gridCol w:w="5979"/>
        <w:gridCol w:w="725"/>
        <w:gridCol w:w="718"/>
      </w:tblGrid>
      <w:tr w:rsidR="005D767F" w:rsidRPr="005D767F" w14:paraId="038EF625" w14:textId="77777777" w:rsidTr="00B27F74">
        <w:trPr>
          <w:jc w:val="center"/>
        </w:trPr>
        <w:tc>
          <w:tcPr>
            <w:tcW w:w="685" w:type="dxa"/>
          </w:tcPr>
          <w:p w14:paraId="33043FFC" w14:textId="76677041" w:rsidR="005D767F" w:rsidRPr="005D767F" w:rsidRDefault="005D767F" w:rsidP="005D767F">
            <w:pPr>
              <w:ind w:left="113" w:firstLine="6"/>
              <w:jc w:val="center"/>
              <w:rPr>
                <w:rFonts w:ascii="Times New Roman" w:hAnsi="Times New Roman" w:cs="Times New Roman"/>
                <w:b/>
              </w:rPr>
            </w:pPr>
            <w:r w:rsidRPr="005D767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50" w:type="dxa"/>
          </w:tcPr>
          <w:p w14:paraId="1E75F62C" w14:textId="05373BF8" w:rsidR="005D767F" w:rsidRPr="005D767F" w:rsidRDefault="005D767F" w:rsidP="005D6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67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849" w:type="dxa"/>
          </w:tcPr>
          <w:p w14:paraId="2E71BA2C" w14:textId="3C0DF74B" w:rsidR="005D767F" w:rsidRPr="005D767F" w:rsidRDefault="005D767F" w:rsidP="005D6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67F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709" w:type="dxa"/>
          </w:tcPr>
          <w:p w14:paraId="2CB7363C" w14:textId="465B02D4" w:rsidR="005D767F" w:rsidRPr="005D767F" w:rsidRDefault="005D767F" w:rsidP="005D6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67F">
              <w:rPr>
                <w:rFonts w:ascii="Times New Roman" w:hAnsi="Times New Roman" w:cs="Times New Roman"/>
                <w:b/>
              </w:rPr>
              <w:t>Ед. изм</w:t>
            </w:r>
          </w:p>
        </w:tc>
        <w:tc>
          <w:tcPr>
            <w:tcW w:w="702" w:type="dxa"/>
            <w:vAlign w:val="center"/>
          </w:tcPr>
          <w:p w14:paraId="5BFFE8B3" w14:textId="3E06FA25" w:rsidR="005D767F" w:rsidRPr="005D767F" w:rsidRDefault="005D767F" w:rsidP="00110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67F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5D767F" w:rsidRPr="005D767F" w14:paraId="2DB1D883" w14:textId="77777777" w:rsidTr="00B27F74">
        <w:trPr>
          <w:jc w:val="center"/>
        </w:trPr>
        <w:tc>
          <w:tcPr>
            <w:tcW w:w="685" w:type="dxa"/>
          </w:tcPr>
          <w:p w14:paraId="5587F46B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B899D1" w14:textId="6B28E89A" w:rsidR="005D767F" w:rsidRPr="005D767F" w:rsidRDefault="005D767F" w:rsidP="002557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Шовный материал ARMACRYL MONOFILAMENT или эквивалент</w:t>
            </w:r>
          </w:p>
        </w:tc>
        <w:tc>
          <w:tcPr>
            <w:tcW w:w="5849" w:type="dxa"/>
          </w:tcPr>
          <w:p w14:paraId="65DD9534" w14:textId="77777777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Структура нити: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мононить</w:t>
            </w:r>
            <w:proofErr w:type="spellEnd"/>
          </w:p>
          <w:p w14:paraId="78CD7C16" w14:textId="47384A96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Рассасывающийся: соответствие</w:t>
            </w:r>
          </w:p>
          <w:p w14:paraId="51017A1B" w14:textId="46F7453D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Материал нити: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полидиоксанон</w:t>
            </w:r>
            <w:proofErr w:type="spellEnd"/>
          </w:p>
          <w:p w14:paraId="17280530" w14:textId="25A57B01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фиолетовый</w:t>
            </w:r>
          </w:p>
          <w:p w14:paraId="59A490ED" w14:textId="77777777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Толщина нити (</w:t>
            </w:r>
            <w:r w:rsidRPr="005D767F">
              <w:rPr>
                <w:rFonts w:ascii="Times New Roman" w:hAnsi="Times New Roman" w:cs="Times New Roman"/>
              </w:rPr>
              <w:t>USP)</w:t>
            </w:r>
            <w:r w:rsidRPr="005D767F">
              <w:rPr>
                <w:rFonts w:ascii="Times New Roman" w:hAnsi="Times New Roman" w:cs="Times New Roman"/>
                <w:bCs/>
              </w:rPr>
              <w:t>: 3-0</w:t>
            </w:r>
          </w:p>
          <w:p w14:paraId="4F0CACBC" w14:textId="77777777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Игла: наличие</w:t>
            </w:r>
          </w:p>
          <w:p w14:paraId="6751BF81" w14:textId="77777777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 иглы: колющая 1/2</w:t>
            </w:r>
            <w:bookmarkStart w:id="0" w:name="_GoBack"/>
            <w:bookmarkEnd w:id="0"/>
          </w:p>
          <w:p w14:paraId="68F87BBF" w14:textId="77777777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Длина иглы: 26 мм</w:t>
            </w:r>
          </w:p>
          <w:p w14:paraId="7F7F108F" w14:textId="77777777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Длина нити: не менее 75 см</w:t>
            </w:r>
          </w:p>
          <w:p w14:paraId="7D1829E3" w14:textId="69268FEE" w:rsidR="005D767F" w:rsidRPr="005D767F" w:rsidRDefault="005D767F" w:rsidP="004F5B76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Количество нитей в упаковке: не менее 12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BF0DD" w14:textId="6ADB05E7" w:rsidR="005D767F" w:rsidRPr="005D767F" w:rsidRDefault="005D767F" w:rsidP="000F08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1C240A75" w14:textId="695A945C" w:rsidR="005D767F" w:rsidRPr="005D767F" w:rsidRDefault="005D767F" w:rsidP="001107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59DCED78" w14:textId="77777777" w:rsidTr="00B27F74">
        <w:trPr>
          <w:jc w:val="center"/>
        </w:trPr>
        <w:tc>
          <w:tcPr>
            <w:tcW w:w="685" w:type="dxa"/>
          </w:tcPr>
          <w:p w14:paraId="34E8391E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E40A24" w14:textId="364648A0" w:rsidR="005D767F" w:rsidRPr="005D767F" w:rsidRDefault="005D767F" w:rsidP="000F08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Шовный материал ARMACRYL MONOFILAMENT или эквивалент</w:t>
            </w:r>
          </w:p>
        </w:tc>
        <w:tc>
          <w:tcPr>
            <w:tcW w:w="5849" w:type="dxa"/>
          </w:tcPr>
          <w:p w14:paraId="5A27C4AF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Структура нити: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мононить</w:t>
            </w:r>
            <w:proofErr w:type="spellEnd"/>
          </w:p>
          <w:p w14:paraId="42B155CD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Рассасывающийся: соответствие</w:t>
            </w:r>
          </w:p>
          <w:p w14:paraId="2835665A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Материал нити: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полидиоксанон</w:t>
            </w:r>
            <w:proofErr w:type="spellEnd"/>
          </w:p>
          <w:p w14:paraId="23A44C1C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фиолетовый</w:t>
            </w:r>
          </w:p>
          <w:p w14:paraId="71089799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Толщина нити (</w:t>
            </w:r>
            <w:r w:rsidRPr="005D767F">
              <w:rPr>
                <w:rFonts w:ascii="Times New Roman" w:hAnsi="Times New Roman" w:cs="Times New Roman"/>
              </w:rPr>
              <w:t>USP)</w:t>
            </w:r>
            <w:r w:rsidRPr="005D767F">
              <w:rPr>
                <w:rFonts w:ascii="Times New Roman" w:hAnsi="Times New Roman" w:cs="Times New Roman"/>
                <w:bCs/>
              </w:rPr>
              <w:t>: 3-0</w:t>
            </w:r>
          </w:p>
          <w:p w14:paraId="71ACC915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Игла: наличие</w:t>
            </w:r>
          </w:p>
          <w:p w14:paraId="0CAB1841" w14:textId="4ABDB8BA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Тип иглы: </w:t>
            </w:r>
            <w:r w:rsidRPr="005D767F">
              <w:rPr>
                <w:rFonts w:ascii="Times New Roman" w:hAnsi="Times New Roman" w:cs="Times New Roman"/>
              </w:rPr>
              <w:t>обратно-режущая 3/8</w:t>
            </w:r>
          </w:p>
          <w:p w14:paraId="1ACE1F33" w14:textId="1B35F210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Длина иглы: не менее26 мм</w:t>
            </w:r>
          </w:p>
          <w:p w14:paraId="708FBA18" w14:textId="77777777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Длина нити: не менее 75 см</w:t>
            </w:r>
          </w:p>
          <w:p w14:paraId="0DD70485" w14:textId="54E3315D" w:rsidR="005D767F" w:rsidRPr="005D767F" w:rsidRDefault="005D767F" w:rsidP="00815293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Количество нитей в упаковке: не менее 12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51E90" w14:textId="6F7E62C1" w:rsidR="005D767F" w:rsidRPr="005D767F" w:rsidRDefault="005D767F" w:rsidP="000F08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67022F49" w14:textId="52FA7832" w:rsidR="005D767F" w:rsidRPr="005D767F" w:rsidRDefault="005D767F" w:rsidP="001107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1715B760" w14:textId="77777777" w:rsidTr="00B27F74">
        <w:trPr>
          <w:jc w:val="center"/>
        </w:trPr>
        <w:tc>
          <w:tcPr>
            <w:tcW w:w="685" w:type="dxa"/>
          </w:tcPr>
          <w:p w14:paraId="1C6C97AD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03861E" w14:textId="3169E569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438BEC21" w14:textId="77777777" w:rsidR="005D767F" w:rsidRPr="005D767F" w:rsidRDefault="005D767F" w:rsidP="00AE6C4E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05963614" w14:textId="4D07E93F" w:rsidR="005D767F" w:rsidRPr="005D767F" w:rsidRDefault="005D767F" w:rsidP="00AE6C4E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7BC58179" w14:textId="27F1E2CA" w:rsidR="005D767F" w:rsidRPr="005D767F" w:rsidRDefault="005D767F" w:rsidP="00423861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3FF7AFFA" w14:textId="77777777" w:rsidR="005D767F" w:rsidRPr="005D767F" w:rsidRDefault="005D767F" w:rsidP="00423861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1A952A13" w14:textId="77777777" w:rsidR="005D767F" w:rsidRPr="005D767F" w:rsidRDefault="005D767F" w:rsidP="00423861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2774D15B" w14:textId="77777777" w:rsidR="005D767F" w:rsidRPr="005D767F" w:rsidRDefault="005D767F" w:rsidP="00423861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1, не менее 10 см</w:t>
            </w:r>
          </w:p>
          <w:p w14:paraId="4925384C" w14:textId="485F52C0" w:rsidR="005D767F" w:rsidRPr="005D767F" w:rsidRDefault="005D767F" w:rsidP="00423861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33ED996C" w14:textId="2288B3E5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3D238798" w14:textId="74211CDE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27A42B9F" w14:textId="77777777" w:rsidTr="00B27F74">
        <w:trPr>
          <w:jc w:val="center"/>
        </w:trPr>
        <w:tc>
          <w:tcPr>
            <w:tcW w:w="685" w:type="dxa"/>
          </w:tcPr>
          <w:p w14:paraId="2072953B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D3B8CC" w14:textId="05523D9B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118ABE35" w14:textId="77777777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12AFB898" w14:textId="77777777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7A4961AD" w14:textId="77777777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6C352E78" w14:textId="77777777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4F449EEA" w14:textId="77777777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16915173" w14:textId="51A9BDC5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2, не менее 12,5 см</w:t>
            </w:r>
          </w:p>
          <w:p w14:paraId="3F17B102" w14:textId="5FEE6578" w:rsidR="005D767F" w:rsidRPr="005D767F" w:rsidRDefault="005D767F" w:rsidP="00D9674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0AEE8208" w14:textId="0EA735C4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AFF1A62" w14:textId="355D63F7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184D6E8A" w14:textId="77777777" w:rsidTr="00B27F74">
        <w:trPr>
          <w:jc w:val="center"/>
        </w:trPr>
        <w:tc>
          <w:tcPr>
            <w:tcW w:w="685" w:type="dxa"/>
          </w:tcPr>
          <w:p w14:paraId="69BCB716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8ABC6" w14:textId="3B9E9FB3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61AC9105" w14:textId="77777777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34446899" w14:textId="77777777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3F6D921E" w14:textId="77777777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698B6F40" w14:textId="77777777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2537C8BD" w14:textId="77777777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681CB002" w14:textId="1CF426E3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3, не менее 15 см</w:t>
            </w:r>
          </w:p>
          <w:p w14:paraId="1D2B7927" w14:textId="2F992328" w:rsidR="005D767F" w:rsidRPr="005D767F" w:rsidRDefault="005D767F" w:rsidP="00D20AAA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27D3855E" w14:textId="399E6831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8B02376" w14:textId="15DCD4B8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0F52E339" w14:textId="77777777" w:rsidTr="00B27F74">
        <w:trPr>
          <w:jc w:val="center"/>
        </w:trPr>
        <w:tc>
          <w:tcPr>
            <w:tcW w:w="685" w:type="dxa"/>
          </w:tcPr>
          <w:p w14:paraId="461786BF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991D43" w14:textId="54532FBB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17C44CA8" w14:textId="77777777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60BD8173" w14:textId="77777777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611C105C" w14:textId="77777777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0CAC95BB" w14:textId="77777777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53F8E785" w14:textId="77777777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0ED6C930" w14:textId="5DF7B490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4, не менее 20 см</w:t>
            </w:r>
          </w:p>
          <w:p w14:paraId="42BB27F4" w14:textId="60F0F12E" w:rsidR="005D767F" w:rsidRPr="005D767F" w:rsidRDefault="005D767F" w:rsidP="007F4E0B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20F8A4C5" w14:textId="351D45F7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DD5D4D5" w14:textId="53D946DF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4CEBB00F" w14:textId="77777777" w:rsidTr="00B27F74">
        <w:trPr>
          <w:jc w:val="center"/>
        </w:trPr>
        <w:tc>
          <w:tcPr>
            <w:tcW w:w="685" w:type="dxa"/>
          </w:tcPr>
          <w:p w14:paraId="5850BB6E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333FC8" w14:textId="5883AF7B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1DCF881E" w14:textId="77777777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3DA5B220" w14:textId="77777777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18AF5D8E" w14:textId="77777777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1AA4C197" w14:textId="77777777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3DA38FC1" w14:textId="77777777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46CEA70B" w14:textId="5BA0296F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5, не менее 25 см</w:t>
            </w:r>
          </w:p>
          <w:p w14:paraId="5D663428" w14:textId="00EB393A" w:rsidR="005D767F" w:rsidRPr="005D767F" w:rsidRDefault="005D767F" w:rsidP="00BA22E7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34EBBE05" w14:textId="29EF5745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52E59756" w14:textId="18558D35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1CFBA89F" w14:textId="77777777" w:rsidTr="00B27F74">
        <w:trPr>
          <w:jc w:val="center"/>
        </w:trPr>
        <w:tc>
          <w:tcPr>
            <w:tcW w:w="685" w:type="dxa"/>
          </w:tcPr>
          <w:p w14:paraId="52360EA5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DCB17F" w14:textId="00B1D2F3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2A09F13C" w14:textId="77777777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5A7848D6" w14:textId="77777777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538F22DE" w14:textId="77777777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3539726B" w14:textId="77777777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77E74F8E" w14:textId="77777777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7FE3EEDF" w14:textId="3C8A24C8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6, не менее 30 см</w:t>
            </w:r>
          </w:p>
          <w:p w14:paraId="4CFB1DB8" w14:textId="664FDD9E" w:rsidR="005D767F" w:rsidRPr="005D767F" w:rsidRDefault="005D767F" w:rsidP="005845C9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58AFF156" w14:textId="6AEE2B74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0CA53BF" w14:textId="1CCDE07E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5C843CD7" w14:textId="77777777" w:rsidTr="00B27F74">
        <w:trPr>
          <w:jc w:val="center"/>
        </w:trPr>
        <w:tc>
          <w:tcPr>
            <w:tcW w:w="685" w:type="dxa"/>
          </w:tcPr>
          <w:p w14:paraId="562D7029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34BEEB" w14:textId="6BD40D77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 xml:space="preserve">Воротник защитный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НАНОлипучка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4C04D83D" w14:textId="77777777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Тип: защитный воротник</w:t>
            </w:r>
          </w:p>
          <w:p w14:paraId="70E86F07" w14:textId="77777777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 xml:space="preserve">Показания к применению: для предотвращения расчесывания или </w:t>
            </w:r>
            <w:proofErr w:type="spellStart"/>
            <w:r w:rsidRPr="005D767F">
              <w:rPr>
                <w:rFonts w:ascii="Times New Roman" w:hAnsi="Times New Roman" w:cs="Times New Roman"/>
                <w:bCs/>
              </w:rPr>
              <w:t>разлизывания</w:t>
            </w:r>
            <w:proofErr w:type="spellEnd"/>
            <w:r w:rsidRPr="005D767F">
              <w:rPr>
                <w:rFonts w:ascii="Times New Roman" w:hAnsi="Times New Roman" w:cs="Times New Roman"/>
                <w:bCs/>
              </w:rPr>
              <w:t xml:space="preserve"> тела, головы и шеи при лечении ранений, кожных заболеваний или повреждений у животных</w:t>
            </w:r>
          </w:p>
          <w:p w14:paraId="1FF85BB4" w14:textId="77777777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Материал: пластик</w:t>
            </w:r>
          </w:p>
          <w:p w14:paraId="15E2BB1F" w14:textId="77777777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Цвет: прозрачный</w:t>
            </w:r>
          </w:p>
          <w:p w14:paraId="3631469D" w14:textId="77777777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Форма: усеченный конус</w:t>
            </w:r>
          </w:p>
          <w:p w14:paraId="1B6ED146" w14:textId="26E2C4C8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Размер: № 7, не менее 35 см</w:t>
            </w:r>
          </w:p>
          <w:p w14:paraId="61DFE2DD" w14:textId="055F34EA" w:rsidR="005D767F" w:rsidRPr="005D767F" w:rsidRDefault="005D767F" w:rsidP="00B62FE2">
            <w:pPr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Крепление: липучки</w:t>
            </w:r>
          </w:p>
        </w:tc>
        <w:tc>
          <w:tcPr>
            <w:tcW w:w="709" w:type="dxa"/>
            <w:vAlign w:val="center"/>
          </w:tcPr>
          <w:p w14:paraId="650F3111" w14:textId="5596F3ED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12DA51E3" w14:textId="212A0EF4" w:rsidR="005D767F" w:rsidRPr="005D767F" w:rsidRDefault="005D767F" w:rsidP="00423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767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767F" w:rsidRPr="005D767F" w14:paraId="7766D90B" w14:textId="77777777" w:rsidTr="00B27F74">
        <w:trPr>
          <w:trHeight w:val="399"/>
          <w:jc w:val="center"/>
        </w:trPr>
        <w:tc>
          <w:tcPr>
            <w:tcW w:w="685" w:type="dxa"/>
          </w:tcPr>
          <w:p w14:paraId="202B823B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402FDA44" w14:textId="6EC16504" w:rsidR="005D767F" w:rsidRPr="005D767F" w:rsidRDefault="005D767F" w:rsidP="00C03B0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Набор для сбора мочи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54333732" w14:textId="77777777" w:rsidR="005D767F" w:rsidRPr="005D767F" w:rsidRDefault="005D767F" w:rsidP="00C03B05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сбора мочи у кошек</w:t>
            </w:r>
          </w:p>
          <w:p w14:paraId="54C1EAA0" w14:textId="17BBCEE4" w:rsidR="005D767F" w:rsidRPr="005D767F" w:rsidRDefault="005D767F" w:rsidP="00C03B05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Форма выпуска: специальные гранулы, которые не впитывают мочу</w:t>
            </w:r>
          </w:p>
          <w:p w14:paraId="3AF10FA8" w14:textId="2DAE9361" w:rsidR="005D767F" w:rsidRPr="005D767F" w:rsidRDefault="005D767F" w:rsidP="00C03B05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Пипетка и пробирка с пробкой: наличие</w:t>
            </w:r>
          </w:p>
        </w:tc>
        <w:tc>
          <w:tcPr>
            <w:tcW w:w="709" w:type="dxa"/>
            <w:vAlign w:val="center"/>
          </w:tcPr>
          <w:p w14:paraId="4CF265F0" w14:textId="1A430AF5" w:rsidR="005D767F" w:rsidRPr="005D767F" w:rsidRDefault="005D767F" w:rsidP="00C03B0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0A3D9416" w14:textId="4EF3CB02" w:rsidR="005D767F" w:rsidRPr="005D767F" w:rsidRDefault="005D767F" w:rsidP="00C03B0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0EAA95C7" w14:textId="77777777" w:rsidTr="00B27F74">
        <w:trPr>
          <w:trHeight w:val="399"/>
          <w:jc w:val="center"/>
        </w:trPr>
        <w:tc>
          <w:tcPr>
            <w:tcW w:w="685" w:type="dxa"/>
          </w:tcPr>
          <w:p w14:paraId="59B1DFD1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17E43CEE" w14:textId="61736EAC" w:rsidR="005D767F" w:rsidRPr="005D767F" w:rsidRDefault="005D767F" w:rsidP="00C03B0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Наполнитель Древесный 15 литров ECOPET</w:t>
            </w:r>
          </w:p>
        </w:tc>
        <w:tc>
          <w:tcPr>
            <w:tcW w:w="5849" w:type="dxa"/>
          </w:tcPr>
          <w:p w14:paraId="2ADDB58A" w14:textId="64A3C660" w:rsidR="005D767F" w:rsidRPr="005D767F" w:rsidRDefault="005D767F" w:rsidP="00806B97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наполнитель для кошачьего туалета</w:t>
            </w:r>
          </w:p>
          <w:p w14:paraId="0B66DE84" w14:textId="1E6F31FF" w:rsidR="005D767F" w:rsidRPr="005D767F" w:rsidRDefault="005D767F" w:rsidP="00806B97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Состав: древесина хвойных пород</w:t>
            </w:r>
          </w:p>
          <w:p w14:paraId="3AB4B4F3" w14:textId="48F567D4" w:rsidR="005D767F" w:rsidRPr="005D767F" w:rsidRDefault="005D767F" w:rsidP="00806B97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Антибактерицидный, гипоаллергенный: соответствие</w:t>
            </w:r>
          </w:p>
          <w:p w14:paraId="7B49BA7A" w14:textId="77777777" w:rsidR="005D767F" w:rsidRPr="005D767F" w:rsidRDefault="005D767F" w:rsidP="00806B97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Нейтрализует неприятные запахи: соответствие</w:t>
            </w:r>
          </w:p>
          <w:p w14:paraId="30BC261A" w14:textId="65767FB5" w:rsidR="005D767F" w:rsidRPr="005D767F" w:rsidRDefault="005D767F" w:rsidP="00806B97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Вес: не менее 15 л</w:t>
            </w:r>
          </w:p>
        </w:tc>
        <w:tc>
          <w:tcPr>
            <w:tcW w:w="709" w:type="dxa"/>
            <w:vAlign w:val="center"/>
          </w:tcPr>
          <w:p w14:paraId="3D0E7BC0" w14:textId="68D5CE2F" w:rsidR="005D767F" w:rsidRPr="005D767F" w:rsidRDefault="005D767F" w:rsidP="00C03B0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6FAE5973" w14:textId="755683DE" w:rsidR="005D767F" w:rsidRPr="005D767F" w:rsidRDefault="005D767F" w:rsidP="00C03B0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49C82576" w14:textId="77777777" w:rsidTr="00B27F74">
        <w:trPr>
          <w:trHeight w:val="399"/>
          <w:jc w:val="center"/>
        </w:trPr>
        <w:tc>
          <w:tcPr>
            <w:tcW w:w="685" w:type="dxa"/>
          </w:tcPr>
          <w:p w14:paraId="425C30F5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5CF07A9" w14:textId="5B127DA4" w:rsidR="005D767F" w:rsidRPr="005D767F" w:rsidRDefault="005D767F" w:rsidP="00DE018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Ошейник Барс или эквивалент</w:t>
            </w:r>
          </w:p>
        </w:tc>
        <w:tc>
          <w:tcPr>
            <w:tcW w:w="5849" w:type="dxa"/>
          </w:tcPr>
          <w:p w14:paraId="433CB436" w14:textId="504BEB19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Внешний вид: полимерная лента</w:t>
            </w:r>
          </w:p>
          <w:p w14:paraId="0B86FBD2" w14:textId="1769D4F9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Длина: не менее 35 см</w:t>
            </w:r>
          </w:p>
          <w:p w14:paraId="521C192A" w14:textId="0D3B7A3B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Запах: слабый специфический </w:t>
            </w:r>
          </w:p>
          <w:p w14:paraId="3DCCE693" w14:textId="725B25A6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Пряжка для фиксации: наличие</w:t>
            </w:r>
          </w:p>
          <w:p w14:paraId="28D3B60D" w14:textId="7059E1EA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Содержит: </w:t>
            </w:r>
            <w:proofErr w:type="spellStart"/>
            <w:r w:rsidRPr="005D767F">
              <w:rPr>
                <w:rFonts w:ascii="Times New Roman" w:hAnsi="Times New Roman" w:cs="Times New Roman"/>
              </w:rPr>
              <w:t>фипронил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 регулятор роста насекомых, а также вспомогательные компоненты</w:t>
            </w:r>
          </w:p>
          <w:p w14:paraId="252B5285" w14:textId="623424EE" w:rsidR="005D767F" w:rsidRPr="005D767F" w:rsidRDefault="005D767F" w:rsidP="009C5A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Назначение: профилактика и лечение энтомозов собак (вши, блохи,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власоеды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). Профилактика поражения собак </w:t>
            </w:r>
            <w:r w:rsidRPr="005D767F">
              <w:rPr>
                <w:rFonts w:ascii="Times New Roman" w:hAnsi="Times New Roman" w:cs="Times New Roman"/>
              </w:rPr>
              <w:lastRenderedPageBreak/>
              <w:t>иксодовыми клещами</w:t>
            </w:r>
          </w:p>
        </w:tc>
        <w:tc>
          <w:tcPr>
            <w:tcW w:w="709" w:type="dxa"/>
            <w:vAlign w:val="center"/>
          </w:tcPr>
          <w:p w14:paraId="0A098246" w14:textId="43E26A64" w:rsidR="005D767F" w:rsidRPr="005D767F" w:rsidRDefault="005D767F" w:rsidP="00DE018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2" w:type="dxa"/>
            <w:vAlign w:val="center"/>
          </w:tcPr>
          <w:p w14:paraId="29D7759F" w14:textId="18B9884D" w:rsidR="005D767F" w:rsidRPr="005D767F" w:rsidRDefault="005D767F" w:rsidP="00DE018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62015AB6" w14:textId="77777777" w:rsidTr="00B27F74">
        <w:trPr>
          <w:trHeight w:val="1011"/>
          <w:jc w:val="center"/>
        </w:trPr>
        <w:tc>
          <w:tcPr>
            <w:tcW w:w="685" w:type="dxa"/>
          </w:tcPr>
          <w:p w14:paraId="0A763B30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4C960CC" w14:textId="3D315C37" w:rsidR="005D767F" w:rsidRPr="005D767F" w:rsidRDefault="005D767F" w:rsidP="00DE018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Пеленка-туалет ECOPET или эквивалент</w:t>
            </w:r>
          </w:p>
        </w:tc>
        <w:tc>
          <w:tcPr>
            <w:tcW w:w="5849" w:type="dxa"/>
          </w:tcPr>
          <w:p w14:paraId="1A5268AC" w14:textId="77777777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Размер: не менее 60×90 см</w:t>
            </w:r>
          </w:p>
          <w:p w14:paraId="12961BBA" w14:textId="77777777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Одноразовая: соответствие</w:t>
            </w:r>
          </w:p>
          <w:p w14:paraId="479CCFC4" w14:textId="5A5BCFC1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Впитывающие гелевые: соответствие</w:t>
            </w:r>
          </w:p>
          <w:p w14:paraId="6FC056F1" w14:textId="20320459" w:rsidR="005D767F" w:rsidRPr="005D767F" w:rsidRDefault="005D767F" w:rsidP="00DE018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в упаковке: не менее 70 шт..</w:t>
            </w:r>
          </w:p>
        </w:tc>
        <w:tc>
          <w:tcPr>
            <w:tcW w:w="709" w:type="dxa"/>
            <w:vAlign w:val="center"/>
          </w:tcPr>
          <w:p w14:paraId="40D451DD" w14:textId="607F1E82" w:rsidR="005D767F" w:rsidRPr="005D767F" w:rsidRDefault="005D767F" w:rsidP="00DE018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2C555DEF" w14:textId="2C187A82" w:rsidR="005D767F" w:rsidRPr="005D767F" w:rsidRDefault="005D767F" w:rsidP="00DE018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6620403D" w14:textId="77777777" w:rsidTr="00B27F74">
        <w:trPr>
          <w:trHeight w:val="399"/>
          <w:jc w:val="center"/>
        </w:trPr>
        <w:tc>
          <w:tcPr>
            <w:tcW w:w="685" w:type="dxa"/>
          </w:tcPr>
          <w:p w14:paraId="6CCD2D92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5A2D0F" w14:textId="4EF608D7" w:rsidR="005D767F" w:rsidRPr="005D767F" w:rsidRDefault="005D767F" w:rsidP="00E11375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Экспресс-тест </w:t>
            </w:r>
            <w:proofErr w:type="spellStart"/>
            <w:r w:rsidRPr="005D767F">
              <w:rPr>
                <w:rFonts w:ascii="Times New Roman" w:hAnsi="Times New Roman" w:cs="Times New Roman"/>
              </w:rPr>
              <w:t>FCoV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Ab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1F6EC4FD" w14:textId="5C958223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определения антител к коронавирусу кошек в сыворотке (плазме) или цельной крови кошек</w:t>
            </w:r>
          </w:p>
          <w:p w14:paraId="6EAE5972" w14:textId="77777777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Содержит: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иммунохроматографический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экспресс-тест</w:t>
            </w:r>
          </w:p>
          <w:p w14:paraId="31AA575C" w14:textId="48068716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Время считывания: 5-10 мин</w:t>
            </w:r>
          </w:p>
          <w:p w14:paraId="598820AB" w14:textId="041B9E40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тестов в упаковке: не менее 10 шт..</w:t>
            </w:r>
          </w:p>
        </w:tc>
        <w:tc>
          <w:tcPr>
            <w:tcW w:w="709" w:type="dxa"/>
            <w:vAlign w:val="center"/>
          </w:tcPr>
          <w:p w14:paraId="565A1504" w14:textId="0A4337B3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58E50C93" w14:textId="3383DEB9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5B7AE5F5" w14:textId="77777777" w:rsidTr="00B27F74">
        <w:trPr>
          <w:trHeight w:val="399"/>
          <w:jc w:val="center"/>
        </w:trPr>
        <w:tc>
          <w:tcPr>
            <w:tcW w:w="685" w:type="dxa"/>
          </w:tcPr>
          <w:p w14:paraId="248917FC" w14:textId="6EE64274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69E821" w14:textId="671F7B92" w:rsidR="005D767F" w:rsidRPr="005D767F" w:rsidRDefault="005D767F" w:rsidP="00D7600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Экспресс-тест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дирофиляриоз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Heartworm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Ag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51CB2392" w14:textId="692BEAEE" w:rsidR="005D767F" w:rsidRPr="005D767F" w:rsidRDefault="005D767F" w:rsidP="002F4611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Назначение: для обнаружения антигенов </w:t>
            </w:r>
            <w:proofErr w:type="spellStart"/>
            <w:r w:rsidRPr="005D767F">
              <w:rPr>
                <w:rFonts w:ascii="Times New Roman" w:hAnsi="Times New Roman" w:cs="Times New Roman"/>
              </w:rPr>
              <w:t>dirofilaria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immitis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</w:p>
          <w:p w14:paraId="1924D901" w14:textId="77777777" w:rsidR="005D767F" w:rsidRPr="005D767F" w:rsidRDefault="005D767F" w:rsidP="002F4611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Образцы: сыворотка или плазма крови собак</w:t>
            </w:r>
          </w:p>
          <w:p w14:paraId="3D794463" w14:textId="71A0C672" w:rsidR="005D767F" w:rsidRPr="005D767F" w:rsidRDefault="005D767F" w:rsidP="002F4611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Время считывания: 5-10 минут</w:t>
            </w:r>
          </w:p>
          <w:p w14:paraId="16D56749" w14:textId="77777777" w:rsidR="005D767F" w:rsidRPr="005D767F" w:rsidRDefault="005D767F" w:rsidP="002F4611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Выявляет инвазию при наличии 1 половозрелого паразита: соответствие</w:t>
            </w:r>
          </w:p>
          <w:p w14:paraId="7AD05A56" w14:textId="21940D14" w:rsidR="005D767F" w:rsidRPr="005D767F" w:rsidRDefault="005D767F" w:rsidP="002F4611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Компоненты:</w:t>
            </w:r>
          </w:p>
          <w:p w14:paraId="1FCFAE37" w14:textId="408109A2" w:rsidR="005D767F" w:rsidRPr="005D767F" w:rsidRDefault="005D767F" w:rsidP="00750153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Набор для экспресс-анализа на антигены CHW – не менее 10 шт.</w:t>
            </w:r>
          </w:p>
          <w:p w14:paraId="2EB1D1E8" w14:textId="0BA049A1" w:rsidR="005D767F" w:rsidRPr="005D767F" w:rsidRDefault="005D767F" w:rsidP="00750153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Пробирка с ЭДТА (не менее 20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мкл</w:t>
            </w:r>
            <w:proofErr w:type="spellEnd"/>
            <w:r w:rsidRPr="005D767F">
              <w:rPr>
                <w:rFonts w:ascii="Times New Roman" w:hAnsi="Times New Roman" w:cs="Times New Roman"/>
              </w:rPr>
              <w:t>) – не менее 10 шт.</w:t>
            </w:r>
          </w:p>
          <w:p w14:paraId="6CA4F6F7" w14:textId="6E2BDE9E" w:rsidR="005D767F" w:rsidRPr="005D767F" w:rsidRDefault="005D767F" w:rsidP="00750153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Пипетка для образца – не менее 10 шт.</w:t>
            </w:r>
          </w:p>
          <w:p w14:paraId="47C66AEB" w14:textId="7E7D6102" w:rsidR="005D767F" w:rsidRPr="005D767F" w:rsidRDefault="005D767F" w:rsidP="00750153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Руководство по эксплуатации</w:t>
            </w:r>
          </w:p>
          <w:p w14:paraId="3696E755" w14:textId="400EE78A" w:rsidR="005D767F" w:rsidRPr="005D767F" w:rsidRDefault="005D767F" w:rsidP="002F4611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тестов в упаковке: не менее 10 шт.</w:t>
            </w:r>
          </w:p>
        </w:tc>
        <w:tc>
          <w:tcPr>
            <w:tcW w:w="709" w:type="dxa"/>
            <w:vAlign w:val="center"/>
          </w:tcPr>
          <w:p w14:paraId="56357188" w14:textId="4FBC7F7B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5B515D73" w14:textId="6B38F39E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36B86727" w14:textId="77777777" w:rsidTr="00B27F74">
        <w:trPr>
          <w:trHeight w:val="399"/>
          <w:jc w:val="center"/>
        </w:trPr>
        <w:tc>
          <w:tcPr>
            <w:tcW w:w="685" w:type="dxa"/>
          </w:tcPr>
          <w:p w14:paraId="4E492B2F" w14:textId="22008B1F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0A9B70" w14:textId="65AC4FA2" w:rsidR="005D767F" w:rsidRPr="005D767F" w:rsidRDefault="005D767F" w:rsidP="00656F70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Экспресс-тест CPV/CCV/</w:t>
            </w:r>
            <w:proofErr w:type="spellStart"/>
            <w:r w:rsidRPr="005D767F">
              <w:rPr>
                <w:rFonts w:ascii="Times New Roman" w:hAnsi="Times New Roman" w:cs="Times New Roman"/>
              </w:rPr>
              <w:t>Giardia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Ag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518FA2BF" w14:textId="6C9800E0" w:rsidR="005D767F" w:rsidRPr="005D767F" w:rsidRDefault="005D767F" w:rsidP="00DC045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Назначение: одновременное обнаружение и дифференциация антигенов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парвовируса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собак и </w:t>
            </w:r>
            <w:proofErr w:type="spellStart"/>
            <w:r w:rsidRPr="005D767F">
              <w:rPr>
                <w:rFonts w:ascii="Times New Roman" w:hAnsi="Times New Roman" w:cs="Times New Roman"/>
              </w:rPr>
              <w:t>Giardia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intestinalis</w:t>
            </w:r>
            <w:proofErr w:type="spellEnd"/>
          </w:p>
          <w:p w14:paraId="0E636CC8" w14:textId="6423AEDF" w:rsidR="005D767F" w:rsidRPr="005D767F" w:rsidRDefault="005D767F" w:rsidP="00DC045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Образцы: фекалии собак</w:t>
            </w:r>
          </w:p>
          <w:p w14:paraId="797867C7" w14:textId="77777777" w:rsidR="005D767F" w:rsidRPr="005D767F" w:rsidRDefault="005D767F" w:rsidP="00EA11A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Длительность анализа: 5-10 минут</w:t>
            </w:r>
          </w:p>
          <w:p w14:paraId="5D155099" w14:textId="2E0B2A66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Комплектация:</w:t>
            </w:r>
          </w:p>
          <w:p w14:paraId="15C1EFED" w14:textId="659D4508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Устройство для проведения теста в индивидуальном пакете из фольги с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влагопоглотителем</w:t>
            </w:r>
            <w:proofErr w:type="spellEnd"/>
          </w:p>
          <w:p w14:paraId="4C1E119E" w14:textId="18BC8C8D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Аналитический буферный раствор в пробирке (не менее 1,0 мл/пробирка)</w:t>
            </w:r>
          </w:p>
          <w:p w14:paraId="3896AEEB" w14:textId="102FCA9D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Одноразовая пипетка</w:t>
            </w:r>
          </w:p>
          <w:p w14:paraId="07C14305" w14:textId="0F0DF6EA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Стерильный тампон</w:t>
            </w:r>
          </w:p>
          <w:p w14:paraId="3FDD616C" w14:textId="77777777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Инструкция по применению</w:t>
            </w:r>
          </w:p>
          <w:p w14:paraId="096DC346" w14:textId="2081F13B" w:rsidR="005D767F" w:rsidRPr="005D767F" w:rsidRDefault="005D767F" w:rsidP="00656F70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тестов в упаковке: не менее 10 шт.</w:t>
            </w:r>
          </w:p>
        </w:tc>
        <w:tc>
          <w:tcPr>
            <w:tcW w:w="709" w:type="dxa"/>
            <w:vAlign w:val="center"/>
          </w:tcPr>
          <w:p w14:paraId="52E8FEEA" w14:textId="0D736708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4F883079" w14:textId="02E6F6DA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1232345A" w14:textId="77777777" w:rsidTr="00B27F74">
        <w:trPr>
          <w:trHeight w:val="399"/>
          <w:jc w:val="center"/>
        </w:trPr>
        <w:tc>
          <w:tcPr>
            <w:tcW w:w="685" w:type="dxa"/>
          </w:tcPr>
          <w:p w14:paraId="3DDE5DD4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16C27040" w14:textId="24E30924" w:rsidR="005D767F" w:rsidRPr="005D767F" w:rsidRDefault="005D767F" w:rsidP="00874ABB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кошек ЭКО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342FCB0A" w14:textId="77777777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4C8E286B" w14:textId="05C745EA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6DBC3E2A" w14:textId="77777777" w:rsidR="005D767F" w:rsidRPr="005D767F" w:rsidRDefault="005D767F" w:rsidP="00437C3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73B068F7" w14:textId="1268098A" w:rsidR="005D767F" w:rsidRPr="005D767F" w:rsidRDefault="005D767F" w:rsidP="00874AB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не менее 36 см.</w:t>
            </w:r>
          </w:p>
          <w:p w14:paraId="3D581A94" w14:textId="17DFF504" w:rsidR="005D767F" w:rsidRPr="005D767F" w:rsidRDefault="005D767F" w:rsidP="00874AB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Вес кошки: 2-5 кг</w:t>
            </w:r>
          </w:p>
        </w:tc>
        <w:tc>
          <w:tcPr>
            <w:tcW w:w="709" w:type="dxa"/>
            <w:vAlign w:val="center"/>
          </w:tcPr>
          <w:p w14:paraId="78007196" w14:textId="2A382B8E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44126ED2" w14:textId="0926DBDE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6D8D9EC6" w14:textId="77777777" w:rsidTr="00B27F74">
        <w:trPr>
          <w:trHeight w:val="399"/>
          <w:jc w:val="center"/>
        </w:trPr>
        <w:tc>
          <w:tcPr>
            <w:tcW w:w="685" w:type="dxa"/>
          </w:tcPr>
          <w:p w14:paraId="2F31D07C" w14:textId="69A9C312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517EFFA" w14:textId="36278340" w:rsidR="005D767F" w:rsidRPr="005D767F" w:rsidRDefault="005D767F" w:rsidP="000C238F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кошек ЭКО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7B1E6DE5" w14:textId="77777777" w:rsidR="005D767F" w:rsidRPr="005D767F" w:rsidRDefault="005D767F" w:rsidP="000C238F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596AECCA" w14:textId="77777777" w:rsidR="005D767F" w:rsidRPr="005D767F" w:rsidRDefault="005D767F" w:rsidP="000C238F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760AF24C" w14:textId="77777777" w:rsidR="005D767F" w:rsidRPr="005D767F" w:rsidRDefault="005D767F" w:rsidP="000C238F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1CFE438D" w14:textId="77D97EFE" w:rsidR="005D767F" w:rsidRPr="005D767F" w:rsidRDefault="005D767F" w:rsidP="000C238F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не менее 45 см.</w:t>
            </w:r>
          </w:p>
          <w:p w14:paraId="0E79F3DE" w14:textId="3AE20597" w:rsidR="005D767F" w:rsidRPr="005D767F" w:rsidRDefault="005D767F" w:rsidP="000C238F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Вес кошки: не менее 5 кг</w:t>
            </w:r>
          </w:p>
        </w:tc>
        <w:tc>
          <w:tcPr>
            <w:tcW w:w="709" w:type="dxa"/>
            <w:vAlign w:val="center"/>
          </w:tcPr>
          <w:p w14:paraId="778D35AE" w14:textId="47EBAB85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F515097" w14:textId="32CD949D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638D66B6" w14:textId="77777777" w:rsidTr="00B27F74">
        <w:trPr>
          <w:trHeight w:val="399"/>
          <w:jc w:val="center"/>
        </w:trPr>
        <w:tc>
          <w:tcPr>
            <w:tcW w:w="685" w:type="dxa"/>
          </w:tcPr>
          <w:p w14:paraId="4C23A7C0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EE745A6" w14:textId="69D3F636" w:rsidR="005D767F" w:rsidRPr="005D767F" w:rsidRDefault="005D767F" w:rsidP="0045608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№1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0C5637B5" w14:textId="77777777" w:rsidR="005D767F" w:rsidRPr="005D767F" w:rsidRDefault="005D767F" w:rsidP="0031169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62A3E1DC" w14:textId="77777777" w:rsidR="005D767F" w:rsidRPr="005D767F" w:rsidRDefault="005D767F" w:rsidP="0031169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441C9D39" w14:textId="77777777" w:rsidR="005D767F" w:rsidRPr="005D767F" w:rsidRDefault="005D767F" w:rsidP="0031169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77014BA5" w14:textId="25EB2CA4" w:rsidR="005D767F" w:rsidRPr="005D767F" w:rsidRDefault="005D767F" w:rsidP="0031169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38-47 см.</w:t>
            </w:r>
          </w:p>
        </w:tc>
        <w:tc>
          <w:tcPr>
            <w:tcW w:w="709" w:type="dxa"/>
            <w:vAlign w:val="center"/>
          </w:tcPr>
          <w:p w14:paraId="07BFFB2C" w14:textId="371FEB5A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6B136EC5" w14:textId="13CB1105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0C5B75BC" w14:textId="77777777" w:rsidTr="00B27F74">
        <w:trPr>
          <w:trHeight w:val="399"/>
          <w:jc w:val="center"/>
        </w:trPr>
        <w:tc>
          <w:tcPr>
            <w:tcW w:w="685" w:type="dxa"/>
          </w:tcPr>
          <w:p w14:paraId="46C76345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A381E77" w14:textId="1D031DFC" w:rsidR="005D767F" w:rsidRPr="005D767F" w:rsidRDefault="005D767F" w:rsidP="00C1344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 2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580FCFAA" w14:textId="77777777" w:rsidR="005D767F" w:rsidRPr="005D767F" w:rsidRDefault="005D767F" w:rsidP="000F291A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719E8FF6" w14:textId="77777777" w:rsidR="005D767F" w:rsidRPr="005D767F" w:rsidRDefault="005D767F" w:rsidP="000F291A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6B05BD16" w14:textId="77777777" w:rsidR="005D767F" w:rsidRPr="005D767F" w:rsidRDefault="005D767F" w:rsidP="000F291A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lastRenderedPageBreak/>
              <w:t>Крепление: завязки</w:t>
            </w:r>
          </w:p>
          <w:p w14:paraId="3ADD3445" w14:textId="1F56BA70" w:rsidR="005D767F" w:rsidRPr="005D767F" w:rsidRDefault="005D767F" w:rsidP="000F291A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48-57 см</w:t>
            </w:r>
          </w:p>
        </w:tc>
        <w:tc>
          <w:tcPr>
            <w:tcW w:w="709" w:type="dxa"/>
            <w:vAlign w:val="center"/>
          </w:tcPr>
          <w:p w14:paraId="532B11AF" w14:textId="1A4AA99F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2" w:type="dxa"/>
            <w:vAlign w:val="center"/>
          </w:tcPr>
          <w:p w14:paraId="36523F84" w14:textId="24CE3A1A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4E4F0426" w14:textId="77777777" w:rsidTr="00B27F74">
        <w:trPr>
          <w:trHeight w:val="399"/>
          <w:jc w:val="center"/>
        </w:trPr>
        <w:tc>
          <w:tcPr>
            <w:tcW w:w="685" w:type="dxa"/>
          </w:tcPr>
          <w:p w14:paraId="0A6CEDCD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FEB7717" w14:textId="7E71537B" w:rsidR="005D767F" w:rsidRPr="005D767F" w:rsidRDefault="005D767F" w:rsidP="008B6194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№3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3790684B" w14:textId="77777777" w:rsidR="005D767F" w:rsidRPr="005D767F" w:rsidRDefault="005D767F" w:rsidP="008B6194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39FDCF0D" w14:textId="77777777" w:rsidR="005D767F" w:rsidRPr="005D767F" w:rsidRDefault="005D767F" w:rsidP="008B6194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58FCFC57" w14:textId="77777777" w:rsidR="005D767F" w:rsidRPr="005D767F" w:rsidRDefault="005D767F" w:rsidP="008B6194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7651D0E4" w14:textId="0284C3FF" w:rsidR="005D767F" w:rsidRPr="005D767F" w:rsidRDefault="005D767F" w:rsidP="008B6194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58-67 см</w:t>
            </w:r>
          </w:p>
        </w:tc>
        <w:tc>
          <w:tcPr>
            <w:tcW w:w="709" w:type="dxa"/>
            <w:vAlign w:val="center"/>
          </w:tcPr>
          <w:p w14:paraId="3BC7B6D6" w14:textId="40CDEF0B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7BDFAE4" w14:textId="2B6AB031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69FCCE4B" w14:textId="77777777" w:rsidTr="00B27F74">
        <w:trPr>
          <w:trHeight w:val="399"/>
          <w:jc w:val="center"/>
        </w:trPr>
        <w:tc>
          <w:tcPr>
            <w:tcW w:w="685" w:type="dxa"/>
          </w:tcPr>
          <w:p w14:paraId="5792CC28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35AF0C20" w14:textId="6B5A73B1" w:rsidR="005D767F" w:rsidRPr="005D767F" w:rsidRDefault="005D767F" w:rsidP="004018D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№4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2B9A5CD5" w14:textId="77777777" w:rsidR="005D767F" w:rsidRPr="005D767F" w:rsidRDefault="005D767F" w:rsidP="004018D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5BE81006" w14:textId="77777777" w:rsidR="005D767F" w:rsidRPr="005D767F" w:rsidRDefault="005D767F" w:rsidP="004018D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70BB9C4E" w14:textId="77777777" w:rsidR="005D767F" w:rsidRPr="005D767F" w:rsidRDefault="005D767F" w:rsidP="004018D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61AEADCD" w14:textId="094572B3" w:rsidR="005D767F" w:rsidRPr="005D767F" w:rsidRDefault="005D767F" w:rsidP="004018D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69-79 см</w:t>
            </w:r>
          </w:p>
        </w:tc>
        <w:tc>
          <w:tcPr>
            <w:tcW w:w="709" w:type="dxa"/>
            <w:vAlign w:val="center"/>
          </w:tcPr>
          <w:p w14:paraId="054E89BD" w14:textId="52F5C756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3106B93B" w14:textId="282E9516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2C1DCC01" w14:textId="77777777" w:rsidTr="00B27F74">
        <w:trPr>
          <w:trHeight w:val="399"/>
          <w:jc w:val="center"/>
        </w:trPr>
        <w:tc>
          <w:tcPr>
            <w:tcW w:w="685" w:type="dxa"/>
          </w:tcPr>
          <w:p w14:paraId="1F821F1A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5DEFF924" w14:textId="75CCF8BC" w:rsidR="005D767F" w:rsidRPr="005D767F" w:rsidRDefault="005D767F" w:rsidP="005F5F2D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№5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2F694978" w14:textId="77777777" w:rsidR="005D767F" w:rsidRPr="005D767F" w:rsidRDefault="005D767F" w:rsidP="005F5F2D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7534459A" w14:textId="77777777" w:rsidR="005D767F" w:rsidRPr="005D767F" w:rsidRDefault="005D767F" w:rsidP="005F5F2D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715F09F2" w14:textId="77777777" w:rsidR="005D767F" w:rsidRPr="005D767F" w:rsidRDefault="005D767F" w:rsidP="005F5F2D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5CDEC687" w14:textId="71D8B259" w:rsidR="005D767F" w:rsidRPr="005D767F" w:rsidRDefault="005D767F" w:rsidP="005F5F2D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80-90 см</w:t>
            </w:r>
          </w:p>
        </w:tc>
        <w:tc>
          <w:tcPr>
            <w:tcW w:w="709" w:type="dxa"/>
            <w:vAlign w:val="center"/>
          </w:tcPr>
          <w:p w14:paraId="69731649" w14:textId="5502C34F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F2AE846" w14:textId="6325801F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4A9593DA" w14:textId="77777777" w:rsidTr="00B27F74">
        <w:trPr>
          <w:trHeight w:val="399"/>
          <w:jc w:val="center"/>
        </w:trPr>
        <w:tc>
          <w:tcPr>
            <w:tcW w:w="685" w:type="dxa"/>
          </w:tcPr>
          <w:p w14:paraId="1D036896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6D00362" w14:textId="11EF1F8F" w:rsidR="005D767F" w:rsidRPr="005D767F" w:rsidRDefault="005D767F" w:rsidP="00687EF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№6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394FB4FE" w14:textId="77777777" w:rsidR="005D767F" w:rsidRPr="005D767F" w:rsidRDefault="005D767F" w:rsidP="00687EF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41DF4053" w14:textId="77777777" w:rsidR="005D767F" w:rsidRPr="005D767F" w:rsidRDefault="005D767F" w:rsidP="00687EF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2CB39801" w14:textId="77777777" w:rsidR="005D767F" w:rsidRPr="005D767F" w:rsidRDefault="005D767F" w:rsidP="00687EF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4EF8CF05" w14:textId="0695F37C" w:rsidR="005D767F" w:rsidRPr="005D767F" w:rsidRDefault="005D767F" w:rsidP="00687EFE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не менее 90 см</w:t>
            </w:r>
          </w:p>
        </w:tc>
        <w:tc>
          <w:tcPr>
            <w:tcW w:w="709" w:type="dxa"/>
            <w:vAlign w:val="center"/>
          </w:tcPr>
          <w:p w14:paraId="3A2ADDBD" w14:textId="653015B9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19897D38" w14:textId="7053FD59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0D3F44E0" w14:textId="77777777" w:rsidTr="00B27F74">
        <w:trPr>
          <w:trHeight w:val="399"/>
          <w:jc w:val="center"/>
        </w:trPr>
        <w:tc>
          <w:tcPr>
            <w:tcW w:w="685" w:type="dxa"/>
          </w:tcPr>
          <w:p w14:paraId="03A0818A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3F96474D" w14:textId="1B787FEA" w:rsidR="005D767F" w:rsidRPr="005D767F" w:rsidRDefault="005D767F" w:rsidP="00440B78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Попона для собак №7 </w:t>
            </w:r>
            <w:proofErr w:type="spellStart"/>
            <w:r w:rsidRPr="005D767F">
              <w:rPr>
                <w:rFonts w:ascii="Times New Roman" w:hAnsi="Times New Roman" w:cs="Times New Roman"/>
              </w:rPr>
              <w:t>strong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7F">
              <w:rPr>
                <w:rFonts w:ascii="Times New Roman" w:hAnsi="Times New Roman" w:cs="Times New Roman"/>
              </w:rPr>
              <w:t>EcoVet</w:t>
            </w:r>
            <w:proofErr w:type="spellEnd"/>
            <w:r w:rsidRPr="005D767F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849" w:type="dxa"/>
          </w:tcPr>
          <w:p w14:paraId="28309087" w14:textId="77777777" w:rsidR="005D767F" w:rsidRPr="005D767F" w:rsidRDefault="005D767F" w:rsidP="00440B7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Назначение: для защиты ран, поверхностных повреждений кожи, послеоперационного поля, швов и т. д.</w:t>
            </w:r>
          </w:p>
          <w:p w14:paraId="6A2556B8" w14:textId="77777777" w:rsidR="005D767F" w:rsidRPr="005D767F" w:rsidRDefault="005D767F" w:rsidP="00440B7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Материал: фланель </w:t>
            </w:r>
          </w:p>
          <w:p w14:paraId="357CBC38" w14:textId="77777777" w:rsidR="005D767F" w:rsidRPr="005D767F" w:rsidRDefault="005D767F" w:rsidP="00440B7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Крепление: завязки</w:t>
            </w:r>
          </w:p>
          <w:p w14:paraId="6950DCAC" w14:textId="2CF39878" w:rsidR="005D767F" w:rsidRPr="005D767F" w:rsidRDefault="005D767F" w:rsidP="00440B78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изделия: не менее 105 см</w:t>
            </w:r>
          </w:p>
        </w:tc>
        <w:tc>
          <w:tcPr>
            <w:tcW w:w="709" w:type="dxa"/>
            <w:vAlign w:val="center"/>
          </w:tcPr>
          <w:p w14:paraId="5E2EAC2B" w14:textId="1E9FC259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3F8FDDDD" w14:textId="612B320C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5B95D109" w14:textId="77777777" w:rsidTr="00B27F74">
        <w:trPr>
          <w:trHeight w:val="399"/>
          <w:jc w:val="center"/>
        </w:trPr>
        <w:tc>
          <w:tcPr>
            <w:tcW w:w="685" w:type="dxa"/>
          </w:tcPr>
          <w:p w14:paraId="7C62C428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40C1F79" w14:textId="2B22D29F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ПГА (</w:t>
            </w:r>
            <w:proofErr w:type="spellStart"/>
            <w:r w:rsidRPr="005D767F">
              <w:rPr>
                <w:rFonts w:ascii="Times New Roman" w:hAnsi="Times New Roman" w:cs="Times New Roman"/>
              </w:rPr>
              <w:t>Футберг</w:t>
            </w:r>
            <w:proofErr w:type="spellEnd"/>
            <w:r w:rsidRPr="005D767F">
              <w:rPr>
                <w:rFonts w:ascii="Times New Roman" w:hAnsi="Times New Roman" w:cs="Times New Roman"/>
              </w:rPr>
              <w:t>) или эквивалент хирургический шовный материал</w:t>
            </w:r>
          </w:p>
        </w:tc>
        <w:tc>
          <w:tcPr>
            <w:tcW w:w="5849" w:type="dxa"/>
          </w:tcPr>
          <w:p w14:paraId="72DA2CE9" w14:textId="245E9A90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Синтетический рассасывающийся стерильный хирургический материал: соответствие</w:t>
            </w:r>
          </w:p>
          <w:p w14:paraId="36F9D0D2" w14:textId="69B96A68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Материал нити: полимер гликолевая кислота с покрытием</w:t>
            </w:r>
          </w:p>
          <w:p w14:paraId="0933F5AC" w14:textId="29646B74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Структура: плетенная</w:t>
            </w:r>
          </w:p>
          <w:p w14:paraId="53854644" w14:textId="77777777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Толщина нити (USP): 3-0</w:t>
            </w:r>
          </w:p>
          <w:p w14:paraId="3AE5941E" w14:textId="77777777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Игла: наличие</w:t>
            </w:r>
          </w:p>
          <w:p w14:paraId="14700E94" w14:textId="77777777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Тип иглы: колющая 1/2</w:t>
            </w:r>
          </w:p>
          <w:p w14:paraId="29EC08C7" w14:textId="77777777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иглы: 26 мм</w:t>
            </w:r>
          </w:p>
          <w:p w14:paraId="5F1978EE" w14:textId="77777777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нити: не менее 75 см</w:t>
            </w:r>
          </w:p>
          <w:p w14:paraId="4676A066" w14:textId="6F413CF7" w:rsidR="005D767F" w:rsidRPr="005D767F" w:rsidRDefault="005D767F" w:rsidP="00D3258B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нитей в упаковке: не менее 12 шт.</w:t>
            </w:r>
          </w:p>
        </w:tc>
        <w:tc>
          <w:tcPr>
            <w:tcW w:w="709" w:type="dxa"/>
            <w:vAlign w:val="center"/>
          </w:tcPr>
          <w:p w14:paraId="4FF448D0" w14:textId="2358978B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699A32A5" w14:textId="512BD3CB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0311586B" w14:textId="77777777" w:rsidTr="00B27F74">
        <w:trPr>
          <w:trHeight w:val="399"/>
          <w:jc w:val="center"/>
        </w:trPr>
        <w:tc>
          <w:tcPr>
            <w:tcW w:w="685" w:type="dxa"/>
          </w:tcPr>
          <w:p w14:paraId="5C67852D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A6D03A4" w14:textId="700FE9DD" w:rsidR="005D767F" w:rsidRPr="005D767F" w:rsidRDefault="005D767F" w:rsidP="007733D9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Хирургические нити ARMACRYL PGA или эквивалент</w:t>
            </w:r>
          </w:p>
        </w:tc>
        <w:tc>
          <w:tcPr>
            <w:tcW w:w="5849" w:type="dxa"/>
          </w:tcPr>
          <w:p w14:paraId="5B9959B5" w14:textId="20BD31D6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Рассасывающийся: соответствие</w:t>
            </w:r>
          </w:p>
          <w:p w14:paraId="2513678C" w14:textId="5A482607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 нити: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полигликолид</w:t>
            </w:r>
            <w:proofErr w:type="spellEnd"/>
          </w:p>
          <w:p w14:paraId="747823D2" w14:textId="77777777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Структура: плетенная</w:t>
            </w:r>
          </w:p>
          <w:p w14:paraId="1CE7CEAF" w14:textId="03F0D7E2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Цвет: фиолетовый</w:t>
            </w:r>
          </w:p>
          <w:p w14:paraId="400337CF" w14:textId="77777777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Толщина нити (USP): 3-0</w:t>
            </w:r>
          </w:p>
          <w:p w14:paraId="5680D83D" w14:textId="77777777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Игла: наличие</w:t>
            </w:r>
          </w:p>
          <w:p w14:paraId="27F48669" w14:textId="77777777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Тип иглы: колющая 1/2</w:t>
            </w:r>
          </w:p>
          <w:p w14:paraId="6AD53359" w14:textId="360848B0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иглы: 30 мм</w:t>
            </w:r>
          </w:p>
          <w:p w14:paraId="101FC8EF" w14:textId="77777777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нити: не менее 75 см</w:t>
            </w:r>
          </w:p>
          <w:p w14:paraId="676816F7" w14:textId="2E6C2602" w:rsidR="005D767F" w:rsidRPr="005D767F" w:rsidRDefault="005D767F" w:rsidP="00A4392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нитей в упаковке: не менее 12 шт.</w:t>
            </w:r>
          </w:p>
        </w:tc>
        <w:tc>
          <w:tcPr>
            <w:tcW w:w="709" w:type="dxa"/>
            <w:vAlign w:val="center"/>
          </w:tcPr>
          <w:p w14:paraId="1F45E11E" w14:textId="18BA812C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56D9F824" w14:textId="1968FFFF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22BD37C6" w14:textId="77777777" w:rsidTr="00B27F74">
        <w:trPr>
          <w:trHeight w:val="399"/>
          <w:jc w:val="center"/>
        </w:trPr>
        <w:tc>
          <w:tcPr>
            <w:tcW w:w="685" w:type="dxa"/>
          </w:tcPr>
          <w:p w14:paraId="03030C32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6F79489" w14:textId="0346BA70" w:rsidR="005D767F" w:rsidRPr="005D767F" w:rsidRDefault="005D767F" w:rsidP="007417E6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Хирургические нити ARMACRYL PGA или эквивалент</w:t>
            </w:r>
          </w:p>
        </w:tc>
        <w:tc>
          <w:tcPr>
            <w:tcW w:w="5849" w:type="dxa"/>
          </w:tcPr>
          <w:p w14:paraId="0382D111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Рассасывающийся: соответствие</w:t>
            </w:r>
          </w:p>
          <w:p w14:paraId="4C9B1F50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 нити: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полигликолид</w:t>
            </w:r>
            <w:proofErr w:type="spellEnd"/>
          </w:p>
          <w:p w14:paraId="760D2B5B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Структура: плетенная</w:t>
            </w:r>
          </w:p>
          <w:p w14:paraId="72454674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Цвет: фиолетовый</w:t>
            </w:r>
          </w:p>
          <w:p w14:paraId="66ACCED8" w14:textId="66A6A386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Толщина нити (USP): 2 (5 </w:t>
            </w:r>
            <w:proofErr w:type="spellStart"/>
            <w:r w:rsidRPr="005D767F">
              <w:rPr>
                <w:rFonts w:ascii="Times New Roman" w:hAnsi="Times New Roman" w:cs="Times New Roman"/>
              </w:rPr>
              <w:t>metric</w:t>
            </w:r>
            <w:proofErr w:type="spellEnd"/>
            <w:r w:rsidRPr="005D767F">
              <w:rPr>
                <w:rFonts w:ascii="Times New Roman" w:hAnsi="Times New Roman" w:cs="Times New Roman"/>
              </w:rPr>
              <w:t>)</w:t>
            </w:r>
          </w:p>
          <w:p w14:paraId="0E88144E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Игла: наличие</w:t>
            </w:r>
          </w:p>
          <w:p w14:paraId="157FB407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Тип иглы: колющая 1/2</w:t>
            </w:r>
          </w:p>
          <w:p w14:paraId="5F2A3327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иглы: 30 мм</w:t>
            </w:r>
          </w:p>
          <w:p w14:paraId="70F94B5D" w14:textId="7777777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нити: не менее 75 см</w:t>
            </w:r>
          </w:p>
          <w:p w14:paraId="346EFB96" w14:textId="26CD13B7" w:rsidR="005D767F" w:rsidRPr="005D767F" w:rsidRDefault="005D767F" w:rsidP="007417E6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нитей в упаковке: не менее 12 шт.</w:t>
            </w:r>
          </w:p>
        </w:tc>
        <w:tc>
          <w:tcPr>
            <w:tcW w:w="709" w:type="dxa"/>
            <w:vAlign w:val="center"/>
          </w:tcPr>
          <w:p w14:paraId="20B66AC2" w14:textId="45FA2803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112A66FA" w14:textId="6C3186AB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5D767F" w14:paraId="58A0531F" w14:textId="77777777" w:rsidTr="00B27F74">
        <w:trPr>
          <w:trHeight w:val="399"/>
          <w:jc w:val="center"/>
        </w:trPr>
        <w:tc>
          <w:tcPr>
            <w:tcW w:w="685" w:type="dxa"/>
          </w:tcPr>
          <w:p w14:paraId="1D265F69" w14:textId="77777777" w:rsidR="005D767F" w:rsidRPr="005D767F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426F77D" w14:textId="3E517CD7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Хирургические нити ARMACRYL PGA или эквивалент</w:t>
            </w:r>
          </w:p>
        </w:tc>
        <w:tc>
          <w:tcPr>
            <w:tcW w:w="5849" w:type="dxa"/>
          </w:tcPr>
          <w:p w14:paraId="49FF6787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Рассасывающийся: соответствие</w:t>
            </w:r>
          </w:p>
          <w:p w14:paraId="66339130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Материал нити: </w:t>
            </w:r>
            <w:proofErr w:type="spellStart"/>
            <w:r w:rsidRPr="005D767F">
              <w:rPr>
                <w:rFonts w:ascii="Times New Roman" w:hAnsi="Times New Roman" w:cs="Times New Roman"/>
              </w:rPr>
              <w:t>полигликолид</w:t>
            </w:r>
            <w:proofErr w:type="spellEnd"/>
          </w:p>
          <w:p w14:paraId="6355D4E6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Структура: плетенная</w:t>
            </w:r>
          </w:p>
          <w:p w14:paraId="6ED55C0F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Цвет: фиолетовый</w:t>
            </w:r>
          </w:p>
          <w:p w14:paraId="0A39A9DB" w14:textId="77A111F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 xml:space="preserve">Толщина нити (USP): 0 (3,5 </w:t>
            </w:r>
            <w:proofErr w:type="spellStart"/>
            <w:r w:rsidRPr="005D767F">
              <w:rPr>
                <w:rFonts w:ascii="Times New Roman" w:hAnsi="Times New Roman" w:cs="Times New Roman"/>
              </w:rPr>
              <w:t>metric</w:t>
            </w:r>
            <w:proofErr w:type="spellEnd"/>
            <w:r w:rsidRPr="005D767F">
              <w:rPr>
                <w:rFonts w:ascii="Times New Roman" w:hAnsi="Times New Roman" w:cs="Times New Roman"/>
              </w:rPr>
              <w:t>)</w:t>
            </w:r>
          </w:p>
          <w:p w14:paraId="6135FA84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Игла: наличие</w:t>
            </w:r>
          </w:p>
          <w:p w14:paraId="6ED8907D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Тип иглы: колющая 1/2</w:t>
            </w:r>
          </w:p>
          <w:p w14:paraId="052BF2E4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иглы: 30 мм</w:t>
            </w:r>
          </w:p>
          <w:p w14:paraId="0211C277" w14:textId="7777777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Длина нити: не менее 75 см</w:t>
            </w:r>
          </w:p>
          <w:p w14:paraId="590A519B" w14:textId="7E5DF417" w:rsidR="005D767F" w:rsidRPr="005D767F" w:rsidRDefault="005D767F" w:rsidP="000E32BC">
            <w:pPr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Количество нитей в упаковке: не менее 12 шт.</w:t>
            </w:r>
          </w:p>
        </w:tc>
        <w:tc>
          <w:tcPr>
            <w:tcW w:w="709" w:type="dxa"/>
            <w:vAlign w:val="center"/>
          </w:tcPr>
          <w:p w14:paraId="7BE98DE2" w14:textId="28DDC951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02" w:type="dxa"/>
            <w:vAlign w:val="center"/>
          </w:tcPr>
          <w:p w14:paraId="49F50A7E" w14:textId="43082E54" w:rsidR="005D767F" w:rsidRPr="005D767F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5D767F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3D872332" w14:textId="77777777" w:rsidTr="00B27F74">
        <w:trPr>
          <w:trHeight w:val="399"/>
          <w:jc w:val="center"/>
        </w:trPr>
        <w:tc>
          <w:tcPr>
            <w:tcW w:w="685" w:type="dxa"/>
          </w:tcPr>
          <w:p w14:paraId="4B5C12D3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64AFADA" w14:textId="25D838D0" w:rsidR="005D767F" w:rsidRPr="00A51B5B" w:rsidRDefault="005D767F" w:rsidP="003C2A93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Пинцет хирургический ПМ-8 GLOBALVET или эквивалент</w:t>
            </w:r>
          </w:p>
        </w:tc>
        <w:tc>
          <w:tcPr>
            <w:tcW w:w="5849" w:type="dxa"/>
          </w:tcPr>
          <w:p w14:paraId="7F8248FB" w14:textId="77777777" w:rsidR="005D767F" w:rsidRPr="00A51B5B" w:rsidRDefault="005D767F" w:rsidP="0083082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зажимной</w:t>
            </w:r>
          </w:p>
          <w:p w14:paraId="393721D7" w14:textId="1C6D4FF9" w:rsidR="005D767F" w:rsidRPr="00A51B5B" w:rsidRDefault="005D767F" w:rsidP="0083082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Прямой: соответствие</w:t>
            </w:r>
          </w:p>
          <w:p w14:paraId="1319FBB1" w14:textId="5F1C15B0" w:rsidR="005D767F" w:rsidRPr="00A51B5B" w:rsidRDefault="005D767F" w:rsidP="0083082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Многократного применения: соответствие</w:t>
            </w:r>
          </w:p>
          <w:p w14:paraId="09E8B43A" w14:textId="77777777" w:rsidR="005D767F" w:rsidRPr="00A51B5B" w:rsidRDefault="005D767F" w:rsidP="0083082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145 мм</w:t>
            </w:r>
          </w:p>
          <w:p w14:paraId="0214352F" w14:textId="77777777" w:rsidR="005D767F" w:rsidRPr="00A51B5B" w:rsidRDefault="005D767F" w:rsidP="0083082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сплавы нержавеющей стали</w:t>
            </w:r>
          </w:p>
          <w:p w14:paraId="298456F5" w14:textId="1FBAE67E" w:rsidR="005D767F" w:rsidRPr="00A51B5B" w:rsidRDefault="005D767F" w:rsidP="0083082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Не допускается: наличие трещин, забоин, царапин, выкрошенных мест, заусенцев, расслоений, пережогов и других загрязнений</w:t>
            </w:r>
          </w:p>
        </w:tc>
        <w:tc>
          <w:tcPr>
            <w:tcW w:w="709" w:type="dxa"/>
            <w:vAlign w:val="center"/>
          </w:tcPr>
          <w:p w14:paraId="5508C361" w14:textId="73083A1C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4C3C39ED" w14:textId="2BE62F0C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38E65A70" w14:textId="77777777" w:rsidTr="00B27F74">
        <w:trPr>
          <w:trHeight w:val="399"/>
          <w:jc w:val="center"/>
        </w:trPr>
        <w:tc>
          <w:tcPr>
            <w:tcW w:w="685" w:type="dxa"/>
          </w:tcPr>
          <w:p w14:paraId="75B110B3" w14:textId="4436B966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4DAA268" w14:textId="5A58A880" w:rsidR="005D767F" w:rsidRPr="00A51B5B" w:rsidRDefault="005D767F" w:rsidP="00802FD1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Пинцет PМ-129 GLOBALVET или эквивалент</w:t>
            </w:r>
          </w:p>
        </w:tc>
        <w:tc>
          <w:tcPr>
            <w:tcW w:w="5849" w:type="dxa"/>
          </w:tcPr>
          <w:p w14:paraId="371EEF83" w14:textId="53FC68E6" w:rsidR="005D767F" w:rsidRPr="00A51B5B" w:rsidRDefault="005D767F" w:rsidP="00DA61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 инструмента: анатомический</w:t>
            </w:r>
          </w:p>
          <w:p w14:paraId="38D754A6" w14:textId="63A1255A" w:rsidR="005D767F" w:rsidRPr="00A51B5B" w:rsidRDefault="005D767F" w:rsidP="00DA61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Кончики: прямые</w:t>
            </w:r>
          </w:p>
          <w:p w14:paraId="37D738E6" w14:textId="77777777" w:rsidR="005D767F" w:rsidRPr="00A51B5B" w:rsidRDefault="005D767F" w:rsidP="00DA61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Многократного применения: соответствие</w:t>
            </w:r>
          </w:p>
          <w:p w14:paraId="56AEAC2A" w14:textId="541EBD9B" w:rsidR="005D767F" w:rsidRPr="00A51B5B" w:rsidRDefault="005D767F" w:rsidP="00DA61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200 мм</w:t>
            </w:r>
          </w:p>
          <w:p w14:paraId="060FB495" w14:textId="1C315B75" w:rsidR="005D767F" w:rsidRPr="00A51B5B" w:rsidRDefault="005D767F" w:rsidP="00DA61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нержавеющая сталь</w:t>
            </w:r>
          </w:p>
          <w:p w14:paraId="62FFB866" w14:textId="238F6C22" w:rsidR="005D767F" w:rsidRPr="00A51B5B" w:rsidRDefault="005D767F" w:rsidP="00DA61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Не допускается: наличие трещин, забоин, царапин, выкрошенных мест, заусенцев, расслоений, пережогов и других загрязнений</w:t>
            </w:r>
          </w:p>
        </w:tc>
        <w:tc>
          <w:tcPr>
            <w:tcW w:w="709" w:type="dxa"/>
            <w:vAlign w:val="center"/>
          </w:tcPr>
          <w:p w14:paraId="075211AD" w14:textId="1DAA2701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27CCD8C" w14:textId="38A7B3BB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247EDEC4" w14:textId="77777777" w:rsidTr="00B27F74">
        <w:trPr>
          <w:trHeight w:val="399"/>
          <w:jc w:val="center"/>
        </w:trPr>
        <w:tc>
          <w:tcPr>
            <w:tcW w:w="685" w:type="dxa"/>
          </w:tcPr>
          <w:p w14:paraId="50BB8470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1E1B1510" w14:textId="77777777" w:rsidR="005D767F" w:rsidRPr="00A51B5B" w:rsidRDefault="005D767F" w:rsidP="009043C7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Ножницы хирургические</w:t>
            </w:r>
          </w:p>
          <w:p w14:paraId="44D4AEBA" w14:textId="7AA3F3D4" w:rsidR="005D767F" w:rsidRPr="00A51B5B" w:rsidRDefault="005D767F" w:rsidP="009043C7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J-22-105 GLOBALVET или эквивалент</w:t>
            </w:r>
          </w:p>
        </w:tc>
        <w:tc>
          <w:tcPr>
            <w:tcW w:w="5849" w:type="dxa"/>
          </w:tcPr>
          <w:p w14:paraId="1507B2B8" w14:textId="753F6102" w:rsidR="005D767F" w:rsidRPr="00A51B5B" w:rsidRDefault="005D767F" w:rsidP="009043C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при хирургических вмешательствах для отделения кожных слоев и разрезания биологических тканей.</w:t>
            </w:r>
          </w:p>
          <w:p w14:paraId="38376040" w14:textId="77777777" w:rsidR="005D767F" w:rsidRPr="00A51B5B" w:rsidRDefault="005D767F" w:rsidP="006F39D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тупоконечные Форма: вертикально-изогнутые</w:t>
            </w:r>
          </w:p>
          <w:p w14:paraId="7173D864" w14:textId="6B92E785" w:rsidR="005D767F" w:rsidRPr="00A51B5B" w:rsidRDefault="005D767F" w:rsidP="009043C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6871028D" w14:textId="19DB1CB2" w:rsidR="005D767F" w:rsidRPr="00A51B5B" w:rsidRDefault="005D767F" w:rsidP="009043C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150 мм.</w:t>
            </w:r>
          </w:p>
        </w:tc>
        <w:tc>
          <w:tcPr>
            <w:tcW w:w="709" w:type="dxa"/>
            <w:vAlign w:val="center"/>
          </w:tcPr>
          <w:p w14:paraId="527BD5BB" w14:textId="23A71B52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73C34018" w14:textId="14A6D4A5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637DB579" w14:textId="77777777" w:rsidTr="00B27F74">
        <w:trPr>
          <w:trHeight w:val="399"/>
          <w:jc w:val="center"/>
        </w:trPr>
        <w:tc>
          <w:tcPr>
            <w:tcW w:w="685" w:type="dxa"/>
          </w:tcPr>
          <w:p w14:paraId="7683AC4B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3475BE8B" w14:textId="18BDFA04" w:rsidR="005D767F" w:rsidRPr="00A51B5B" w:rsidRDefault="005D767F" w:rsidP="004078F7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Ножницы хирургические Н-59 GLOBALVET или эквивалент</w:t>
            </w:r>
          </w:p>
        </w:tc>
        <w:tc>
          <w:tcPr>
            <w:tcW w:w="5849" w:type="dxa"/>
          </w:tcPr>
          <w:p w14:paraId="43E65C27" w14:textId="76015645" w:rsidR="005D767F" w:rsidRPr="00A51B5B" w:rsidRDefault="005D767F" w:rsidP="004078F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рассечения мягких тканей при хирургических вмешательствах</w:t>
            </w:r>
          </w:p>
          <w:p w14:paraId="776A1BC2" w14:textId="47EF63A3" w:rsidR="005D767F" w:rsidRPr="00A51B5B" w:rsidRDefault="005D767F" w:rsidP="004078F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прямая</w:t>
            </w:r>
          </w:p>
          <w:p w14:paraId="3CB7C847" w14:textId="77777777" w:rsidR="005D767F" w:rsidRPr="00A51B5B" w:rsidRDefault="005D767F" w:rsidP="004078F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56B10F9A" w14:textId="40A613E4" w:rsidR="005D767F" w:rsidRPr="00A51B5B" w:rsidRDefault="005D767F" w:rsidP="004078F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150 мм</w:t>
            </w:r>
          </w:p>
        </w:tc>
        <w:tc>
          <w:tcPr>
            <w:tcW w:w="709" w:type="dxa"/>
            <w:vAlign w:val="center"/>
          </w:tcPr>
          <w:p w14:paraId="61B06A86" w14:textId="3E55E2AD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47F37FE1" w14:textId="5F386AE6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28007953" w14:textId="77777777" w:rsidTr="00B27F74">
        <w:trPr>
          <w:trHeight w:val="399"/>
          <w:jc w:val="center"/>
        </w:trPr>
        <w:tc>
          <w:tcPr>
            <w:tcW w:w="685" w:type="dxa"/>
          </w:tcPr>
          <w:p w14:paraId="0ABCCE0C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839674C" w14:textId="65A2AC7F" w:rsidR="005D767F" w:rsidRPr="00A51B5B" w:rsidRDefault="005D767F" w:rsidP="00223DA3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Ножницы J-22-006 GLOBALVET или эквивалент</w:t>
            </w:r>
          </w:p>
        </w:tc>
        <w:tc>
          <w:tcPr>
            <w:tcW w:w="5849" w:type="dxa"/>
          </w:tcPr>
          <w:p w14:paraId="104168C8" w14:textId="0132F8BB" w:rsidR="005D767F" w:rsidRPr="00A51B5B" w:rsidRDefault="005D767F" w:rsidP="001B0A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рассечения биологических тканей на поверхности и в глубине операционной раны при хирургических вмешательствах</w:t>
            </w:r>
          </w:p>
          <w:p w14:paraId="19BCE00C" w14:textId="00CB4092" w:rsidR="005D767F" w:rsidRPr="00A51B5B" w:rsidRDefault="005D767F" w:rsidP="006F39D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тупоконечные Форма: прямая</w:t>
            </w:r>
          </w:p>
          <w:p w14:paraId="7653C178" w14:textId="77777777" w:rsidR="005D767F" w:rsidRPr="00A51B5B" w:rsidRDefault="005D767F" w:rsidP="001B0A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35F8506C" w14:textId="1C19163D" w:rsidR="005D767F" w:rsidRPr="00A51B5B" w:rsidRDefault="005D767F" w:rsidP="001B0A7D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175 мм</w:t>
            </w:r>
          </w:p>
        </w:tc>
        <w:tc>
          <w:tcPr>
            <w:tcW w:w="709" w:type="dxa"/>
            <w:vAlign w:val="center"/>
          </w:tcPr>
          <w:p w14:paraId="12321807" w14:textId="7FE5E04F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26D08163" w14:textId="1269D2CC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4E7DECBD" w14:textId="77777777" w:rsidTr="00B27F74">
        <w:trPr>
          <w:trHeight w:val="399"/>
          <w:jc w:val="center"/>
        </w:trPr>
        <w:tc>
          <w:tcPr>
            <w:tcW w:w="685" w:type="dxa"/>
          </w:tcPr>
          <w:p w14:paraId="57E3F046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F252453" w14:textId="77777777" w:rsidR="005D767F" w:rsidRPr="00A51B5B" w:rsidRDefault="005D767F" w:rsidP="00C73C1A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Ножницы </w:t>
            </w:r>
          </w:p>
          <w:p w14:paraId="5E859833" w14:textId="43C6FF0D" w:rsidR="005D767F" w:rsidRPr="00A51B5B" w:rsidRDefault="005D767F" w:rsidP="00C73C1A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J-22-029 GLOBALVET или эквивалент</w:t>
            </w:r>
          </w:p>
        </w:tc>
        <w:tc>
          <w:tcPr>
            <w:tcW w:w="5849" w:type="dxa"/>
          </w:tcPr>
          <w:p w14:paraId="107AFD6D" w14:textId="77777777" w:rsidR="005D767F" w:rsidRPr="00A51B5B" w:rsidRDefault="005D767F" w:rsidP="00C73C1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применения при хирургических операциях, в перевязочных и иногда в диагностических целях.</w:t>
            </w:r>
          </w:p>
          <w:p w14:paraId="4A573C80" w14:textId="77777777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тупоконечные, Форма: вертикально-изогнутая</w:t>
            </w:r>
          </w:p>
          <w:p w14:paraId="15FD2A10" w14:textId="77777777" w:rsidR="005D767F" w:rsidRPr="00A51B5B" w:rsidRDefault="005D767F" w:rsidP="00C73C1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412E2E57" w14:textId="2C43566B" w:rsidR="005D767F" w:rsidRPr="00A51B5B" w:rsidRDefault="005D767F" w:rsidP="00C73C1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175 мм</w:t>
            </w:r>
          </w:p>
        </w:tc>
        <w:tc>
          <w:tcPr>
            <w:tcW w:w="709" w:type="dxa"/>
            <w:vAlign w:val="center"/>
          </w:tcPr>
          <w:p w14:paraId="23B495C6" w14:textId="30DB3242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61E2A26C" w14:textId="00C89C67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757303EF" w14:textId="77777777" w:rsidTr="00B27F74">
        <w:trPr>
          <w:trHeight w:val="399"/>
          <w:jc w:val="center"/>
        </w:trPr>
        <w:tc>
          <w:tcPr>
            <w:tcW w:w="685" w:type="dxa"/>
          </w:tcPr>
          <w:p w14:paraId="6DC20CEA" w14:textId="4DFA6A60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59A10C2F" w14:textId="77777777" w:rsidR="005D767F" w:rsidRPr="00A51B5B" w:rsidRDefault="005D767F" w:rsidP="00813C5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Ножницы </w:t>
            </w:r>
          </w:p>
          <w:p w14:paraId="487659A7" w14:textId="1D904E31" w:rsidR="005D767F" w:rsidRPr="00A51B5B" w:rsidRDefault="005D767F" w:rsidP="00813C5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J-22-027 FORGWELL или эквивалент</w:t>
            </w:r>
          </w:p>
        </w:tc>
        <w:tc>
          <w:tcPr>
            <w:tcW w:w="5849" w:type="dxa"/>
          </w:tcPr>
          <w:p w14:paraId="063CE5E4" w14:textId="77777777" w:rsidR="005D767F" w:rsidRPr="00A51B5B" w:rsidRDefault="005D767F" w:rsidP="00813C5E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Назначение: для рассечения биологических тканей на поверхности и в глубине операционной раны при хирургических вмешательствах </w:t>
            </w:r>
          </w:p>
          <w:p w14:paraId="4129A3BE" w14:textId="0FB8CA4D" w:rsidR="005D767F" w:rsidRPr="00A51B5B" w:rsidRDefault="005D767F" w:rsidP="00813C5E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тупоконечные Форма: вертикально-изогнутая</w:t>
            </w:r>
          </w:p>
          <w:p w14:paraId="757B9553" w14:textId="77777777" w:rsidR="005D767F" w:rsidRPr="00A51B5B" w:rsidRDefault="005D767F" w:rsidP="00813C5E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44F6F48D" w14:textId="71B578D2" w:rsidR="005D767F" w:rsidRPr="00A51B5B" w:rsidRDefault="005D767F" w:rsidP="00813C5E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145 мм</w:t>
            </w:r>
          </w:p>
        </w:tc>
        <w:tc>
          <w:tcPr>
            <w:tcW w:w="709" w:type="dxa"/>
            <w:vAlign w:val="center"/>
          </w:tcPr>
          <w:p w14:paraId="51109CAA" w14:textId="6423D5AE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0556FEA0" w14:textId="2B24C90D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504FB6AA" w14:textId="77777777" w:rsidTr="00B27F74">
        <w:trPr>
          <w:trHeight w:val="399"/>
          <w:jc w:val="center"/>
        </w:trPr>
        <w:tc>
          <w:tcPr>
            <w:tcW w:w="685" w:type="dxa"/>
          </w:tcPr>
          <w:p w14:paraId="5FC86B7D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BF1D8F4" w14:textId="77777777" w:rsidR="005D767F" w:rsidRPr="00A51B5B" w:rsidRDefault="005D767F" w:rsidP="003C3183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Ножницы </w:t>
            </w:r>
          </w:p>
          <w:p w14:paraId="03804485" w14:textId="77777777" w:rsidR="005D767F" w:rsidRPr="00A51B5B" w:rsidRDefault="005D767F" w:rsidP="003C3183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J-22-022 GLOBALVET</w:t>
            </w:r>
          </w:p>
          <w:p w14:paraId="26D08256" w14:textId="6AD15617" w:rsidR="005D767F" w:rsidRPr="00A51B5B" w:rsidRDefault="005D767F" w:rsidP="003C3183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жквивалент</w:t>
            </w:r>
            <w:proofErr w:type="spellEnd"/>
          </w:p>
        </w:tc>
        <w:tc>
          <w:tcPr>
            <w:tcW w:w="5849" w:type="dxa"/>
          </w:tcPr>
          <w:p w14:paraId="6892D034" w14:textId="096D7E5C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Область применения: общая хирургия</w:t>
            </w:r>
          </w:p>
          <w:p w14:paraId="7EF6C795" w14:textId="6D9E6BBA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режущий</w:t>
            </w:r>
          </w:p>
          <w:p w14:paraId="7197C284" w14:textId="73B582E3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0245CF64" w14:textId="1CB6748D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прямая.</w:t>
            </w:r>
          </w:p>
          <w:p w14:paraId="4B31D996" w14:textId="136B2AEC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175 мм</w:t>
            </w:r>
          </w:p>
          <w:p w14:paraId="52753A6B" w14:textId="2EBE9E98" w:rsidR="005D767F" w:rsidRPr="00A51B5B" w:rsidRDefault="005D767F" w:rsidP="00832055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остроконечная</w:t>
            </w:r>
          </w:p>
          <w:p w14:paraId="2CC8D692" w14:textId="489532A3" w:rsidR="005D767F" w:rsidRPr="00A51B5B" w:rsidRDefault="005D767F" w:rsidP="006F39D7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рукоятки: 2-х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браншевая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кольцевая</w:t>
            </w:r>
          </w:p>
        </w:tc>
        <w:tc>
          <w:tcPr>
            <w:tcW w:w="709" w:type="dxa"/>
            <w:vAlign w:val="center"/>
          </w:tcPr>
          <w:p w14:paraId="2FDC66F9" w14:textId="107A6D04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35672052" w14:textId="3D41C2F4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253D662A" w14:textId="77777777" w:rsidTr="00B27F74">
        <w:trPr>
          <w:trHeight w:val="399"/>
          <w:jc w:val="center"/>
        </w:trPr>
        <w:tc>
          <w:tcPr>
            <w:tcW w:w="685" w:type="dxa"/>
          </w:tcPr>
          <w:p w14:paraId="246EA5DA" w14:textId="660E3D35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33ECD175" w14:textId="77777777" w:rsidR="005D767F" w:rsidRPr="00A51B5B" w:rsidRDefault="005D767F" w:rsidP="00D2191C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Ножницы </w:t>
            </w:r>
          </w:p>
          <w:p w14:paraId="01517BA1" w14:textId="77777777" w:rsidR="005D767F" w:rsidRPr="00A51B5B" w:rsidRDefault="005D767F" w:rsidP="00D2191C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J-22-043 GLOBALVET</w:t>
            </w:r>
          </w:p>
          <w:p w14:paraId="43DD6E2B" w14:textId="2E007AE0" w:rsidR="005D767F" w:rsidRPr="00A51B5B" w:rsidRDefault="005D767F" w:rsidP="00D2191C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5849" w:type="dxa"/>
          </w:tcPr>
          <w:p w14:paraId="5C97BB89" w14:textId="77777777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Область применения: общая хирургия</w:t>
            </w:r>
          </w:p>
          <w:p w14:paraId="44025661" w14:textId="77777777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режущий</w:t>
            </w:r>
          </w:p>
          <w:p w14:paraId="28B89863" w14:textId="77777777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4CBADCF0" w14:textId="77777777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прямая.</w:t>
            </w:r>
          </w:p>
          <w:p w14:paraId="37BACE43" w14:textId="77777777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175 мм</w:t>
            </w:r>
          </w:p>
          <w:p w14:paraId="1487A979" w14:textId="02B7F149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вертикально-изогнутая</w:t>
            </w:r>
          </w:p>
          <w:p w14:paraId="21B0706C" w14:textId="337D4539" w:rsidR="005D767F" w:rsidRPr="00A51B5B" w:rsidRDefault="005D767F" w:rsidP="00D2191C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рукоятки: 2-х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браншевая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кольцевая</w:t>
            </w:r>
          </w:p>
        </w:tc>
        <w:tc>
          <w:tcPr>
            <w:tcW w:w="709" w:type="dxa"/>
            <w:vAlign w:val="center"/>
          </w:tcPr>
          <w:p w14:paraId="08D5AC7D" w14:textId="10EDCA38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0846F54E" w14:textId="1EE0D7B5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46C7D7AA" w14:textId="77777777" w:rsidTr="00B27F74">
        <w:trPr>
          <w:trHeight w:val="399"/>
          <w:jc w:val="center"/>
        </w:trPr>
        <w:tc>
          <w:tcPr>
            <w:tcW w:w="685" w:type="dxa"/>
          </w:tcPr>
          <w:p w14:paraId="771CDE65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98CBE41" w14:textId="48CBBC3D" w:rsidR="005D767F" w:rsidRPr="00A51B5B" w:rsidRDefault="005D767F" w:rsidP="009C392F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Ножницы глазные J-22-211A GLOBALVET или эквивалент</w:t>
            </w:r>
          </w:p>
        </w:tc>
        <w:tc>
          <w:tcPr>
            <w:tcW w:w="5849" w:type="dxa"/>
          </w:tcPr>
          <w:p w14:paraId="73D9BB2F" w14:textId="775E218B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рассечения век и тканей глаза при операциях</w:t>
            </w:r>
          </w:p>
          <w:p w14:paraId="02EEEF7E" w14:textId="77777777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режущий</w:t>
            </w:r>
          </w:p>
          <w:p w14:paraId="23665A2A" w14:textId="77777777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289DC93D" w14:textId="51BE76BE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прямая</w:t>
            </w:r>
          </w:p>
          <w:p w14:paraId="483DFAAF" w14:textId="115363F2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115 мм</w:t>
            </w:r>
          </w:p>
          <w:p w14:paraId="0CC6D708" w14:textId="720DD40E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рабочей части (лезвий): остроконечная</w:t>
            </w:r>
          </w:p>
          <w:p w14:paraId="167E7D13" w14:textId="178D2156" w:rsidR="005D767F" w:rsidRPr="00A51B5B" w:rsidRDefault="005D767F" w:rsidP="009C392F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рукоятки: кольцевая</w:t>
            </w:r>
          </w:p>
        </w:tc>
        <w:tc>
          <w:tcPr>
            <w:tcW w:w="709" w:type="dxa"/>
            <w:vAlign w:val="center"/>
          </w:tcPr>
          <w:p w14:paraId="0D90FD2D" w14:textId="21FE3FFF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0E4D4E77" w14:textId="32BFFA72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3DE2437B" w14:textId="77777777" w:rsidTr="00B27F74">
        <w:trPr>
          <w:trHeight w:val="399"/>
          <w:jc w:val="center"/>
        </w:trPr>
        <w:tc>
          <w:tcPr>
            <w:tcW w:w="685" w:type="dxa"/>
          </w:tcPr>
          <w:p w14:paraId="181DC5B2" w14:textId="77777777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76ECB7B" w14:textId="77777777" w:rsidR="005D767F" w:rsidRPr="00A51B5B" w:rsidRDefault="005D767F" w:rsidP="00F061E2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Зажим к/о, Москит </w:t>
            </w:r>
          </w:p>
          <w:p w14:paraId="4BF44BF0" w14:textId="77777777" w:rsidR="005D767F" w:rsidRPr="00A51B5B" w:rsidRDefault="005D767F" w:rsidP="00F061E2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J-17-057 GLOBALVET</w:t>
            </w:r>
          </w:p>
          <w:p w14:paraId="4935ED05" w14:textId="7612029D" w:rsidR="005D767F" w:rsidRPr="00A51B5B" w:rsidRDefault="005D767F" w:rsidP="00F061E2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5849" w:type="dxa"/>
          </w:tcPr>
          <w:p w14:paraId="5C007602" w14:textId="14A5768C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пережатия кровеносных сосудов с целью временной остановки кровотечения</w:t>
            </w:r>
          </w:p>
          <w:p w14:paraId="6260B5A0" w14:textId="3324A347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зажимной</w:t>
            </w:r>
          </w:p>
          <w:p w14:paraId="02C560CC" w14:textId="77777777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691F1D0B" w14:textId="77777777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прямая</w:t>
            </w:r>
          </w:p>
          <w:p w14:paraId="69AA0BE8" w14:textId="5E0672DA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150 мм</w:t>
            </w:r>
          </w:p>
          <w:p w14:paraId="3871060A" w14:textId="4C5B43DE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насечки на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браншах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(губок): поперечная.</w:t>
            </w:r>
          </w:p>
          <w:p w14:paraId="10F1B628" w14:textId="4C4970D1" w:rsidR="005D767F" w:rsidRPr="00A51B5B" w:rsidRDefault="005D767F" w:rsidP="00F061E2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рукоятки: 2-х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браншевая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кольцевая</w:t>
            </w:r>
          </w:p>
        </w:tc>
        <w:tc>
          <w:tcPr>
            <w:tcW w:w="709" w:type="dxa"/>
            <w:vAlign w:val="center"/>
          </w:tcPr>
          <w:p w14:paraId="23E5D627" w14:textId="764E2B14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шт..</w:t>
            </w:r>
          </w:p>
        </w:tc>
        <w:tc>
          <w:tcPr>
            <w:tcW w:w="702" w:type="dxa"/>
            <w:vAlign w:val="center"/>
          </w:tcPr>
          <w:p w14:paraId="435563CB" w14:textId="09F7AA07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74D1725B" w14:textId="77777777" w:rsidTr="00B27F74">
        <w:trPr>
          <w:trHeight w:val="399"/>
          <w:jc w:val="center"/>
        </w:trPr>
        <w:tc>
          <w:tcPr>
            <w:tcW w:w="685" w:type="dxa"/>
          </w:tcPr>
          <w:p w14:paraId="72020BC7" w14:textId="6080E594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970276A" w14:textId="77777777" w:rsidR="005D767F" w:rsidRPr="00A51B5B" w:rsidRDefault="005D767F" w:rsidP="008B707D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Зажим к/о, Москит </w:t>
            </w:r>
          </w:p>
          <w:p w14:paraId="538ABD44" w14:textId="6D1D1003" w:rsidR="005D767F" w:rsidRPr="00A51B5B" w:rsidRDefault="005D767F" w:rsidP="008B707D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J-17-058 GLOBALVET или эквивалент</w:t>
            </w:r>
          </w:p>
        </w:tc>
        <w:tc>
          <w:tcPr>
            <w:tcW w:w="5849" w:type="dxa"/>
          </w:tcPr>
          <w:p w14:paraId="063419CF" w14:textId="51F4B21D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пережатия мелких кровеносных сосудов во время операции для предотвращения кровотечения</w:t>
            </w:r>
          </w:p>
          <w:p w14:paraId="17CECE21" w14:textId="77777777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зажимной</w:t>
            </w:r>
          </w:p>
          <w:p w14:paraId="73C676BE" w14:textId="77777777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1FC63E0D" w14:textId="1CD0FC8E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изогнутая по плоскости</w:t>
            </w:r>
          </w:p>
          <w:p w14:paraId="13474946" w14:textId="77777777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150 мм</w:t>
            </w:r>
          </w:p>
          <w:p w14:paraId="30D2C006" w14:textId="77777777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насечки на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браншах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(губок): поперечная.</w:t>
            </w:r>
          </w:p>
          <w:p w14:paraId="64FDFDFA" w14:textId="201D657F" w:rsidR="005D767F" w:rsidRPr="00A51B5B" w:rsidRDefault="005D767F" w:rsidP="00C94D81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рукоятки: 2-х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браншевая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кольцевая</w:t>
            </w:r>
          </w:p>
        </w:tc>
        <w:tc>
          <w:tcPr>
            <w:tcW w:w="709" w:type="dxa"/>
            <w:vAlign w:val="center"/>
          </w:tcPr>
          <w:p w14:paraId="7F055E39" w14:textId="7A43DD3D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шт..</w:t>
            </w:r>
          </w:p>
        </w:tc>
        <w:tc>
          <w:tcPr>
            <w:tcW w:w="702" w:type="dxa"/>
            <w:vAlign w:val="center"/>
          </w:tcPr>
          <w:p w14:paraId="0BFC9AF5" w14:textId="7D42945F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53279728" w14:textId="77777777" w:rsidTr="00B27F74">
        <w:trPr>
          <w:trHeight w:val="399"/>
          <w:jc w:val="center"/>
        </w:trPr>
        <w:tc>
          <w:tcPr>
            <w:tcW w:w="685" w:type="dxa"/>
          </w:tcPr>
          <w:p w14:paraId="2ED6055D" w14:textId="0EA50E2A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398874A" w14:textId="27F20250" w:rsidR="005D767F" w:rsidRPr="00A51B5B" w:rsidRDefault="005D767F" w:rsidP="00204A9A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Зажим к/о,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Кохер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З-31-1 GLOBALVET или эквивалент</w:t>
            </w:r>
          </w:p>
        </w:tc>
        <w:tc>
          <w:tcPr>
            <w:tcW w:w="5849" w:type="dxa"/>
          </w:tcPr>
          <w:p w14:paraId="39125459" w14:textId="32D33DF0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Назначение: для захватывания и зажима сосудов </w:t>
            </w:r>
          </w:p>
          <w:p w14:paraId="0F3AA45D" w14:textId="77777777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зажимной</w:t>
            </w:r>
          </w:p>
          <w:p w14:paraId="57C048F1" w14:textId="77777777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06BB387F" w14:textId="0AA5A3C6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Форма: изогнутая 1×2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зубая</w:t>
            </w:r>
            <w:proofErr w:type="spellEnd"/>
          </w:p>
          <w:p w14:paraId="1A8E2663" w14:textId="77777777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Зубчатый: соответствие</w:t>
            </w:r>
          </w:p>
          <w:p w14:paraId="577305AD" w14:textId="0771B4C6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200 мм</w:t>
            </w:r>
          </w:p>
          <w:p w14:paraId="72AD97C2" w14:textId="77777777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насечки на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браншах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(губок): поперечная.</w:t>
            </w:r>
          </w:p>
          <w:p w14:paraId="0D375CB6" w14:textId="08A3EC7C" w:rsidR="005D767F" w:rsidRPr="00A51B5B" w:rsidRDefault="005D767F" w:rsidP="00204A9A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рукоятки: 2-х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браншевая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кольцевая</w:t>
            </w:r>
          </w:p>
        </w:tc>
        <w:tc>
          <w:tcPr>
            <w:tcW w:w="709" w:type="dxa"/>
            <w:vAlign w:val="center"/>
          </w:tcPr>
          <w:p w14:paraId="1FEC6C7D" w14:textId="41B5FDFC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4C0ABDFE" w14:textId="7E430BCD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  <w:tr w:rsidR="005D767F" w:rsidRPr="00A51B5B" w14:paraId="2ECDF3EE" w14:textId="77777777" w:rsidTr="00B27F74">
        <w:trPr>
          <w:trHeight w:val="399"/>
          <w:jc w:val="center"/>
        </w:trPr>
        <w:tc>
          <w:tcPr>
            <w:tcW w:w="685" w:type="dxa"/>
          </w:tcPr>
          <w:p w14:paraId="02E8BD0E" w14:textId="34E124E4" w:rsidR="005D767F" w:rsidRPr="00A51B5B" w:rsidRDefault="005D767F" w:rsidP="005D767F">
            <w:pPr>
              <w:pStyle w:val="a4"/>
              <w:numPr>
                <w:ilvl w:val="0"/>
                <w:numId w:val="4"/>
              </w:numPr>
              <w:ind w:left="11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35A97078" w14:textId="687754E4" w:rsidR="005D767F" w:rsidRPr="00A51B5B" w:rsidRDefault="005D767F" w:rsidP="007C6C9C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Зажим J-18-010 GLOBALVET или эквивалент</w:t>
            </w:r>
          </w:p>
        </w:tc>
        <w:tc>
          <w:tcPr>
            <w:tcW w:w="5849" w:type="dxa"/>
          </w:tcPr>
          <w:p w14:paraId="47A5A40A" w14:textId="2E5CE5D0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Назначение: для операционного белья</w:t>
            </w:r>
          </w:p>
          <w:p w14:paraId="3892F1BE" w14:textId="77777777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Тип инструмента: зажимной</w:t>
            </w:r>
          </w:p>
          <w:p w14:paraId="7850E541" w14:textId="77777777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Материал: медицинская нержавеющая сталь</w:t>
            </w:r>
          </w:p>
          <w:p w14:paraId="5277E9A5" w14:textId="64FD478F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Форма: изогнутая по вертикали</w:t>
            </w:r>
          </w:p>
          <w:p w14:paraId="5D4B42AB" w14:textId="721803C3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Вид замка: фиксатор с кремальерой 1-3 зубцов</w:t>
            </w:r>
          </w:p>
          <w:p w14:paraId="2B499142" w14:textId="49B02A89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Длина: не менее 130 мм</w:t>
            </w:r>
          </w:p>
          <w:p w14:paraId="40566379" w14:textId="28BBA357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насечки на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браншах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(губок): мелкая насечка.</w:t>
            </w:r>
          </w:p>
          <w:p w14:paraId="4F692160" w14:textId="4D32F245" w:rsidR="005D767F" w:rsidRPr="00A51B5B" w:rsidRDefault="005D767F" w:rsidP="002E78F6">
            <w:pPr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 xml:space="preserve">Вид рукоятки: 2-х </w:t>
            </w:r>
            <w:proofErr w:type="spellStart"/>
            <w:r w:rsidRPr="00A51B5B">
              <w:rPr>
                <w:rFonts w:ascii="Times New Roman" w:hAnsi="Times New Roman" w:cs="Times New Roman"/>
              </w:rPr>
              <w:t>браншевая</w:t>
            </w:r>
            <w:proofErr w:type="spellEnd"/>
            <w:r w:rsidRPr="00A51B5B">
              <w:rPr>
                <w:rFonts w:ascii="Times New Roman" w:hAnsi="Times New Roman" w:cs="Times New Roman"/>
              </w:rPr>
              <w:t xml:space="preserve"> кольцевая</w:t>
            </w:r>
          </w:p>
        </w:tc>
        <w:tc>
          <w:tcPr>
            <w:tcW w:w="709" w:type="dxa"/>
            <w:vAlign w:val="center"/>
          </w:tcPr>
          <w:p w14:paraId="0F3231ED" w14:textId="7DDD748D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2" w:type="dxa"/>
            <w:vAlign w:val="center"/>
          </w:tcPr>
          <w:p w14:paraId="13B2009B" w14:textId="6D28AB16" w:rsidR="005D767F" w:rsidRPr="00A51B5B" w:rsidRDefault="005D767F" w:rsidP="00437C3E">
            <w:pPr>
              <w:jc w:val="center"/>
              <w:rPr>
                <w:rFonts w:ascii="Times New Roman" w:hAnsi="Times New Roman" w:cs="Times New Roman"/>
              </w:rPr>
            </w:pPr>
            <w:r w:rsidRPr="00A51B5B">
              <w:rPr>
                <w:rFonts w:ascii="Times New Roman" w:hAnsi="Times New Roman" w:cs="Times New Roman"/>
              </w:rPr>
              <w:t>1</w:t>
            </w:r>
          </w:p>
        </w:tc>
      </w:tr>
    </w:tbl>
    <w:p w14:paraId="621B33E5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1B5B">
        <w:rPr>
          <w:rFonts w:ascii="Times New Roman" w:eastAsia="Calibri" w:hAnsi="Times New Roman" w:cs="Times New Roman"/>
          <w:b/>
        </w:rPr>
        <w:t>2. Место поставки:</w:t>
      </w:r>
      <w:r w:rsidRPr="00A51B5B">
        <w:rPr>
          <w:rFonts w:ascii="Times New Roman" w:eastAsia="Calibri" w:hAnsi="Times New Roman" w:cs="Times New Roman"/>
        </w:rPr>
        <w:t xml:space="preserve"> </w:t>
      </w:r>
      <w:r w:rsidRPr="00A51B5B">
        <w:rPr>
          <w:rFonts w:ascii="Times New Roman" w:eastAsia="Times New Roman" w:hAnsi="Times New Roman" w:cs="Times New Roman"/>
          <w:lang w:eastAsia="ru-RU"/>
        </w:rPr>
        <w:t>692537, Российская Федерация, Приморский край, Уссурийский городской округ, село Новоникольск, улица Колхозная, здание 81А</w:t>
      </w:r>
    </w:p>
    <w:p w14:paraId="48A2D339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</w:rPr>
      </w:pPr>
      <w:r w:rsidRPr="00F80215">
        <w:rPr>
          <w:rFonts w:ascii="Times New Roman" w:eastAsia="Calibri" w:hAnsi="Times New Roman" w:cs="Times New Roman"/>
          <w:b/>
        </w:rPr>
        <w:lastRenderedPageBreak/>
        <w:t>3. Срок поставки:</w:t>
      </w:r>
      <w:r w:rsidRPr="00F80215">
        <w:rPr>
          <w:rFonts w:ascii="Times New Roman" w:eastAsia="Calibri" w:hAnsi="Times New Roman" w:cs="Times New Roman"/>
          <w:kern w:val="2"/>
        </w:rPr>
        <w:t xml:space="preserve"> с момента заключения договора до 31.12.2023 г., еженедельно по предварительной заявке заказчика </w:t>
      </w:r>
      <w:r w:rsidRPr="00F80215">
        <w:rPr>
          <w:rFonts w:ascii="Times New Roman" w:eastAsia="Calibri" w:hAnsi="Times New Roman" w:cs="Times New Roman"/>
        </w:rPr>
        <w:t>(заявка может быть подана по телефону, либо на эл. почту Поставщика)</w:t>
      </w:r>
      <w:r w:rsidRPr="00F80215">
        <w:rPr>
          <w:rFonts w:ascii="Times New Roman" w:eastAsia="Calibri" w:hAnsi="Times New Roman" w:cs="Times New Roman"/>
          <w:kern w:val="2"/>
        </w:rPr>
        <w:t>.</w:t>
      </w:r>
      <w:r w:rsidRPr="00FE4EAB">
        <w:rPr>
          <w:rFonts w:ascii="Times New Roman" w:eastAsia="Calibri" w:hAnsi="Times New Roman" w:cs="Times New Roman"/>
          <w:kern w:val="2"/>
        </w:rPr>
        <w:t xml:space="preserve"> </w:t>
      </w:r>
    </w:p>
    <w:p w14:paraId="298E154A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FE4EAB">
        <w:rPr>
          <w:rFonts w:ascii="Times New Roman" w:eastAsia="Calibri" w:hAnsi="Times New Roman" w:cs="Times New Roman"/>
          <w:kern w:val="2"/>
        </w:rPr>
        <w:t>3.1. Доставка, погрузочно-разгрузочные работы производятся за счет Поставщика.</w:t>
      </w:r>
      <w:r w:rsidRPr="00FE4EAB">
        <w:rPr>
          <w:rFonts w:ascii="Times New Roman" w:eastAsia="Calibri" w:hAnsi="Times New Roman" w:cs="Times New Roman"/>
        </w:rPr>
        <w:t xml:space="preserve"> </w:t>
      </w:r>
    </w:p>
    <w:p w14:paraId="4AD37AB8" w14:textId="77777777" w:rsidR="00FE4EAB" w:rsidRPr="00FE4EAB" w:rsidRDefault="00FE4EAB" w:rsidP="00FE4E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E4EAB">
        <w:rPr>
          <w:rFonts w:ascii="Times New Roman" w:eastAsia="Times New Roman" w:hAnsi="Times New Roman" w:cs="Times New Roman"/>
          <w:b/>
          <w:bCs/>
          <w:lang w:eastAsia="ar-SA"/>
        </w:rPr>
        <w:t>4. Требования к качеству, безопасности поставляемого товара:</w:t>
      </w:r>
    </w:p>
    <w:p w14:paraId="2E17BF95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4.1. Требования к качеству продукции медицинского назначения: Поставляемая продукция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должна иметь сертификат соответствия или декларацию о соответствии.</w:t>
      </w:r>
    </w:p>
    <w:p w14:paraId="601D8FB1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4.2. Требования к безопасности продукции медицинского назначении: Продукция медицинского назначения должна быть зарегистрирована и разрешена к применению на территории Российской Федерации.</w:t>
      </w:r>
    </w:p>
    <w:p w14:paraId="691E6DF6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4F6D6F73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4597CFF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681D23E4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4.6.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40F6D930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8F6EDD6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4.8.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40F1E0F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E4EAB">
        <w:rPr>
          <w:rFonts w:ascii="Times New Roman" w:eastAsia="Times New Roman" w:hAnsi="Times New Roman" w:cs="Times New Roman"/>
          <w:b/>
          <w:bCs/>
          <w:lang w:eastAsia="ar-SA"/>
        </w:rPr>
        <w:t>5. Требования к упаковке и маркировке поставляемого товара:</w:t>
      </w:r>
    </w:p>
    <w:p w14:paraId="2300EDD5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5B0C9AF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A363F74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E2D08CD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0B77B24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BBF4F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E4EAB">
        <w:rPr>
          <w:rFonts w:ascii="Times New Roman" w:eastAsia="Times New Roman" w:hAnsi="Times New Roman" w:cs="Times New Roman"/>
          <w:b/>
          <w:bCs/>
          <w:lang w:eastAsia="ar-SA"/>
        </w:rPr>
        <w:t>6. Требования к гарантийному сроку товара и (или) объему предоставления гарантий качества товара:</w:t>
      </w:r>
    </w:p>
    <w:p w14:paraId="79E7327B" w14:textId="77777777" w:rsidR="00FE4EAB" w:rsidRPr="00A51B5B" w:rsidRDefault="00FE4EAB" w:rsidP="00FE4EAB">
      <w:pPr>
        <w:tabs>
          <w:tab w:val="left" w:pos="-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1B5B">
        <w:rPr>
          <w:rFonts w:ascii="Times New Roman" w:eastAsia="Times New Roman" w:hAnsi="Times New Roman" w:cs="Times New Roman"/>
          <w:lang w:eastAsia="ar-SA"/>
        </w:rPr>
        <w:t xml:space="preserve">6.1. </w:t>
      </w:r>
      <w:r w:rsidRPr="00A51B5B">
        <w:rPr>
          <w:rFonts w:ascii="Times New Roman" w:eastAsia="Times New Roman" w:hAnsi="Times New Roman" w:cs="Times New Roman"/>
          <w:bCs/>
          <w:lang w:eastAsia="ru-RU"/>
        </w:rPr>
        <w:t>Остаточный срок годности на момент поставки должен составлять:</w:t>
      </w:r>
    </w:p>
    <w:p w14:paraId="35889165" w14:textId="77777777" w:rsidR="00FE4EAB" w:rsidRPr="00A51B5B" w:rsidRDefault="00FE4EAB" w:rsidP="00FE4EAB">
      <w:pPr>
        <w:widowControl w:val="0"/>
        <w:tabs>
          <w:tab w:val="num" w:pos="-142"/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51B5B">
        <w:rPr>
          <w:rFonts w:ascii="Times New Roman" w:eastAsia="Calibri" w:hAnsi="Times New Roman" w:cs="Times New Roman"/>
          <w:bCs/>
        </w:rPr>
        <w:lastRenderedPageBreak/>
        <w:t>- не менее 7 месяцев, если срок годности Товара составляет 1 год;</w:t>
      </w:r>
    </w:p>
    <w:p w14:paraId="533E9B25" w14:textId="77777777" w:rsidR="00FE4EAB" w:rsidRPr="00A51B5B" w:rsidRDefault="00FE4EAB" w:rsidP="00FE4EAB">
      <w:pPr>
        <w:widowControl w:val="0"/>
        <w:tabs>
          <w:tab w:val="num" w:pos="-142"/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51B5B">
        <w:rPr>
          <w:rFonts w:ascii="Times New Roman" w:eastAsia="Calibri" w:hAnsi="Times New Roman" w:cs="Times New Roman"/>
          <w:bCs/>
        </w:rPr>
        <w:t>- не менее 11 месяцев, если срок годности Товара составляет 1,5 года;</w:t>
      </w:r>
    </w:p>
    <w:p w14:paraId="23D2B0E9" w14:textId="77777777" w:rsidR="00FE4EAB" w:rsidRPr="00A51B5B" w:rsidRDefault="00FE4EAB" w:rsidP="00FE4EAB">
      <w:pPr>
        <w:widowControl w:val="0"/>
        <w:tabs>
          <w:tab w:val="num" w:pos="-142"/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51B5B">
        <w:rPr>
          <w:rFonts w:ascii="Times New Roman" w:eastAsia="Calibri" w:hAnsi="Times New Roman" w:cs="Times New Roman"/>
          <w:bCs/>
        </w:rPr>
        <w:t>- не менее 14 месяцев, если срок годности Товара составляет 2 года;</w:t>
      </w:r>
    </w:p>
    <w:p w14:paraId="64D9A5A5" w14:textId="77777777" w:rsidR="00FE4EAB" w:rsidRPr="00A51B5B" w:rsidRDefault="00FE4EAB" w:rsidP="00FE4EAB">
      <w:pPr>
        <w:widowControl w:val="0"/>
        <w:tabs>
          <w:tab w:val="num" w:pos="-142"/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51B5B">
        <w:rPr>
          <w:rFonts w:ascii="Times New Roman" w:eastAsia="Calibri" w:hAnsi="Times New Roman" w:cs="Times New Roman"/>
          <w:bCs/>
        </w:rPr>
        <w:t>- не менее 18 месяцев, если срок годности Товара составляет 2,5 года;</w:t>
      </w:r>
    </w:p>
    <w:p w14:paraId="0CB4A454" w14:textId="77777777" w:rsidR="00FE4EAB" w:rsidRPr="00FE4EAB" w:rsidRDefault="00FE4EAB" w:rsidP="00FE4EAB">
      <w:pPr>
        <w:widowControl w:val="0"/>
        <w:tabs>
          <w:tab w:val="num" w:pos="-142"/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51B5B">
        <w:rPr>
          <w:rFonts w:ascii="Times New Roman" w:eastAsia="Calibri" w:hAnsi="Times New Roman" w:cs="Times New Roman"/>
          <w:bCs/>
        </w:rPr>
        <w:t>- не менее 22 месяцев, если срок годности Товара составляет не менее 3 лет</w:t>
      </w:r>
      <w:r w:rsidRPr="00FE4EAB">
        <w:rPr>
          <w:rFonts w:ascii="Times New Roman" w:eastAsia="Calibri" w:hAnsi="Times New Roman" w:cs="Times New Roman"/>
          <w:bCs/>
          <w:highlight w:val="yellow"/>
        </w:rPr>
        <w:t>.</w:t>
      </w:r>
    </w:p>
    <w:p w14:paraId="0910E7E3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 xml:space="preserve">6.2. Поставка Товара с меньшим остаточным сроком годности (службы) допускается только по согласованию Сторон. </w:t>
      </w:r>
    </w:p>
    <w:p w14:paraId="689C99DF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6.3. Гарантийные обязательства должны распространяться на каждую единицу товара с момента приемки товара Заказчиком.</w:t>
      </w:r>
    </w:p>
    <w:p w14:paraId="5AC7F8DF" w14:textId="77777777" w:rsidR="00FE4EAB" w:rsidRPr="00FE4EAB" w:rsidRDefault="00FE4EAB" w:rsidP="00FE4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E4EAB">
        <w:rPr>
          <w:rFonts w:ascii="Times New Roman" w:eastAsia="Times New Roman" w:hAnsi="Times New Roman" w:cs="Times New Roman"/>
          <w:lang w:eastAsia="ar-SA"/>
        </w:rPr>
        <w:t>6.4.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D451651" w14:textId="77777777" w:rsidR="00082099" w:rsidRPr="005C431A" w:rsidRDefault="00082099" w:rsidP="00FE4EA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sectPr w:rsidR="00082099" w:rsidRPr="005C431A" w:rsidSect="00CD58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04C"/>
    <w:multiLevelType w:val="multilevel"/>
    <w:tmpl w:val="E82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9702F"/>
    <w:multiLevelType w:val="multilevel"/>
    <w:tmpl w:val="0A18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36896"/>
    <w:multiLevelType w:val="multilevel"/>
    <w:tmpl w:val="314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93455"/>
    <w:multiLevelType w:val="hybridMultilevel"/>
    <w:tmpl w:val="BAF0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F"/>
    <w:rsid w:val="000007F4"/>
    <w:rsid w:val="00004327"/>
    <w:rsid w:val="00006378"/>
    <w:rsid w:val="0001049F"/>
    <w:rsid w:val="00017DF0"/>
    <w:rsid w:val="00021AC6"/>
    <w:rsid w:val="00022BD6"/>
    <w:rsid w:val="000243E9"/>
    <w:rsid w:val="00027AC0"/>
    <w:rsid w:val="00027E54"/>
    <w:rsid w:val="00032236"/>
    <w:rsid w:val="000378A3"/>
    <w:rsid w:val="00040CDD"/>
    <w:rsid w:val="000419E0"/>
    <w:rsid w:val="00041A95"/>
    <w:rsid w:val="0004240A"/>
    <w:rsid w:val="000452DC"/>
    <w:rsid w:val="00046645"/>
    <w:rsid w:val="00052B99"/>
    <w:rsid w:val="000548AC"/>
    <w:rsid w:val="00055665"/>
    <w:rsid w:val="00057123"/>
    <w:rsid w:val="00060E6C"/>
    <w:rsid w:val="000613DF"/>
    <w:rsid w:val="000635EB"/>
    <w:rsid w:val="0006540D"/>
    <w:rsid w:val="00066950"/>
    <w:rsid w:val="000703BF"/>
    <w:rsid w:val="00070E1E"/>
    <w:rsid w:val="00072463"/>
    <w:rsid w:val="000741A9"/>
    <w:rsid w:val="00082099"/>
    <w:rsid w:val="000838C4"/>
    <w:rsid w:val="000860FA"/>
    <w:rsid w:val="00087558"/>
    <w:rsid w:val="00090C97"/>
    <w:rsid w:val="000916AE"/>
    <w:rsid w:val="00091842"/>
    <w:rsid w:val="00091A82"/>
    <w:rsid w:val="00094EF6"/>
    <w:rsid w:val="00097AD4"/>
    <w:rsid w:val="000A15F9"/>
    <w:rsid w:val="000A1AD4"/>
    <w:rsid w:val="000A6751"/>
    <w:rsid w:val="000B305E"/>
    <w:rsid w:val="000B4A05"/>
    <w:rsid w:val="000B517E"/>
    <w:rsid w:val="000C1B8F"/>
    <w:rsid w:val="000C238F"/>
    <w:rsid w:val="000C25B2"/>
    <w:rsid w:val="000C7EAC"/>
    <w:rsid w:val="000D0FCE"/>
    <w:rsid w:val="000D49E1"/>
    <w:rsid w:val="000D6914"/>
    <w:rsid w:val="000E052D"/>
    <w:rsid w:val="000E2151"/>
    <w:rsid w:val="000E32BC"/>
    <w:rsid w:val="000E333E"/>
    <w:rsid w:val="000E37F3"/>
    <w:rsid w:val="000F085B"/>
    <w:rsid w:val="000F0E72"/>
    <w:rsid w:val="000F1921"/>
    <w:rsid w:val="000F291A"/>
    <w:rsid w:val="000F5468"/>
    <w:rsid w:val="000F61CC"/>
    <w:rsid w:val="00101773"/>
    <w:rsid w:val="00101995"/>
    <w:rsid w:val="00103B19"/>
    <w:rsid w:val="00104B01"/>
    <w:rsid w:val="0011073C"/>
    <w:rsid w:val="00114878"/>
    <w:rsid w:val="00115AE9"/>
    <w:rsid w:val="00117F84"/>
    <w:rsid w:val="001231C8"/>
    <w:rsid w:val="001244B0"/>
    <w:rsid w:val="00124B83"/>
    <w:rsid w:val="00125F97"/>
    <w:rsid w:val="00127015"/>
    <w:rsid w:val="00130FC8"/>
    <w:rsid w:val="001319E5"/>
    <w:rsid w:val="00132251"/>
    <w:rsid w:val="00132970"/>
    <w:rsid w:val="00133620"/>
    <w:rsid w:val="00135175"/>
    <w:rsid w:val="00135901"/>
    <w:rsid w:val="0014122D"/>
    <w:rsid w:val="00143C29"/>
    <w:rsid w:val="00146CEA"/>
    <w:rsid w:val="00147BB4"/>
    <w:rsid w:val="00150D88"/>
    <w:rsid w:val="00155795"/>
    <w:rsid w:val="00155BA3"/>
    <w:rsid w:val="00161785"/>
    <w:rsid w:val="001628D5"/>
    <w:rsid w:val="00165EAA"/>
    <w:rsid w:val="00171FEB"/>
    <w:rsid w:val="00172B8B"/>
    <w:rsid w:val="00173840"/>
    <w:rsid w:val="00174854"/>
    <w:rsid w:val="001807CD"/>
    <w:rsid w:val="001812B1"/>
    <w:rsid w:val="001818C3"/>
    <w:rsid w:val="0018280D"/>
    <w:rsid w:val="00190229"/>
    <w:rsid w:val="00192BF8"/>
    <w:rsid w:val="00194EE6"/>
    <w:rsid w:val="0019739A"/>
    <w:rsid w:val="001978F4"/>
    <w:rsid w:val="001A654E"/>
    <w:rsid w:val="001A6A8C"/>
    <w:rsid w:val="001B0A7D"/>
    <w:rsid w:val="001B256B"/>
    <w:rsid w:val="001B4718"/>
    <w:rsid w:val="001C043F"/>
    <w:rsid w:val="001C0C67"/>
    <w:rsid w:val="001C0E21"/>
    <w:rsid w:val="001C102F"/>
    <w:rsid w:val="001C24FD"/>
    <w:rsid w:val="001D0B22"/>
    <w:rsid w:val="001D322A"/>
    <w:rsid w:val="001D4E9A"/>
    <w:rsid w:val="001E2761"/>
    <w:rsid w:val="001E2D79"/>
    <w:rsid w:val="001E3357"/>
    <w:rsid w:val="001E369E"/>
    <w:rsid w:val="001E44C8"/>
    <w:rsid w:val="001E6622"/>
    <w:rsid w:val="001F0A8A"/>
    <w:rsid w:val="001F4EB5"/>
    <w:rsid w:val="001F4F49"/>
    <w:rsid w:val="001F5C49"/>
    <w:rsid w:val="001F5CCD"/>
    <w:rsid w:val="001F7366"/>
    <w:rsid w:val="002006BE"/>
    <w:rsid w:val="00200FE5"/>
    <w:rsid w:val="00204A9A"/>
    <w:rsid w:val="002072E8"/>
    <w:rsid w:val="00212A3D"/>
    <w:rsid w:val="00212BE5"/>
    <w:rsid w:val="0021383B"/>
    <w:rsid w:val="00214021"/>
    <w:rsid w:val="00214F3D"/>
    <w:rsid w:val="00217504"/>
    <w:rsid w:val="00223DA3"/>
    <w:rsid w:val="00223E38"/>
    <w:rsid w:val="0022417D"/>
    <w:rsid w:val="002259BA"/>
    <w:rsid w:val="00233099"/>
    <w:rsid w:val="0023368B"/>
    <w:rsid w:val="00233C56"/>
    <w:rsid w:val="00234554"/>
    <w:rsid w:val="002415D5"/>
    <w:rsid w:val="002428AA"/>
    <w:rsid w:val="00243E38"/>
    <w:rsid w:val="00246299"/>
    <w:rsid w:val="002513E1"/>
    <w:rsid w:val="00253685"/>
    <w:rsid w:val="002543F6"/>
    <w:rsid w:val="002548F2"/>
    <w:rsid w:val="002549E4"/>
    <w:rsid w:val="0025571A"/>
    <w:rsid w:val="00255C64"/>
    <w:rsid w:val="002565BB"/>
    <w:rsid w:val="00264004"/>
    <w:rsid w:val="00264A17"/>
    <w:rsid w:val="00265144"/>
    <w:rsid w:val="0026538D"/>
    <w:rsid w:val="0027270E"/>
    <w:rsid w:val="00272B2A"/>
    <w:rsid w:val="0027346C"/>
    <w:rsid w:val="0027400A"/>
    <w:rsid w:val="00276961"/>
    <w:rsid w:val="002801D3"/>
    <w:rsid w:val="00281035"/>
    <w:rsid w:val="0028373B"/>
    <w:rsid w:val="00283DAA"/>
    <w:rsid w:val="00284674"/>
    <w:rsid w:val="002862E8"/>
    <w:rsid w:val="002911A9"/>
    <w:rsid w:val="00291554"/>
    <w:rsid w:val="00292750"/>
    <w:rsid w:val="00294D74"/>
    <w:rsid w:val="00295576"/>
    <w:rsid w:val="002959BD"/>
    <w:rsid w:val="00295A7E"/>
    <w:rsid w:val="002A29B9"/>
    <w:rsid w:val="002A2BF8"/>
    <w:rsid w:val="002A49B4"/>
    <w:rsid w:val="002A5122"/>
    <w:rsid w:val="002A78BC"/>
    <w:rsid w:val="002B08A0"/>
    <w:rsid w:val="002B099D"/>
    <w:rsid w:val="002B14F6"/>
    <w:rsid w:val="002B199F"/>
    <w:rsid w:val="002B1A72"/>
    <w:rsid w:val="002B2D26"/>
    <w:rsid w:val="002B3F8B"/>
    <w:rsid w:val="002B3FBB"/>
    <w:rsid w:val="002B4CED"/>
    <w:rsid w:val="002B549D"/>
    <w:rsid w:val="002B74D2"/>
    <w:rsid w:val="002C0234"/>
    <w:rsid w:val="002C311A"/>
    <w:rsid w:val="002C3704"/>
    <w:rsid w:val="002C4BD5"/>
    <w:rsid w:val="002D083C"/>
    <w:rsid w:val="002D1D90"/>
    <w:rsid w:val="002D3640"/>
    <w:rsid w:val="002D5935"/>
    <w:rsid w:val="002D6DDA"/>
    <w:rsid w:val="002D6E7E"/>
    <w:rsid w:val="002E0C7D"/>
    <w:rsid w:val="002E0D28"/>
    <w:rsid w:val="002E2005"/>
    <w:rsid w:val="002E2779"/>
    <w:rsid w:val="002E2E72"/>
    <w:rsid w:val="002E5407"/>
    <w:rsid w:val="002E67F5"/>
    <w:rsid w:val="002E78F6"/>
    <w:rsid w:val="002E7EE0"/>
    <w:rsid w:val="002F0728"/>
    <w:rsid w:val="002F0959"/>
    <w:rsid w:val="002F2DE5"/>
    <w:rsid w:val="002F367B"/>
    <w:rsid w:val="002F4611"/>
    <w:rsid w:val="002F65AE"/>
    <w:rsid w:val="002F6F35"/>
    <w:rsid w:val="00300C9E"/>
    <w:rsid w:val="0030191E"/>
    <w:rsid w:val="0030285B"/>
    <w:rsid w:val="0030312C"/>
    <w:rsid w:val="00303EA5"/>
    <w:rsid w:val="00306D69"/>
    <w:rsid w:val="003076A3"/>
    <w:rsid w:val="00310C00"/>
    <w:rsid w:val="00311696"/>
    <w:rsid w:val="00311BEA"/>
    <w:rsid w:val="003126F4"/>
    <w:rsid w:val="00314271"/>
    <w:rsid w:val="00320502"/>
    <w:rsid w:val="00324DE0"/>
    <w:rsid w:val="0033034C"/>
    <w:rsid w:val="00330908"/>
    <w:rsid w:val="00332423"/>
    <w:rsid w:val="00334FC0"/>
    <w:rsid w:val="00335CDC"/>
    <w:rsid w:val="0033621A"/>
    <w:rsid w:val="00336477"/>
    <w:rsid w:val="00340FD4"/>
    <w:rsid w:val="0034134F"/>
    <w:rsid w:val="00343A3D"/>
    <w:rsid w:val="00344692"/>
    <w:rsid w:val="00347019"/>
    <w:rsid w:val="003474C8"/>
    <w:rsid w:val="003601A1"/>
    <w:rsid w:val="0036130A"/>
    <w:rsid w:val="003621C8"/>
    <w:rsid w:val="00363D5A"/>
    <w:rsid w:val="00365365"/>
    <w:rsid w:val="003661EF"/>
    <w:rsid w:val="00366D81"/>
    <w:rsid w:val="003671AB"/>
    <w:rsid w:val="003704CF"/>
    <w:rsid w:val="00373BAA"/>
    <w:rsid w:val="0037408C"/>
    <w:rsid w:val="00374B9F"/>
    <w:rsid w:val="00376A94"/>
    <w:rsid w:val="003777F7"/>
    <w:rsid w:val="00381D8D"/>
    <w:rsid w:val="00382F74"/>
    <w:rsid w:val="003849A6"/>
    <w:rsid w:val="00385D03"/>
    <w:rsid w:val="00386895"/>
    <w:rsid w:val="003918AE"/>
    <w:rsid w:val="00393E11"/>
    <w:rsid w:val="0039587F"/>
    <w:rsid w:val="003975FA"/>
    <w:rsid w:val="003A0E9E"/>
    <w:rsid w:val="003A11E0"/>
    <w:rsid w:val="003A4130"/>
    <w:rsid w:val="003A44AD"/>
    <w:rsid w:val="003A54EA"/>
    <w:rsid w:val="003A6B08"/>
    <w:rsid w:val="003A7D0D"/>
    <w:rsid w:val="003B22A8"/>
    <w:rsid w:val="003B39B6"/>
    <w:rsid w:val="003B544C"/>
    <w:rsid w:val="003B637A"/>
    <w:rsid w:val="003B7388"/>
    <w:rsid w:val="003C06AB"/>
    <w:rsid w:val="003C0B92"/>
    <w:rsid w:val="003C2A93"/>
    <w:rsid w:val="003C3183"/>
    <w:rsid w:val="003C72C3"/>
    <w:rsid w:val="003D0551"/>
    <w:rsid w:val="003D1D7E"/>
    <w:rsid w:val="003E0367"/>
    <w:rsid w:val="003E13BD"/>
    <w:rsid w:val="003E1F1E"/>
    <w:rsid w:val="003E2DD5"/>
    <w:rsid w:val="003E4493"/>
    <w:rsid w:val="003E51CA"/>
    <w:rsid w:val="003E67A9"/>
    <w:rsid w:val="003E6B06"/>
    <w:rsid w:val="003E76C7"/>
    <w:rsid w:val="003F0D12"/>
    <w:rsid w:val="003F1D7A"/>
    <w:rsid w:val="003F2629"/>
    <w:rsid w:val="003F55A8"/>
    <w:rsid w:val="004018DE"/>
    <w:rsid w:val="00403B94"/>
    <w:rsid w:val="004078F7"/>
    <w:rsid w:val="00407E15"/>
    <w:rsid w:val="0041177B"/>
    <w:rsid w:val="00412731"/>
    <w:rsid w:val="00412FE8"/>
    <w:rsid w:val="00413060"/>
    <w:rsid w:val="004137D5"/>
    <w:rsid w:val="00414F48"/>
    <w:rsid w:val="004160EF"/>
    <w:rsid w:val="0041670F"/>
    <w:rsid w:val="00416DB5"/>
    <w:rsid w:val="004176DC"/>
    <w:rsid w:val="0042091B"/>
    <w:rsid w:val="00422637"/>
    <w:rsid w:val="00423818"/>
    <w:rsid w:val="00423861"/>
    <w:rsid w:val="00423B09"/>
    <w:rsid w:val="00423EE1"/>
    <w:rsid w:val="00424FE0"/>
    <w:rsid w:val="00426167"/>
    <w:rsid w:val="00426799"/>
    <w:rsid w:val="00431CC0"/>
    <w:rsid w:val="0043301D"/>
    <w:rsid w:val="00434B1F"/>
    <w:rsid w:val="00436B1D"/>
    <w:rsid w:val="00436D9E"/>
    <w:rsid w:val="00437C3E"/>
    <w:rsid w:val="00440B78"/>
    <w:rsid w:val="00440D4A"/>
    <w:rsid w:val="00441FCA"/>
    <w:rsid w:val="00445C4C"/>
    <w:rsid w:val="00446B1A"/>
    <w:rsid w:val="00450A68"/>
    <w:rsid w:val="00451A45"/>
    <w:rsid w:val="00455C48"/>
    <w:rsid w:val="0045608E"/>
    <w:rsid w:val="00456D5D"/>
    <w:rsid w:val="0046082B"/>
    <w:rsid w:val="0046083C"/>
    <w:rsid w:val="00461682"/>
    <w:rsid w:val="00461E96"/>
    <w:rsid w:val="00465E59"/>
    <w:rsid w:val="004670FB"/>
    <w:rsid w:val="00471A3C"/>
    <w:rsid w:val="00471C8B"/>
    <w:rsid w:val="004727CA"/>
    <w:rsid w:val="00475220"/>
    <w:rsid w:val="00475D46"/>
    <w:rsid w:val="00476EFA"/>
    <w:rsid w:val="00482987"/>
    <w:rsid w:val="004849CF"/>
    <w:rsid w:val="00484AC6"/>
    <w:rsid w:val="00487CF1"/>
    <w:rsid w:val="00490268"/>
    <w:rsid w:val="004909EE"/>
    <w:rsid w:val="00496F74"/>
    <w:rsid w:val="004A380A"/>
    <w:rsid w:val="004A5E0E"/>
    <w:rsid w:val="004A79C4"/>
    <w:rsid w:val="004A7C3F"/>
    <w:rsid w:val="004B0217"/>
    <w:rsid w:val="004B297D"/>
    <w:rsid w:val="004B46AF"/>
    <w:rsid w:val="004B590D"/>
    <w:rsid w:val="004B6BB4"/>
    <w:rsid w:val="004B6F54"/>
    <w:rsid w:val="004C1948"/>
    <w:rsid w:val="004C1B90"/>
    <w:rsid w:val="004C6C38"/>
    <w:rsid w:val="004D2240"/>
    <w:rsid w:val="004D5D0A"/>
    <w:rsid w:val="004D6FA8"/>
    <w:rsid w:val="004E15E9"/>
    <w:rsid w:val="004E369A"/>
    <w:rsid w:val="004F1124"/>
    <w:rsid w:val="004F4C1B"/>
    <w:rsid w:val="004F5B76"/>
    <w:rsid w:val="004F609D"/>
    <w:rsid w:val="004F7640"/>
    <w:rsid w:val="0050038C"/>
    <w:rsid w:val="00501A72"/>
    <w:rsid w:val="0050485D"/>
    <w:rsid w:val="00507B0C"/>
    <w:rsid w:val="00510FA9"/>
    <w:rsid w:val="00513CE9"/>
    <w:rsid w:val="005222B1"/>
    <w:rsid w:val="00522515"/>
    <w:rsid w:val="0052314B"/>
    <w:rsid w:val="00526AEA"/>
    <w:rsid w:val="0053221B"/>
    <w:rsid w:val="0053229D"/>
    <w:rsid w:val="00533F33"/>
    <w:rsid w:val="00536FD3"/>
    <w:rsid w:val="005415D7"/>
    <w:rsid w:val="00543270"/>
    <w:rsid w:val="005461F5"/>
    <w:rsid w:val="00546410"/>
    <w:rsid w:val="00546800"/>
    <w:rsid w:val="00550FD4"/>
    <w:rsid w:val="005526AC"/>
    <w:rsid w:val="00552C0D"/>
    <w:rsid w:val="00557050"/>
    <w:rsid w:val="0056094E"/>
    <w:rsid w:val="005679FE"/>
    <w:rsid w:val="005727CF"/>
    <w:rsid w:val="00580754"/>
    <w:rsid w:val="00581202"/>
    <w:rsid w:val="00583850"/>
    <w:rsid w:val="005845C9"/>
    <w:rsid w:val="00584969"/>
    <w:rsid w:val="00587E89"/>
    <w:rsid w:val="00593912"/>
    <w:rsid w:val="00595045"/>
    <w:rsid w:val="005955FB"/>
    <w:rsid w:val="00596992"/>
    <w:rsid w:val="00597704"/>
    <w:rsid w:val="005A23DA"/>
    <w:rsid w:val="005A31D8"/>
    <w:rsid w:val="005A5CE8"/>
    <w:rsid w:val="005A7BD7"/>
    <w:rsid w:val="005C431A"/>
    <w:rsid w:val="005C4B4A"/>
    <w:rsid w:val="005C5FD7"/>
    <w:rsid w:val="005C67CC"/>
    <w:rsid w:val="005C7542"/>
    <w:rsid w:val="005D1803"/>
    <w:rsid w:val="005D3DEE"/>
    <w:rsid w:val="005D4AFD"/>
    <w:rsid w:val="005D68CF"/>
    <w:rsid w:val="005D69FB"/>
    <w:rsid w:val="005D767F"/>
    <w:rsid w:val="005E0558"/>
    <w:rsid w:val="005E0755"/>
    <w:rsid w:val="005E6826"/>
    <w:rsid w:val="005E7A9D"/>
    <w:rsid w:val="005F1378"/>
    <w:rsid w:val="005F393B"/>
    <w:rsid w:val="005F5F2D"/>
    <w:rsid w:val="005F7FC7"/>
    <w:rsid w:val="006027EB"/>
    <w:rsid w:val="00610DD4"/>
    <w:rsid w:val="006113B0"/>
    <w:rsid w:val="0061239E"/>
    <w:rsid w:val="00615154"/>
    <w:rsid w:val="00615E6A"/>
    <w:rsid w:val="00616441"/>
    <w:rsid w:val="006166B7"/>
    <w:rsid w:val="006251AE"/>
    <w:rsid w:val="00625A49"/>
    <w:rsid w:val="00625F90"/>
    <w:rsid w:val="00626B6E"/>
    <w:rsid w:val="0063251B"/>
    <w:rsid w:val="00632B4F"/>
    <w:rsid w:val="0063563C"/>
    <w:rsid w:val="00640722"/>
    <w:rsid w:val="00641AE4"/>
    <w:rsid w:val="00641AED"/>
    <w:rsid w:val="006468EF"/>
    <w:rsid w:val="00647CDB"/>
    <w:rsid w:val="00656F70"/>
    <w:rsid w:val="00657EA7"/>
    <w:rsid w:val="006607B5"/>
    <w:rsid w:val="006639F8"/>
    <w:rsid w:val="006640E9"/>
    <w:rsid w:val="00664AA5"/>
    <w:rsid w:val="00670147"/>
    <w:rsid w:val="00672FF4"/>
    <w:rsid w:val="006816A0"/>
    <w:rsid w:val="00681F9B"/>
    <w:rsid w:val="0068303E"/>
    <w:rsid w:val="00683A4F"/>
    <w:rsid w:val="00684D84"/>
    <w:rsid w:val="00686FEF"/>
    <w:rsid w:val="006878D9"/>
    <w:rsid w:val="00687EFE"/>
    <w:rsid w:val="00690569"/>
    <w:rsid w:val="0069347C"/>
    <w:rsid w:val="00694E6B"/>
    <w:rsid w:val="006A0A30"/>
    <w:rsid w:val="006A1153"/>
    <w:rsid w:val="006A13E5"/>
    <w:rsid w:val="006A21E8"/>
    <w:rsid w:val="006A2509"/>
    <w:rsid w:val="006A2B73"/>
    <w:rsid w:val="006A575D"/>
    <w:rsid w:val="006B2B8F"/>
    <w:rsid w:val="006B5047"/>
    <w:rsid w:val="006C1019"/>
    <w:rsid w:val="006C19FD"/>
    <w:rsid w:val="006C2CC3"/>
    <w:rsid w:val="006C3BC0"/>
    <w:rsid w:val="006C43D9"/>
    <w:rsid w:val="006C4F86"/>
    <w:rsid w:val="006C60DF"/>
    <w:rsid w:val="006C650A"/>
    <w:rsid w:val="006C6CD0"/>
    <w:rsid w:val="006C73D8"/>
    <w:rsid w:val="006D55A2"/>
    <w:rsid w:val="006D5B71"/>
    <w:rsid w:val="006D7431"/>
    <w:rsid w:val="006D77A8"/>
    <w:rsid w:val="006D7819"/>
    <w:rsid w:val="006E047D"/>
    <w:rsid w:val="006E55DA"/>
    <w:rsid w:val="006E5611"/>
    <w:rsid w:val="006E6E31"/>
    <w:rsid w:val="006F081F"/>
    <w:rsid w:val="006F2A62"/>
    <w:rsid w:val="006F39D7"/>
    <w:rsid w:val="006F3A93"/>
    <w:rsid w:val="006F46C9"/>
    <w:rsid w:val="006F6250"/>
    <w:rsid w:val="006F751D"/>
    <w:rsid w:val="007049C5"/>
    <w:rsid w:val="00706B0B"/>
    <w:rsid w:val="00707279"/>
    <w:rsid w:val="00710259"/>
    <w:rsid w:val="00713598"/>
    <w:rsid w:val="00715E25"/>
    <w:rsid w:val="0071753C"/>
    <w:rsid w:val="00717C7F"/>
    <w:rsid w:val="007208CC"/>
    <w:rsid w:val="00723CF0"/>
    <w:rsid w:val="007242EF"/>
    <w:rsid w:val="007243EB"/>
    <w:rsid w:val="007309AB"/>
    <w:rsid w:val="00736E2A"/>
    <w:rsid w:val="00740ECB"/>
    <w:rsid w:val="007417E6"/>
    <w:rsid w:val="00743AB1"/>
    <w:rsid w:val="007464AB"/>
    <w:rsid w:val="00746EE6"/>
    <w:rsid w:val="00750134"/>
    <w:rsid w:val="00750153"/>
    <w:rsid w:val="00750758"/>
    <w:rsid w:val="00750CDC"/>
    <w:rsid w:val="007511BB"/>
    <w:rsid w:val="00752F0F"/>
    <w:rsid w:val="00753F4C"/>
    <w:rsid w:val="00754709"/>
    <w:rsid w:val="00761180"/>
    <w:rsid w:val="00763044"/>
    <w:rsid w:val="0076459E"/>
    <w:rsid w:val="00764E97"/>
    <w:rsid w:val="007666AE"/>
    <w:rsid w:val="0076799A"/>
    <w:rsid w:val="00767D62"/>
    <w:rsid w:val="00770B4A"/>
    <w:rsid w:val="00772A72"/>
    <w:rsid w:val="007733D9"/>
    <w:rsid w:val="007741B5"/>
    <w:rsid w:val="00775EAC"/>
    <w:rsid w:val="00777942"/>
    <w:rsid w:val="00777D9A"/>
    <w:rsid w:val="00781A7E"/>
    <w:rsid w:val="0078215A"/>
    <w:rsid w:val="00786D19"/>
    <w:rsid w:val="007956CE"/>
    <w:rsid w:val="00796349"/>
    <w:rsid w:val="0079647B"/>
    <w:rsid w:val="007A4883"/>
    <w:rsid w:val="007B30E0"/>
    <w:rsid w:val="007B32DC"/>
    <w:rsid w:val="007B7770"/>
    <w:rsid w:val="007B7A0F"/>
    <w:rsid w:val="007C1C9A"/>
    <w:rsid w:val="007C2145"/>
    <w:rsid w:val="007C36F8"/>
    <w:rsid w:val="007C3A05"/>
    <w:rsid w:val="007C45FF"/>
    <w:rsid w:val="007C4881"/>
    <w:rsid w:val="007C4FE3"/>
    <w:rsid w:val="007C5C87"/>
    <w:rsid w:val="007C5D8D"/>
    <w:rsid w:val="007C6C9C"/>
    <w:rsid w:val="007C6D65"/>
    <w:rsid w:val="007D14F2"/>
    <w:rsid w:val="007D1AA4"/>
    <w:rsid w:val="007D3606"/>
    <w:rsid w:val="007D4B3C"/>
    <w:rsid w:val="007D4FBA"/>
    <w:rsid w:val="007D5CE1"/>
    <w:rsid w:val="007E0FC5"/>
    <w:rsid w:val="007E2F04"/>
    <w:rsid w:val="007E3E07"/>
    <w:rsid w:val="007F05FE"/>
    <w:rsid w:val="007F0853"/>
    <w:rsid w:val="007F0F89"/>
    <w:rsid w:val="007F1145"/>
    <w:rsid w:val="007F4E0B"/>
    <w:rsid w:val="00800161"/>
    <w:rsid w:val="00802FD1"/>
    <w:rsid w:val="008030AE"/>
    <w:rsid w:val="0080439A"/>
    <w:rsid w:val="008055C9"/>
    <w:rsid w:val="00806393"/>
    <w:rsid w:val="00806B97"/>
    <w:rsid w:val="008128D1"/>
    <w:rsid w:val="00813C5E"/>
    <w:rsid w:val="00814831"/>
    <w:rsid w:val="00814F2A"/>
    <w:rsid w:val="00815293"/>
    <w:rsid w:val="008153A4"/>
    <w:rsid w:val="008204E1"/>
    <w:rsid w:val="0082356F"/>
    <w:rsid w:val="0082380A"/>
    <w:rsid w:val="00823B2C"/>
    <w:rsid w:val="00823FE8"/>
    <w:rsid w:val="00824EBE"/>
    <w:rsid w:val="0082726C"/>
    <w:rsid w:val="00830827"/>
    <w:rsid w:val="008318CF"/>
    <w:rsid w:val="00832055"/>
    <w:rsid w:val="008326C6"/>
    <w:rsid w:val="008329D7"/>
    <w:rsid w:val="008336E3"/>
    <w:rsid w:val="008347E2"/>
    <w:rsid w:val="00834FAD"/>
    <w:rsid w:val="00835E70"/>
    <w:rsid w:val="00837C3A"/>
    <w:rsid w:val="00842BE0"/>
    <w:rsid w:val="00843882"/>
    <w:rsid w:val="0084584B"/>
    <w:rsid w:val="00845F58"/>
    <w:rsid w:val="008462F5"/>
    <w:rsid w:val="00847116"/>
    <w:rsid w:val="008472D9"/>
    <w:rsid w:val="00847A49"/>
    <w:rsid w:val="00850711"/>
    <w:rsid w:val="00855A3A"/>
    <w:rsid w:val="008563A3"/>
    <w:rsid w:val="00857346"/>
    <w:rsid w:val="00857E64"/>
    <w:rsid w:val="0086014B"/>
    <w:rsid w:val="00862264"/>
    <w:rsid w:val="0086384D"/>
    <w:rsid w:val="00870E00"/>
    <w:rsid w:val="008730D8"/>
    <w:rsid w:val="00874A31"/>
    <w:rsid w:val="00874ABB"/>
    <w:rsid w:val="00875B91"/>
    <w:rsid w:val="0087716C"/>
    <w:rsid w:val="008834D3"/>
    <w:rsid w:val="00884440"/>
    <w:rsid w:val="008846FB"/>
    <w:rsid w:val="00886D80"/>
    <w:rsid w:val="00886D8C"/>
    <w:rsid w:val="00891331"/>
    <w:rsid w:val="00891823"/>
    <w:rsid w:val="0089205F"/>
    <w:rsid w:val="00893951"/>
    <w:rsid w:val="008978D5"/>
    <w:rsid w:val="008A27FB"/>
    <w:rsid w:val="008A2BC8"/>
    <w:rsid w:val="008A328C"/>
    <w:rsid w:val="008A4DF9"/>
    <w:rsid w:val="008A5E3B"/>
    <w:rsid w:val="008A71B8"/>
    <w:rsid w:val="008A7B47"/>
    <w:rsid w:val="008B026B"/>
    <w:rsid w:val="008B063D"/>
    <w:rsid w:val="008B1859"/>
    <w:rsid w:val="008B1F91"/>
    <w:rsid w:val="008B2454"/>
    <w:rsid w:val="008B257F"/>
    <w:rsid w:val="008B2A14"/>
    <w:rsid w:val="008B3D6B"/>
    <w:rsid w:val="008B56D5"/>
    <w:rsid w:val="008B6194"/>
    <w:rsid w:val="008B707D"/>
    <w:rsid w:val="008C2DFC"/>
    <w:rsid w:val="008C3BD5"/>
    <w:rsid w:val="008C4348"/>
    <w:rsid w:val="008C4A25"/>
    <w:rsid w:val="008D0AA9"/>
    <w:rsid w:val="008D1A8E"/>
    <w:rsid w:val="008D68F2"/>
    <w:rsid w:val="008D6E16"/>
    <w:rsid w:val="008E102C"/>
    <w:rsid w:val="008E294F"/>
    <w:rsid w:val="008E3280"/>
    <w:rsid w:val="008E3300"/>
    <w:rsid w:val="008E4D21"/>
    <w:rsid w:val="008E50B7"/>
    <w:rsid w:val="008F0B7E"/>
    <w:rsid w:val="008F1089"/>
    <w:rsid w:val="008F20DA"/>
    <w:rsid w:val="008F30AC"/>
    <w:rsid w:val="008F4C27"/>
    <w:rsid w:val="008F7BFC"/>
    <w:rsid w:val="0090039F"/>
    <w:rsid w:val="00900D0E"/>
    <w:rsid w:val="00901912"/>
    <w:rsid w:val="0090417C"/>
    <w:rsid w:val="009043C7"/>
    <w:rsid w:val="00905858"/>
    <w:rsid w:val="00905F6A"/>
    <w:rsid w:val="00907150"/>
    <w:rsid w:val="009078B9"/>
    <w:rsid w:val="009114F7"/>
    <w:rsid w:val="00911AA4"/>
    <w:rsid w:val="00916620"/>
    <w:rsid w:val="00917749"/>
    <w:rsid w:val="009214CE"/>
    <w:rsid w:val="00924876"/>
    <w:rsid w:val="009266B2"/>
    <w:rsid w:val="00926826"/>
    <w:rsid w:val="0092698D"/>
    <w:rsid w:val="0093014B"/>
    <w:rsid w:val="00930B69"/>
    <w:rsid w:val="009316F2"/>
    <w:rsid w:val="00931C10"/>
    <w:rsid w:val="00932E20"/>
    <w:rsid w:val="00934DC7"/>
    <w:rsid w:val="009357FF"/>
    <w:rsid w:val="009402DF"/>
    <w:rsid w:val="00940C5D"/>
    <w:rsid w:val="009410C9"/>
    <w:rsid w:val="00941427"/>
    <w:rsid w:val="00944952"/>
    <w:rsid w:val="00945A5F"/>
    <w:rsid w:val="00946357"/>
    <w:rsid w:val="00947EFA"/>
    <w:rsid w:val="00953A74"/>
    <w:rsid w:val="00954D2D"/>
    <w:rsid w:val="00960FAC"/>
    <w:rsid w:val="009621CF"/>
    <w:rsid w:val="0096389A"/>
    <w:rsid w:val="00963B90"/>
    <w:rsid w:val="00963CF9"/>
    <w:rsid w:val="0097002D"/>
    <w:rsid w:val="009715BB"/>
    <w:rsid w:val="00973A03"/>
    <w:rsid w:val="009817C6"/>
    <w:rsid w:val="00981C26"/>
    <w:rsid w:val="00986433"/>
    <w:rsid w:val="009878BA"/>
    <w:rsid w:val="00992293"/>
    <w:rsid w:val="00994579"/>
    <w:rsid w:val="009965B1"/>
    <w:rsid w:val="009A0533"/>
    <w:rsid w:val="009A07AD"/>
    <w:rsid w:val="009A3DB5"/>
    <w:rsid w:val="009A5619"/>
    <w:rsid w:val="009A5A1E"/>
    <w:rsid w:val="009A5B3A"/>
    <w:rsid w:val="009A614F"/>
    <w:rsid w:val="009A6B71"/>
    <w:rsid w:val="009A7298"/>
    <w:rsid w:val="009A7FA9"/>
    <w:rsid w:val="009B21BF"/>
    <w:rsid w:val="009B2D0F"/>
    <w:rsid w:val="009B2FD0"/>
    <w:rsid w:val="009B38A3"/>
    <w:rsid w:val="009B5121"/>
    <w:rsid w:val="009B588F"/>
    <w:rsid w:val="009B5BF1"/>
    <w:rsid w:val="009B7E2A"/>
    <w:rsid w:val="009C11C7"/>
    <w:rsid w:val="009C152D"/>
    <w:rsid w:val="009C2051"/>
    <w:rsid w:val="009C3801"/>
    <w:rsid w:val="009C392F"/>
    <w:rsid w:val="009C55CB"/>
    <w:rsid w:val="009C5AE6"/>
    <w:rsid w:val="009C679D"/>
    <w:rsid w:val="009C6F39"/>
    <w:rsid w:val="009D0B3C"/>
    <w:rsid w:val="009D3800"/>
    <w:rsid w:val="009D3C5D"/>
    <w:rsid w:val="009D441A"/>
    <w:rsid w:val="009D72B3"/>
    <w:rsid w:val="009E2933"/>
    <w:rsid w:val="009E2BD0"/>
    <w:rsid w:val="009E2D20"/>
    <w:rsid w:val="009E3C99"/>
    <w:rsid w:val="009E6BF1"/>
    <w:rsid w:val="009F4633"/>
    <w:rsid w:val="009F4711"/>
    <w:rsid w:val="009F4901"/>
    <w:rsid w:val="009F7F89"/>
    <w:rsid w:val="00A0179A"/>
    <w:rsid w:val="00A02199"/>
    <w:rsid w:val="00A0673F"/>
    <w:rsid w:val="00A114AA"/>
    <w:rsid w:val="00A2050D"/>
    <w:rsid w:val="00A2340D"/>
    <w:rsid w:val="00A25B7B"/>
    <w:rsid w:val="00A27E4B"/>
    <w:rsid w:val="00A32402"/>
    <w:rsid w:val="00A353EC"/>
    <w:rsid w:val="00A370BB"/>
    <w:rsid w:val="00A40AA4"/>
    <w:rsid w:val="00A4392C"/>
    <w:rsid w:val="00A45315"/>
    <w:rsid w:val="00A45EC6"/>
    <w:rsid w:val="00A46D63"/>
    <w:rsid w:val="00A47BCD"/>
    <w:rsid w:val="00A51B5B"/>
    <w:rsid w:val="00A51C4F"/>
    <w:rsid w:val="00A5218E"/>
    <w:rsid w:val="00A54F25"/>
    <w:rsid w:val="00A602C8"/>
    <w:rsid w:val="00A60537"/>
    <w:rsid w:val="00A60AB5"/>
    <w:rsid w:val="00A61978"/>
    <w:rsid w:val="00A61CE5"/>
    <w:rsid w:val="00A64D97"/>
    <w:rsid w:val="00A6633C"/>
    <w:rsid w:val="00A678F2"/>
    <w:rsid w:val="00A70116"/>
    <w:rsid w:val="00A71C51"/>
    <w:rsid w:val="00A76252"/>
    <w:rsid w:val="00A763D5"/>
    <w:rsid w:val="00A765B7"/>
    <w:rsid w:val="00A76B61"/>
    <w:rsid w:val="00A77643"/>
    <w:rsid w:val="00A77832"/>
    <w:rsid w:val="00A77888"/>
    <w:rsid w:val="00A77B5D"/>
    <w:rsid w:val="00A85916"/>
    <w:rsid w:val="00A85C85"/>
    <w:rsid w:val="00A86B52"/>
    <w:rsid w:val="00A91D96"/>
    <w:rsid w:val="00A96E15"/>
    <w:rsid w:val="00AA3817"/>
    <w:rsid w:val="00AA594B"/>
    <w:rsid w:val="00AB0E75"/>
    <w:rsid w:val="00AB65CE"/>
    <w:rsid w:val="00AB667E"/>
    <w:rsid w:val="00AC037F"/>
    <w:rsid w:val="00AC0917"/>
    <w:rsid w:val="00AC1170"/>
    <w:rsid w:val="00AC2DD0"/>
    <w:rsid w:val="00AC4072"/>
    <w:rsid w:val="00AC498A"/>
    <w:rsid w:val="00AC56D5"/>
    <w:rsid w:val="00AD0AA8"/>
    <w:rsid w:val="00AD1BE2"/>
    <w:rsid w:val="00AD3E17"/>
    <w:rsid w:val="00AD50C2"/>
    <w:rsid w:val="00AE1416"/>
    <w:rsid w:val="00AE1E40"/>
    <w:rsid w:val="00AE3624"/>
    <w:rsid w:val="00AE3828"/>
    <w:rsid w:val="00AE4960"/>
    <w:rsid w:val="00AE6C4E"/>
    <w:rsid w:val="00AF0D06"/>
    <w:rsid w:val="00AF2764"/>
    <w:rsid w:val="00B01BE8"/>
    <w:rsid w:val="00B02595"/>
    <w:rsid w:val="00B035B0"/>
    <w:rsid w:val="00B0697B"/>
    <w:rsid w:val="00B10A62"/>
    <w:rsid w:val="00B1399E"/>
    <w:rsid w:val="00B16000"/>
    <w:rsid w:val="00B16756"/>
    <w:rsid w:val="00B21C3E"/>
    <w:rsid w:val="00B2271D"/>
    <w:rsid w:val="00B2273D"/>
    <w:rsid w:val="00B22B37"/>
    <w:rsid w:val="00B24D9A"/>
    <w:rsid w:val="00B25547"/>
    <w:rsid w:val="00B25ADF"/>
    <w:rsid w:val="00B27F74"/>
    <w:rsid w:val="00B348C0"/>
    <w:rsid w:val="00B366AE"/>
    <w:rsid w:val="00B36897"/>
    <w:rsid w:val="00B37BEF"/>
    <w:rsid w:val="00B37E18"/>
    <w:rsid w:val="00B40949"/>
    <w:rsid w:val="00B42C65"/>
    <w:rsid w:val="00B44175"/>
    <w:rsid w:val="00B50FEC"/>
    <w:rsid w:val="00B520C6"/>
    <w:rsid w:val="00B54579"/>
    <w:rsid w:val="00B557BF"/>
    <w:rsid w:val="00B573CD"/>
    <w:rsid w:val="00B57C54"/>
    <w:rsid w:val="00B62FE2"/>
    <w:rsid w:val="00B63F28"/>
    <w:rsid w:val="00B64217"/>
    <w:rsid w:val="00B65BE6"/>
    <w:rsid w:val="00B65EDF"/>
    <w:rsid w:val="00B66D2E"/>
    <w:rsid w:val="00B709E7"/>
    <w:rsid w:val="00B71F86"/>
    <w:rsid w:val="00B74E66"/>
    <w:rsid w:val="00B77199"/>
    <w:rsid w:val="00B77DAD"/>
    <w:rsid w:val="00B77FDA"/>
    <w:rsid w:val="00B801B6"/>
    <w:rsid w:val="00B8155D"/>
    <w:rsid w:val="00B8225A"/>
    <w:rsid w:val="00B824A3"/>
    <w:rsid w:val="00B83629"/>
    <w:rsid w:val="00B84249"/>
    <w:rsid w:val="00B849E2"/>
    <w:rsid w:val="00B87C38"/>
    <w:rsid w:val="00B9290A"/>
    <w:rsid w:val="00B92B6D"/>
    <w:rsid w:val="00B962DA"/>
    <w:rsid w:val="00B963D5"/>
    <w:rsid w:val="00B97E22"/>
    <w:rsid w:val="00BA09F3"/>
    <w:rsid w:val="00BA09FD"/>
    <w:rsid w:val="00BA0BC4"/>
    <w:rsid w:val="00BA11AF"/>
    <w:rsid w:val="00BA1E1B"/>
    <w:rsid w:val="00BA22E7"/>
    <w:rsid w:val="00BB18C2"/>
    <w:rsid w:val="00BB300A"/>
    <w:rsid w:val="00BB4DDC"/>
    <w:rsid w:val="00BB51C9"/>
    <w:rsid w:val="00BB5DAD"/>
    <w:rsid w:val="00BC0A04"/>
    <w:rsid w:val="00BC646E"/>
    <w:rsid w:val="00BC6799"/>
    <w:rsid w:val="00BC7FA5"/>
    <w:rsid w:val="00BD032D"/>
    <w:rsid w:val="00BE0186"/>
    <w:rsid w:val="00BE02AA"/>
    <w:rsid w:val="00BE3832"/>
    <w:rsid w:val="00BE3EA8"/>
    <w:rsid w:val="00BE725D"/>
    <w:rsid w:val="00BF2A62"/>
    <w:rsid w:val="00BF4BE4"/>
    <w:rsid w:val="00BF545E"/>
    <w:rsid w:val="00C000EF"/>
    <w:rsid w:val="00C001B4"/>
    <w:rsid w:val="00C01EE1"/>
    <w:rsid w:val="00C03B05"/>
    <w:rsid w:val="00C06150"/>
    <w:rsid w:val="00C06D1E"/>
    <w:rsid w:val="00C06F64"/>
    <w:rsid w:val="00C115E0"/>
    <w:rsid w:val="00C1344E"/>
    <w:rsid w:val="00C13955"/>
    <w:rsid w:val="00C215EA"/>
    <w:rsid w:val="00C236FF"/>
    <w:rsid w:val="00C27375"/>
    <w:rsid w:val="00C31DD7"/>
    <w:rsid w:val="00C31E85"/>
    <w:rsid w:val="00C37E26"/>
    <w:rsid w:val="00C40985"/>
    <w:rsid w:val="00C42478"/>
    <w:rsid w:val="00C51815"/>
    <w:rsid w:val="00C5436A"/>
    <w:rsid w:val="00C60047"/>
    <w:rsid w:val="00C60A65"/>
    <w:rsid w:val="00C60E51"/>
    <w:rsid w:val="00C629E1"/>
    <w:rsid w:val="00C63E0A"/>
    <w:rsid w:val="00C64459"/>
    <w:rsid w:val="00C65C7A"/>
    <w:rsid w:val="00C67B04"/>
    <w:rsid w:val="00C70F4D"/>
    <w:rsid w:val="00C710E2"/>
    <w:rsid w:val="00C72ADD"/>
    <w:rsid w:val="00C73C1A"/>
    <w:rsid w:val="00C74D3E"/>
    <w:rsid w:val="00C75164"/>
    <w:rsid w:val="00C83906"/>
    <w:rsid w:val="00C845C4"/>
    <w:rsid w:val="00C84AE6"/>
    <w:rsid w:val="00C9135D"/>
    <w:rsid w:val="00C93582"/>
    <w:rsid w:val="00C94D81"/>
    <w:rsid w:val="00C95023"/>
    <w:rsid w:val="00CA1328"/>
    <w:rsid w:val="00CA4F2D"/>
    <w:rsid w:val="00CA6953"/>
    <w:rsid w:val="00CA6B87"/>
    <w:rsid w:val="00CB0291"/>
    <w:rsid w:val="00CC0784"/>
    <w:rsid w:val="00CC0A19"/>
    <w:rsid w:val="00CC14A0"/>
    <w:rsid w:val="00CC312C"/>
    <w:rsid w:val="00CC36BF"/>
    <w:rsid w:val="00CC46BB"/>
    <w:rsid w:val="00CC7661"/>
    <w:rsid w:val="00CD0AE0"/>
    <w:rsid w:val="00CD0D15"/>
    <w:rsid w:val="00CD4863"/>
    <w:rsid w:val="00CD5875"/>
    <w:rsid w:val="00CD5B3F"/>
    <w:rsid w:val="00CE1983"/>
    <w:rsid w:val="00CE1B00"/>
    <w:rsid w:val="00CE2A6E"/>
    <w:rsid w:val="00CE4A32"/>
    <w:rsid w:val="00CE5B0E"/>
    <w:rsid w:val="00CF388D"/>
    <w:rsid w:val="00CF4426"/>
    <w:rsid w:val="00D00EAF"/>
    <w:rsid w:val="00D03AD2"/>
    <w:rsid w:val="00D0529A"/>
    <w:rsid w:val="00D06D05"/>
    <w:rsid w:val="00D10546"/>
    <w:rsid w:val="00D11C12"/>
    <w:rsid w:val="00D13AD3"/>
    <w:rsid w:val="00D158E7"/>
    <w:rsid w:val="00D15EFE"/>
    <w:rsid w:val="00D16AB9"/>
    <w:rsid w:val="00D20AAA"/>
    <w:rsid w:val="00D20B4F"/>
    <w:rsid w:val="00D2191C"/>
    <w:rsid w:val="00D22CB2"/>
    <w:rsid w:val="00D24B19"/>
    <w:rsid w:val="00D2538F"/>
    <w:rsid w:val="00D26D93"/>
    <w:rsid w:val="00D3258B"/>
    <w:rsid w:val="00D3399A"/>
    <w:rsid w:val="00D3725B"/>
    <w:rsid w:val="00D37D81"/>
    <w:rsid w:val="00D4299A"/>
    <w:rsid w:val="00D42D08"/>
    <w:rsid w:val="00D46103"/>
    <w:rsid w:val="00D511DD"/>
    <w:rsid w:val="00D5137A"/>
    <w:rsid w:val="00D54AE8"/>
    <w:rsid w:val="00D55137"/>
    <w:rsid w:val="00D65107"/>
    <w:rsid w:val="00D653E0"/>
    <w:rsid w:val="00D66C9E"/>
    <w:rsid w:val="00D71126"/>
    <w:rsid w:val="00D716BC"/>
    <w:rsid w:val="00D74EE6"/>
    <w:rsid w:val="00D76008"/>
    <w:rsid w:val="00D76C89"/>
    <w:rsid w:val="00D773BE"/>
    <w:rsid w:val="00D809A3"/>
    <w:rsid w:val="00D812C5"/>
    <w:rsid w:val="00D87E8A"/>
    <w:rsid w:val="00D949A5"/>
    <w:rsid w:val="00D94EA7"/>
    <w:rsid w:val="00D96742"/>
    <w:rsid w:val="00DA2F73"/>
    <w:rsid w:val="00DA30E8"/>
    <w:rsid w:val="00DA31FD"/>
    <w:rsid w:val="00DA39AC"/>
    <w:rsid w:val="00DA617D"/>
    <w:rsid w:val="00DB012F"/>
    <w:rsid w:val="00DB436F"/>
    <w:rsid w:val="00DB4B09"/>
    <w:rsid w:val="00DB6569"/>
    <w:rsid w:val="00DB7621"/>
    <w:rsid w:val="00DC0458"/>
    <w:rsid w:val="00DC0C3F"/>
    <w:rsid w:val="00DC19AD"/>
    <w:rsid w:val="00DC46D8"/>
    <w:rsid w:val="00DC6A59"/>
    <w:rsid w:val="00DC7273"/>
    <w:rsid w:val="00DC7A7E"/>
    <w:rsid w:val="00DC7DB9"/>
    <w:rsid w:val="00DD069F"/>
    <w:rsid w:val="00DD08D6"/>
    <w:rsid w:val="00DD0F8B"/>
    <w:rsid w:val="00DD18A8"/>
    <w:rsid w:val="00DD3A3C"/>
    <w:rsid w:val="00DD3AA2"/>
    <w:rsid w:val="00DD5748"/>
    <w:rsid w:val="00DD6032"/>
    <w:rsid w:val="00DD6290"/>
    <w:rsid w:val="00DD690D"/>
    <w:rsid w:val="00DD7362"/>
    <w:rsid w:val="00DE0188"/>
    <w:rsid w:val="00DE01C7"/>
    <w:rsid w:val="00DE0747"/>
    <w:rsid w:val="00DE2772"/>
    <w:rsid w:val="00DE781D"/>
    <w:rsid w:val="00DF55D9"/>
    <w:rsid w:val="00DF5EE8"/>
    <w:rsid w:val="00DF646B"/>
    <w:rsid w:val="00DF64FB"/>
    <w:rsid w:val="00DF6C97"/>
    <w:rsid w:val="00E01CA4"/>
    <w:rsid w:val="00E03C2F"/>
    <w:rsid w:val="00E04934"/>
    <w:rsid w:val="00E10B6B"/>
    <w:rsid w:val="00E11375"/>
    <w:rsid w:val="00E17DEE"/>
    <w:rsid w:val="00E17F7E"/>
    <w:rsid w:val="00E20530"/>
    <w:rsid w:val="00E20920"/>
    <w:rsid w:val="00E252EF"/>
    <w:rsid w:val="00E35D2F"/>
    <w:rsid w:val="00E41896"/>
    <w:rsid w:val="00E44738"/>
    <w:rsid w:val="00E45BD3"/>
    <w:rsid w:val="00E531E1"/>
    <w:rsid w:val="00E54ADA"/>
    <w:rsid w:val="00E54D2C"/>
    <w:rsid w:val="00E56555"/>
    <w:rsid w:val="00E57706"/>
    <w:rsid w:val="00E634FC"/>
    <w:rsid w:val="00E63BAC"/>
    <w:rsid w:val="00E66EB4"/>
    <w:rsid w:val="00E70A7A"/>
    <w:rsid w:val="00E71199"/>
    <w:rsid w:val="00E747E3"/>
    <w:rsid w:val="00E817E2"/>
    <w:rsid w:val="00E836DB"/>
    <w:rsid w:val="00E84D4C"/>
    <w:rsid w:val="00E85D51"/>
    <w:rsid w:val="00E87383"/>
    <w:rsid w:val="00E92AFA"/>
    <w:rsid w:val="00E94BEF"/>
    <w:rsid w:val="00E95CAB"/>
    <w:rsid w:val="00EA11A6"/>
    <w:rsid w:val="00EA1AD6"/>
    <w:rsid w:val="00EA2499"/>
    <w:rsid w:val="00EA3AF7"/>
    <w:rsid w:val="00EA5E18"/>
    <w:rsid w:val="00EA6A81"/>
    <w:rsid w:val="00EA7EE8"/>
    <w:rsid w:val="00EB2B17"/>
    <w:rsid w:val="00EB38EF"/>
    <w:rsid w:val="00EB600E"/>
    <w:rsid w:val="00EB72E8"/>
    <w:rsid w:val="00EC18D0"/>
    <w:rsid w:val="00EC1A9A"/>
    <w:rsid w:val="00EC3BEB"/>
    <w:rsid w:val="00EC405D"/>
    <w:rsid w:val="00EC4376"/>
    <w:rsid w:val="00EC547B"/>
    <w:rsid w:val="00EC5AAE"/>
    <w:rsid w:val="00ED1839"/>
    <w:rsid w:val="00ED5BD7"/>
    <w:rsid w:val="00ED7481"/>
    <w:rsid w:val="00EE36BF"/>
    <w:rsid w:val="00EE60AA"/>
    <w:rsid w:val="00EF4A6B"/>
    <w:rsid w:val="00EF526C"/>
    <w:rsid w:val="00EF5836"/>
    <w:rsid w:val="00EF7D08"/>
    <w:rsid w:val="00EF7D2A"/>
    <w:rsid w:val="00EF7E7A"/>
    <w:rsid w:val="00F01CDF"/>
    <w:rsid w:val="00F05B26"/>
    <w:rsid w:val="00F061E2"/>
    <w:rsid w:val="00F105DA"/>
    <w:rsid w:val="00F10B8D"/>
    <w:rsid w:val="00F13121"/>
    <w:rsid w:val="00F14EDF"/>
    <w:rsid w:val="00F16C5C"/>
    <w:rsid w:val="00F17F14"/>
    <w:rsid w:val="00F22F78"/>
    <w:rsid w:val="00F251D7"/>
    <w:rsid w:val="00F25563"/>
    <w:rsid w:val="00F258FE"/>
    <w:rsid w:val="00F277FE"/>
    <w:rsid w:val="00F3088E"/>
    <w:rsid w:val="00F32E24"/>
    <w:rsid w:val="00F37A96"/>
    <w:rsid w:val="00F41178"/>
    <w:rsid w:val="00F41C77"/>
    <w:rsid w:val="00F4777C"/>
    <w:rsid w:val="00F5330E"/>
    <w:rsid w:val="00F569C0"/>
    <w:rsid w:val="00F609E4"/>
    <w:rsid w:val="00F61587"/>
    <w:rsid w:val="00F620BF"/>
    <w:rsid w:val="00F65736"/>
    <w:rsid w:val="00F65BF9"/>
    <w:rsid w:val="00F701A7"/>
    <w:rsid w:val="00F714C9"/>
    <w:rsid w:val="00F728E6"/>
    <w:rsid w:val="00F741B4"/>
    <w:rsid w:val="00F760FA"/>
    <w:rsid w:val="00F776C2"/>
    <w:rsid w:val="00F80215"/>
    <w:rsid w:val="00F82512"/>
    <w:rsid w:val="00F83957"/>
    <w:rsid w:val="00F84D7B"/>
    <w:rsid w:val="00F859F7"/>
    <w:rsid w:val="00F918B3"/>
    <w:rsid w:val="00F933C7"/>
    <w:rsid w:val="00F93947"/>
    <w:rsid w:val="00F97E37"/>
    <w:rsid w:val="00FA04D0"/>
    <w:rsid w:val="00FA0934"/>
    <w:rsid w:val="00FA6C23"/>
    <w:rsid w:val="00FA6FF5"/>
    <w:rsid w:val="00FA73EC"/>
    <w:rsid w:val="00FB17D2"/>
    <w:rsid w:val="00FB3E24"/>
    <w:rsid w:val="00FB4C3A"/>
    <w:rsid w:val="00FC1728"/>
    <w:rsid w:val="00FC3E5A"/>
    <w:rsid w:val="00FC4566"/>
    <w:rsid w:val="00FC7C0B"/>
    <w:rsid w:val="00FC7C1F"/>
    <w:rsid w:val="00FC7DD5"/>
    <w:rsid w:val="00FD1DFF"/>
    <w:rsid w:val="00FD3297"/>
    <w:rsid w:val="00FD3AF2"/>
    <w:rsid w:val="00FD3E33"/>
    <w:rsid w:val="00FD48D0"/>
    <w:rsid w:val="00FE215E"/>
    <w:rsid w:val="00FE24B8"/>
    <w:rsid w:val="00FE384A"/>
    <w:rsid w:val="00FE4EAB"/>
    <w:rsid w:val="00FF6375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F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4A"/>
  </w:style>
  <w:style w:type="paragraph" w:styleId="1">
    <w:name w:val="heading 1"/>
    <w:basedOn w:val="a"/>
    <w:link w:val="10"/>
    <w:uiPriority w:val="9"/>
    <w:qFormat/>
    <w:rsid w:val="00B22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0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8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1F73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0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text">
    <w:name w:val="headertext"/>
    <w:basedOn w:val="a"/>
    <w:rsid w:val="0067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3E11"/>
    <w:rPr>
      <w:color w:val="0000FF"/>
      <w:u w:val="single"/>
    </w:rPr>
  </w:style>
  <w:style w:type="character" w:customStyle="1" w:styleId="docdata">
    <w:name w:val="docdata"/>
    <w:aliases w:val="docy,v5,1403,bqiaagaaeyqcaaagiaiaaam3awaabuudaaaaaaaaaaaaaaaaaaaaaaaaaaaaaaaaaaaaaaaaaaaaaaaaaaaaaaaaaaaaaaaaaaaaaaaaaaaaaaaaaaaaaaaaaaaaaaaaaaaaaaaaaaaaaaaaaaaaaaaaaaaaaaaaaaaaaaaaaaaaaaaaaaaaaaaaaaaaaaaaaaaaaaaaaaaaaaaaaaaaaaaaaaaaaaaaaaaaaaaa"/>
    <w:basedOn w:val="a0"/>
    <w:rsid w:val="00850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4A"/>
  </w:style>
  <w:style w:type="paragraph" w:styleId="1">
    <w:name w:val="heading 1"/>
    <w:basedOn w:val="a"/>
    <w:link w:val="10"/>
    <w:uiPriority w:val="9"/>
    <w:qFormat/>
    <w:rsid w:val="00B22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0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8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1F73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0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text">
    <w:name w:val="headertext"/>
    <w:basedOn w:val="a"/>
    <w:rsid w:val="0067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3E11"/>
    <w:rPr>
      <w:color w:val="0000FF"/>
      <w:u w:val="single"/>
    </w:rPr>
  </w:style>
  <w:style w:type="character" w:customStyle="1" w:styleId="docdata">
    <w:name w:val="docdata"/>
    <w:aliases w:val="docy,v5,1403,bqiaagaaeyqcaaagiaiaaam3awaabuudaaaaaaaaaaaaaaaaaaaaaaaaaaaaaaaaaaaaaaaaaaaaaaaaaaaaaaaaaaaaaaaaaaaaaaaaaaaaaaaaaaaaaaaaaaaaaaaaaaaaaaaaaaaaaaaaaaaaaaaaaaaaaaaaaaaaaaaaaaaaaaaaaaaaaaaaaaaaaaaaaaaaaaaaaaaaaaaaaaaaaaaaaaaaaaaaaaaaaaaa"/>
    <w:basedOn w:val="a0"/>
    <w:rsid w:val="0085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113">
          <w:marLeft w:val="0"/>
          <w:marRight w:val="0"/>
          <w:marTop w:val="0"/>
          <w:marBottom w:val="0"/>
          <w:divBdr>
            <w:top w:val="single" w:sz="6" w:space="5" w:color="F7FB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330">
          <w:marLeft w:val="3900"/>
          <w:marRight w:val="0"/>
          <w:marTop w:val="0"/>
          <w:marBottom w:val="0"/>
          <w:divBdr>
            <w:top w:val="dotted" w:sz="6" w:space="5" w:color="DC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2B9C-7510-4642-A95D-93C03DBA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Геннадьевна Самсонова</dc:creator>
  <cp:keywords/>
  <dc:description/>
  <cp:lastModifiedBy>Юрист</cp:lastModifiedBy>
  <cp:revision>5</cp:revision>
  <dcterms:created xsi:type="dcterms:W3CDTF">2023-04-11T04:01:00Z</dcterms:created>
  <dcterms:modified xsi:type="dcterms:W3CDTF">2023-04-14T01:11:00Z</dcterms:modified>
</cp:coreProperties>
</file>