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EADE" w14:textId="77777777" w:rsidR="00AF38D0" w:rsidRPr="00897D81" w:rsidRDefault="0040063D" w:rsidP="00AF38D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97D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Краткие сведения закупки:</w:t>
      </w:r>
    </w:p>
    <w:p w14:paraId="1C541CE5" w14:textId="77777777" w:rsidR="00AF38D0" w:rsidRPr="00897D81" w:rsidRDefault="0040063D" w:rsidP="00AF38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D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Наименование заказчика</w:t>
      </w:r>
      <w:r w:rsidRPr="0089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ГА</w:t>
      </w:r>
      <w:r w:rsidR="00EA477A" w:rsidRPr="0089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9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EA477A" w:rsidRPr="0089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СО «</w:t>
      </w:r>
      <w:r w:rsidRPr="0089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ТАВДИНСКИЙ ПНИ</w:t>
      </w:r>
      <w:r w:rsidR="00EA477A" w:rsidRPr="0089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61E5334A" w14:textId="69EA4CC0" w:rsidR="00003096" w:rsidRPr="00897D81" w:rsidRDefault="0040063D" w:rsidP="00AF38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D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Способ закупки</w:t>
      </w:r>
      <w:r w:rsidRPr="0089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EF4B37" w:rsidRPr="0089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Запрос котировок в электронной форме, участниками которого могут быть только субъекты малого и среднего предпринимательства</w:t>
      </w:r>
      <w:r w:rsidR="00003096" w:rsidRPr="0089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0ED7D45" w14:textId="263081F0" w:rsidR="00AF38D0" w:rsidRPr="00897D81" w:rsidRDefault="0040063D" w:rsidP="00AF38D0">
      <w:pPr>
        <w:spacing w:after="0" w:line="240" w:lineRule="auto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DFECFF"/>
        </w:rPr>
      </w:pPr>
      <w:r w:rsidRPr="00897D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Номер процедуры</w:t>
      </w:r>
      <w:r w:rsidRPr="0089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594DDA" w:rsidRPr="00594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7953525006DP</w:t>
      </w:r>
    </w:p>
    <w:p w14:paraId="21EB7C50" w14:textId="235EC161" w:rsidR="00AF38D0" w:rsidRPr="00897D81" w:rsidRDefault="0040063D" w:rsidP="00AF38D0">
      <w:pPr>
        <w:spacing w:after="0" w:line="240" w:lineRule="auto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897D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Реестровый номер</w:t>
      </w:r>
      <w:r w:rsidRPr="0089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0576B7" w:rsidRPr="0089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4DDA" w:rsidRPr="00594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32514951752</w:t>
      </w:r>
    </w:p>
    <w:p w14:paraId="620CBE09" w14:textId="77777777" w:rsidR="00AF38D0" w:rsidRPr="00897D81" w:rsidRDefault="0040063D" w:rsidP="00AF38D0">
      <w:pPr>
        <w:spacing w:after="0" w:line="240" w:lineRule="auto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D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Номер лота</w:t>
      </w:r>
      <w:r w:rsidRPr="0089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1</w:t>
      </w:r>
    </w:p>
    <w:p w14:paraId="4F33F398" w14:textId="4588A3F3" w:rsidR="00EF4B37" w:rsidRPr="00897D81" w:rsidRDefault="0040063D" w:rsidP="00EF4B37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D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 договора (лота)</w:t>
      </w:r>
      <w:r w:rsidRPr="0089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bookmarkStart w:id="0" w:name="_Hlk95145872"/>
      <w:r w:rsidR="00594DDA" w:rsidRPr="00594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Поставка угля каменного марки ДПК</w:t>
      </w:r>
    </w:p>
    <w:p w14:paraId="536CFE5A" w14:textId="43FCAADF" w:rsidR="00AF38D0" w:rsidRPr="00897D81" w:rsidRDefault="0040063D" w:rsidP="00EF4B37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97D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Входящий запрос:</w:t>
      </w:r>
      <w:bookmarkEnd w:id="0"/>
    </w:p>
    <w:p w14:paraId="176694BF" w14:textId="73EB5207" w:rsidR="00AF38D0" w:rsidRPr="00897D81" w:rsidRDefault="0040063D" w:rsidP="000030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D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Тип запроса:</w:t>
      </w:r>
      <w:r w:rsidR="000576B7" w:rsidRPr="0089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Входящий запрос на разъяснение положений документации</w:t>
      </w:r>
    </w:p>
    <w:p w14:paraId="556512E4" w14:textId="0185172D" w:rsidR="00AF38D0" w:rsidRPr="00897D81" w:rsidRDefault="0040063D" w:rsidP="000030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D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Номер запроса:</w:t>
      </w:r>
      <w:r w:rsidR="000576B7" w:rsidRPr="0089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4DDA" w:rsidRPr="00594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6293</w:t>
      </w:r>
    </w:p>
    <w:p w14:paraId="219294D0" w14:textId="49BB9A76" w:rsidR="00AF38D0" w:rsidRPr="00897D81" w:rsidRDefault="0040063D" w:rsidP="000030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D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запроса:</w:t>
      </w:r>
      <w:r w:rsidR="000576B7" w:rsidRPr="0089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4B37" w:rsidRPr="00897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Запрос</w:t>
      </w:r>
    </w:p>
    <w:p w14:paraId="4A25ED4A" w14:textId="1F2D4208" w:rsidR="00DD0378" w:rsidRPr="00897D81" w:rsidRDefault="0040063D" w:rsidP="00897D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D8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Текст запроса:</w:t>
      </w:r>
      <w:r w:rsidR="000576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F596A97" w14:textId="77777777" w:rsidR="00897D81" w:rsidRPr="00897D81" w:rsidRDefault="00897D81" w:rsidP="00897D8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7D81">
        <w:rPr>
          <w:rFonts w:ascii="Times New Roman" w:eastAsia="Times New Roman" w:hAnsi="Times New Roman" w:cs="Times New Roman"/>
          <w:sz w:val="24"/>
          <w:szCs w:val="24"/>
        </w:rPr>
        <w:t>Уважаемый Заказчик!</w:t>
      </w:r>
    </w:p>
    <w:p w14:paraId="045B0D42" w14:textId="77777777" w:rsidR="00897D81" w:rsidRPr="00897D81" w:rsidRDefault="00897D81" w:rsidP="00897D81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A535A4" w14:textId="3173A166" w:rsidR="009F35F2" w:rsidRPr="00594DDA" w:rsidRDefault="00594DDA" w:rsidP="002E78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594DDA">
        <w:rPr>
          <w:rFonts w:ascii="Times New Roman" w:hAnsi="Times New Roman" w:cs="Times New Roman"/>
          <w:sz w:val="24"/>
          <w:szCs w:val="24"/>
        </w:rPr>
        <w:t>Просим пояснить какая минимальная партия и есть ли возможность заезда с прицепом?</w:t>
      </w:r>
    </w:p>
    <w:p w14:paraId="7E0563D2" w14:textId="77777777" w:rsidR="00594DDA" w:rsidRDefault="00594DDA" w:rsidP="002E78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005DBB2D" w14:textId="5953C6FB" w:rsidR="004A6EDB" w:rsidRPr="00634EFB" w:rsidRDefault="00D926FD" w:rsidP="002E78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34EF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Ответ на запрос:</w:t>
      </w:r>
    </w:p>
    <w:p w14:paraId="3948FDBB" w14:textId="02BF8042" w:rsidR="003E04DB" w:rsidRPr="00634EFB" w:rsidRDefault="003E04DB" w:rsidP="002E78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4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день!</w:t>
      </w:r>
    </w:p>
    <w:p w14:paraId="7230B2EF" w14:textId="72064CCF" w:rsidR="00DD0378" w:rsidRPr="00634EFB" w:rsidRDefault="003E04DB" w:rsidP="002E78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4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Рассмотрев Ваш </w:t>
      </w:r>
      <w:r w:rsidR="009F35F2" w:rsidRPr="00634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запрос</w:t>
      </w:r>
      <w:r w:rsidRPr="00634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D0378" w:rsidRPr="00634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даем следующие разъяснения:</w:t>
      </w:r>
    </w:p>
    <w:p w14:paraId="64499AE3" w14:textId="77777777" w:rsidR="000B7EA8" w:rsidRPr="00634EFB" w:rsidRDefault="000B7EA8" w:rsidP="002E78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71E0C3" w14:textId="651264E5" w:rsidR="00594DDA" w:rsidRDefault="00465512" w:rsidP="00465512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D35BF">
        <w:rPr>
          <w:rFonts w:ascii="Times New Roman" w:hAnsi="Times New Roman" w:cs="Times New Roman"/>
          <w:sz w:val="24"/>
          <w:szCs w:val="24"/>
          <w:lang w:eastAsia="ar-SA"/>
        </w:rPr>
        <w:t xml:space="preserve">Минимальная партия поставки </w:t>
      </w:r>
      <w:r w:rsidR="006D35BF" w:rsidRPr="006D35BF">
        <w:rPr>
          <w:rFonts w:ascii="Times New Roman" w:hAnsi="Times New Roman" w:cs="Times New Roman"/>
          <w:sz w:val="24"/>
          <w:szCs w:val="24"/>
          <w:lang w:eastAsia="ar-SA"/>
        </w:rPr>
        <w:t>угля в течении рабочего дня не установлена. Согласно техническому заданию, Поставщик должен поставить (</w:t>
      </w:r>
      <w:r w:rsidR="006D35BF" w:rsidRPr="006D35BF">
        <w:rPr>
          <w:rFonts w:ascii="Times New Roman" w:hAnsi="Times New Roman" w:cs="Times New Roman"/>
          <w:sz w:val="24"/>
          <w:szCs w:val="24"/>
          <w:lang w:eastAsia="ar-SA"/>
        </w:rPr>
        <w:t>360 тонн)</w:t>
      </w:r>
      <w:r w:rsidR="006D35BF" w:rsidRPr="006D35B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D35BF" w:rsidRPr="006D35BF">
        <w:rPr>
          <w:rFonts w:ascii="Times New Roman" w:hAnsi="Times New Roman" w:cs="Times New Roman"/>
          <w:kern w:val="32"/>
          <w:sz w:val="24"/>
          <w:szCs w:val="24"/>
        </w:rPr>
        <w:t xml:space="preserve">в период </w:t>
      </w:r>
      <w:r w:rsidR="006D35BF" w:rsidRPr="006D35BF">
        <w:rPr>
          <w:rFonts w:ascii="Times New Roman" w:hAnsi="Times New Roman" w:cs="Times New Roman"/>
          <w:bCs/>
          <w:kern w:val="32"/>
          <w:sz w:val="24"/>
          <w:szCs w:val="24"/>
        </w:rPr>
        <w:t>с 20 августа по 05 сентября 2025 года</w:t>
      </w:r>
      <w:r w:rsidR="006D35BF" w:rsidRPr="006D35BF"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  <w:r w:rsidR="006D35BF" w:rsidRPr="006D35BF">
        <w:rPr>
          <w:rFonts w:ascii="Times New Roman" w:hAnsi="Times New Roman" w:cs="Times New Roman"/>
          <w:sz w:val="24"/>
          <w:szCs w:val="24"/>
          <w:lang w:eastAsia="ar-SA"/>
        </w:rPr>
        <w:t xml:space="preserve"> Время приемки с 09.00 часов до 15.00 часов в</w:t>
      </w:r>
      <w:r w:rsidRPr="006D35BF">
        <w:rPr>
          <w:rFonts w:ascii="Times New Roman" w:hAnsi="Times New Roman" w:cs="Times New Roman"/>
          <w:sz w:val="24"/>
          <w:szCs w:val="24"/>
          <w:lang w:eastAsia="ar-SA"/>
        </w:rPr>
        <w:t xml:space="preserve"> рабоч</w:t>
      </w:r>
      <w:r w:rsidR="006D35BF" w:rsidRPr="006D35BF">
        <w:rPr>
          <w:rFonts w:ascii="Times New Roman" w:hAnsi="Times New Roman" w:cs="Times New Roman"/>
          <w:sz w:val="24"/>
          <w:szCs w:val="24"/>
          <w:lang w:eastAsia="ar-SA"/>
        </w:rPr>
        <w:t>ие</w:t>
      </w:r>
      <w:r w:rsidRPr="006D35BF">
        <w:rPr>
          <w:rFonts w:ascii="Times New Roman" w:hAnsi="Times New Roman" w:cs="Times New Roman"/>
          <w:sz w:val="24"/>
          <w:szCs w:val="24"/>
          <w:lang w:eastAsia="ar-SA"/>
        </w:rPr>
        <w:t xml:space="preserve"> дн</w:t>
      </w:r>
      <w:r w:rsidR="006D35BF" w:rsidRPr="006D35BF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6D35B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E9F71CB" w14:textId="0DB5809B" w:rsidR="006D35BF" w:rsidRDefault="006D35BF" w:rsidP="00465512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Заезд с прицепом стандартных размеров на территорию учреждения для разгрузки угля возможен.</w:t>
      </w:r>
    </w:p>
    <w:sectPr w:rsidR="006D35BF" w:rsidSect="00DD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7A6"/>
    <w:multiLevelType w:val="multilevel"/>
    <w:tmpl w:val="FEE6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607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9D"/>
    <w:rsid w:val="00003096"/>
    <w:rsid w:val="000576B7"/>
    <w:rsid w:val="000B7EA8"/>
    <w:rsid w:val="00103821"/>
    <w:rsid w:val="00107B04"/>
    <w:rsid w:val="0011253F"/>
    <w:rsid w:val="001742EA"/>
    <w:rsid w:val="0017770F"/>
    <w:rsid w:val="001E4812"/>
    <w:rsid w:val="0020366D"/>
    <w:rsid w:val="00291652"/>
    <w:rsid w:val="002C1D10"/>
    <w:rsid w:val="002E6024"/>
    <w:rsid w:val="002E788D"/>
    <w:rsid w:val="003E04DB"/>
    <w:rsid w:val="0040063D"/>
    <w:rsid w:val="00423181"/>
    <w:rsid w:val="00465512"/>
    <w:rsid w:val="00465FDB"/>
    <w:rsid w:val="0048431B"/>
    <w:rsid w:val="004A6EDB"/>
    <w:rsid w:val="004B2456"/>
    <w:rsid w:val="004C1893"/>
    <w:rsid w:val="00562C99"/>
    <w:rsid w:val="005649EE"/>
    <w:rsid w:val="0059072D"/>
    <w:rsid w:val="00594DDA"/>
    <w:rsid w:val="006076C2"/>
    <w:rsid w:val="00611DF9"/>
    <w:rsid w:val="00634EFB"/>
    <w:rsid w:val="006A13BE"/>
    <w:rsid w:val="006D35BF"/>
    <w:rsid w:val="00731CDE"/>
    <w:rsid w:val="007956EF"/>
    <w:rsid w:val="007A05DD"/>
    <w:rsid w:val="007B0E18"/>
    <w:rsid w:val="007D6789"/>
    <w:rsid w:val="00822BA5"/>
    <w:rsid w:val="00897D81"/>
    <w:rsid w:val="008C0F0D"/>
    <w:rsid w:val="00951EB8"/>
    <w:rsid w:val="009F35F2"/>
    <w:rsid w:val="00A32603"/>
    <w:rsid w:val="00A4762E"/>
    <w:rsid w:val="00A66BE9"/>
    <w:rsid w:val="00A762A7"/>
    <w:rsid w:val="00AA5E02"/>
    <w:rsid w:val="00AF38D0"/>
    <w:rsid w:val="00B536BB"/>
    <w:rsid w:val="00B713B2"/>
    <w:rsid w:val="00B96127"/>
    <w:rsid w:val="00BF5E9F"/>
    <w:rsid w:val="00C4229D"/>
    <w:rsid w:val="00C94A67"/>
    <w:rsid w:val="00D2070A"/>
    <w:rsid w:val="00D4758D"/>
    <w:rsid w:val="00D55CB0"/>
    <w:rsid w:val="00D926FD"/>
    <w:rsid w:val="00DD0378"/>
    <w:rsid w:val="00DD5E18"/>
    <w:rsid w:val="00E06A5B"/>
    <w:rsid w:val="00EA477A"/>
    <w:rsid w:val="00EB6D0B"/>
    <w:rsid w:val="00EF1B06"/>
    <w:rsid w:val="00EF4B37"/>
    <w:rsid w:val="00FA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7522"/>
  <w15:docId w15:val="{D08059A7-60DF-4B16-8D75-F7F898F7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1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40063D"/>
  </w:style>
  <w:style w:type="character" w:styleId="a3">
    <w:name w:val="Hyperlink"/>
    <w:basedOn w:val="a0"/>
    <w:uiPriority w:val="99"/>
    <w:semiHidden/>
    <w:unhideWhenUsed/>
    <w:rsid w:val="00465FDB"/>
    <w:rPr>
      <w:color w:val="0000FF"/>
      <w:u w:val="single"/>
    </w:rPr>
  </w:style>
  <w:style w:type="paragraph" w:customStyle="1" w:styleId="p13">
    <w:name w:val="p13"/>
    <w:basedOn w:val="a"/>
    <w:rsid w:val="009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61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7">
    <w:name w:val="t7"/>
    <w:basedOn w:val="a0"/>
    <w:rsid w:val="00611DF9"/>
  </w:style>
  <w:style w:type="character" w:customStyle="1" w:styleId="t9">
    <w:name w:val="t9"/>
    <w:basedOn w:val="a0"/>
    <w:rsid w:val="00611DF9"/>
  </w:style>
  <w:style w:type="paragraph" w:customStyle="1" w:styleId="1">
    <w:name w:val="Обычный1"/>
    <w:rsid w:val="00897D8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97D81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632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15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041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ПНИ</dc:creator>
  <cp:keywords/>
  <dc:description/>
  <cp:lastModifiedBy>ПНИ Тавдинский</cp:lastModifiedBy>
  <cp:revision>6</cp:revision>
  <dcterms:created xsi:type="dcterms:W3CDTF">2025-06-10T10:59:00Z</dcterms:created>
  <dcterms:modified xsi:type="dcterms:W3CDTF">2025-06-23T07:36:00Z</dcterms:modified>
</cp:coreProperties>
</file>