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C9" w:rsidRDefault="00032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A63AD1" w:rsidRPr="00024378" w:rsidRDefault="00032517" w:rsidP="00A63AD1">
      <w:pPr>
        <w:jc w:val="center"/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t xml:space="preserve">на поставку </w:t>
      </w:r>
      <w:r w:rsidR="00A63AD1" w:rsidRPr="00024378">
        <w:rPr>
          <w:rFonts w:ascii="Times New Roman" w:hAnsi="Times New Roman" w:cs="Times New Roman"/>
          <w:b/>
        </w:rPr>
        <w:t>лакокрасочных</w:t>
      </w:r>
      <w:r w:rsidRPr="00024378">
        <w:rPr>
          <w:rFonts w:ascii="Times New Roman" w:hAnsi="Times New Roman" w:cs="Times New Roman"/>
          <w:b/>
        </w:rPr>
        <w:t xml:space="preserve"> материалов для нужд</w:t>
      </w:r>
      <w:r w:rsidR="00A63AD1" w:rsidRPr="00024378">
        <w:rPr>
          <w:rFonts w:ascii="Times New Roman" w:hAnsi="Times New Roman" w:cs="Times New Roman"/>
          <w:b/>
        </w:rPr>
        <w:t xml:space="preserve"> МУП «</w:t>
      </w:r>
      <w:r w:rsidR="000739A5">
        <w:rPr>
          <w:rFonts w:ascii="Times New Roman" w:hAnsi="Times New Roman" w:cs="Times New Roman"/>
          <w:b/>
        </w:rPr>
        <w:t>ВКС»</w:t>
      </w: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13"/>
        <w:tblW w:w="9924" w:type="dxa"/>
        <w:tblInd w:w="-318" w:type="dxa"/>
        <w:tblLayout w:type="fixed"/>
        <w:tblLook w:val="04A0"/>
      </w:tblPr>
      <w:tblGrid>
        <w:gridCol w:w="568"/>
        <w:gridCol w:w="1418"/>
        <w:gridCol w:w="2835"/>
        <w:gridCol w:w="1559"/>
        <w:gridCol w:w="1701"/>
        <w:gridCol w:w="1843"/>
      </w:tblGrid>
      <w:tr w:rsidR="00B44B40" w:rsidRPr="00024378" w:rsidTr="00B44B40">
        <w:trPr>
          <w:trHeight w:val="315"/>
        </w:trPr>
        <w:tc>
          <w:tcPr>
            <w:tcW w:w="568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№ п/п</w:t>
            </w:r>
          </w:p>
        </w:tc>
        <w:tc>
          <w:tcPr>
            <w:tcW w:w="1418" w:type="dxa"/>
            <w:vMerge w:val="restart"/>
            <w:hideMark/>
          </w:tcPr>
          <w:p w:rsidR="00B44B40" w:rsidRPr="00024378" w:rsidRDefault="00B44B40" w:rsidP="00616C15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Код ОКПД</w:t>
            </w:r>
            <w:proofErr w:type="gramStart"/>
            <w:r w:rsidRPr="00024378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  <w:gridSpan w:val="3"/>
            <w:hideMark/>
          </w:tcPr>
          <w:p w:rsidR="00B44B40" w:rsidRPr="00024378" w:rsidRDefault="00B44B40" w:rsidP="00B44B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Национальный режим</w:t>
            </w:r>
          </w:p>
        </w:tc>
      </w:tr>
      <w:tr w:rsidR="00B44B40" w:rsidRPr="00024378" w:rsidTr="00B44B40">
        <w:trPr>
          <w:trHeight w:val="315"/>
        </w:trPr>
        <w:tc>
          <w:tcPr>
            <w:tcW w:w="56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1875 (Запрет)</w:t>
            </w:r>
          </w:p>
        </w:tc>
        <w:tc>
          <w:tcPr>
            <w:tcW w:w="1701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(Ограничение)</w:t>
            </w:r>
          </w:p>
        </w:tc>
        <w:tc>
          <w:tcPr>
            <w:tcW w:w="1843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(Преимущество)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(салатовая)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(серая)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(черная)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32.91.19.190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Валик для покраски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(зеленая)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(желтая)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Грунтовка ГФ - 021 (серая)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 (коричневая)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(красная)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(зеленая)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(синяя)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(белая)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(черная)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(синяя)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(красная)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(желтая)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(зеленая)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Краска жаростойкая</w:t>
            </w:r>
          </w:p>
        </w:tc>
        <w:tc>
          <w:tcPr>
            <w:tcW w:w="1559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B5532" w:rsidRDefault="000B55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B5532" w:rsidRPr="00024378" w:rsidRDefault="000B55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10" w:rsidRDefault="009D59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Pr="00024378" w:rsidRDefault="00032517">
      <w:pPr>
        <w:pStyle w:val="af9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lastRenderedPageBreak/>
        <w:t>Объект закупки:</w:t>
      </w:r>
    </w:p>
    <w:tbl>
      <w:tblPr>
        <w:tblStyle w:val="afa"/>
        <w:tblW w:w="9895" w:type="dxa"/>
        <w:tblInd w:w="-289" w:type="dxa"/>
        <w:tblLook w:val="04A0"/>
      </w:tblPr>
      <w:tblGrid>
        <w:gridCol w:w="569"/>
        <w:gridCol w:w="1961"/>
        <w:gridCol w:w="5947"/>
        <w:gridCol w:w="709"/>
        <w:gridCol w:w="709"/>
      </w:tblGrid>
      <w:tr w:rsidR="000450C9" w:rsidRPr="00024378" w:rsidTr="0064646B">
        <w:tc>
          <w:tcPr>
            <w:tcW w:w="56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п/п</w:t>
            </w:r>
          </w:p>
        </w:tc>
        <w:tc>
          <w:tcPr>
            <w:tcW w:w="1961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947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</w:t>
            </w:r>
          </w:p>
        </w:tc>
      </w:tr>
      <w:tr w:rsidR="00A63AD1" w:rsidRPr="00024378" w:rsidTr="0064646B">
        <w:tc>
          <w:tcPr>
            <w:tcW w:w="569" w:type="dxa"/>
          </w:tcPr>
          <w:p w:rsidR="00A63AD1" w:rsidRPr="00024378" w:rsidRDefault="00A63AD1" w:rsidP="00A63A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D1" w:rsidRPr="00024378" w:rsidRDefault="00A63AD1" w:rsidP="00A63AD1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D1" w:rsidRPr="00024378" w:rsidRDefault="00B7217C" w:rsidP="00A63AD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</w:t>
            </w:r>
            <w:r w:rsidR="00F86630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ведро </w:t>
            </w:r>
            <w:r w:rsidR="00F86630"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слоями-12 ч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E87FC0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Палитра-зеленый</w:t>
            </w:r>
          </w:p>
          <w:p w:rsidR="00D140FA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Оттенок-салатовый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D140FA" w:rsidRPr="00024378" w:rsidRDefault="001A0A55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Валик для покраски</w:t>
            </w:r>
            <w:r w:rsidR="00EA6F88" w:rsidRPr="000243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«Кисти и щетки малярные.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Вид-малярный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Тип-валик с ручкой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Длина-2</w:t>
            </w:r>
            <w:r w:rsidR="00EA6F88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 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Диаметр-4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0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шубки-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полиэстер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рукояти-п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ластик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Бюгель-6 мм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A92CF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«Кисти и щетки малярные.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Тип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кисть плоская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Назначение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универсальные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Толщин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а-</w:t>
            </w:r>
            <w:r w:rsidRPr="00024378">
              <w:rPr>
                <w:rFonts w:ascii="Times New Roman" w:hAnsi="Times New Roman" w:cs="Times New Roman"/>
                <w:color w:val="000000"/>
              </w:rPr>
              <w:t>8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50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 (дюйм)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Щетина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натуральная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рукояти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дерево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бандажа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Тип</w:t>
            </w:r>
            <w:r w:rsidR="0034315C" w:rsidRPr="00024378">
              <w:rPr>
                <w:rFonts w:ascii="Times New Roman" w:hAnsi="Times New Roman" w:cs="Times New Roman"/>
              </w:rPr>
              <w:t xml:space="preserve"> -</w:t>
            </w:r>
            <w:r w:rsidRPr="00024378">
              <w:rPr>
                <w:rFonts w:ascii="Times New Roman" w:hAnsi="Times New Roman" w:cs="Times New Roman"/>
              </w:rPr>
              <w:t>кисть плоская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Назначение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универсальные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Толщина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8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25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 (дюйм)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1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Щетина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натуральная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рукояти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дерево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бандажа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rPr>
          <w:trHeight w:val="808"/>
        </w:trPr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 w:rsidR="0034315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</w:t>
            </w:r>
            <w:r w:rsidR="00DD7CE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="00DD7CE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DD7CEC" w:rsidRPr="00DD7CE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Грунтовка ГФ - 021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12" w:rsidRPr="00024378" w:rsidRDefault="00CB2B12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основания-металл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Финишное покрытие-алкидные ЛКМ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Функции-атмосферостойкие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основы-алкид</w:t>
            </w:r>
            <w:proofErr w:type="spellEnd"/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Цвет-серая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на отлип-2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 w:rsidR="007823C7"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 w:rsidR="007823C7"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акриловая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Цвет-коричневый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кг-5-7 м²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="00446542"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-45 °С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80 °С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 w:rsidR="0044654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="0044654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краски-0,25 кг/ м²</w:t>
            </w:r>
          </w:p>
          <w:p w:rsidR="001738BC" w:rsidRPr="00024378" w:rsidRDefault="001738BC" w:rsidP="001738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+5 до +35</w:t>
            </w:r>
            <w:proofErr w:type="gramStart"/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-60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150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1738BC" w:rsidRPr="00024378" w:rsidRDefault="001738BC" w:rsidP="001738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-20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до +40</w:t>
            </w:r>
            <w:proofErr w:type="gramStart"/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60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1738BC" w:rsidRPr="00024378" w:rsidRDefault="001738BC" w:rsidP="001738B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от -20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-25 °С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35 °С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основания-20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Default="007823C7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Тип-нитро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DD7CEC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Default="007823C7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="007823C7"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Цвет-желтый</w:t>
            </w:r>
          </w:p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C7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="007823C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7823C7" w:rsidRPr="00024378" w:rsidRDefault="007823C7" w:rsidP="007823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-1 литр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тары-бутыль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 -Р-646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-5 литров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тары-канистра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 -Р-646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7C6604">
              <w:rPr>
                <w:rFonts w:ascii="Times New Roman" w:hAnsi="Times New Roman" w:cs="Times New Roman"/>
                <w:color w:val="000000"/>
              </w:rPr>
              <w:t xml:space="preserve">Краска жаростойкая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Тип-кремнийорганическая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банка, ведро или иной вид упаковки предназначенная и соответствующая стандартам для данной продукции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серебро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глубокоматовый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</w:tbl>
    <w:p w:rsidR="000450C9" w:rsidRPr="00F86630" w:rsidRDefault="000450C9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>2. Место поставки:</w:t>
      </w:r>
      <w:r w:rsidR="0092241A" w:rsidRPr="0092241A">
        <w:t xml:space="preserve"> </w:t>
      </w:r>
      <w:r w:rsidR="0092241A" w:rsidRPr="0092241A">
        <w:rPr>
          <w:rFonts w:ascii="Times New Roman" w:hAnsi="Times New Roman" w:cs="Times New Roman"/>
          <w:bCs/>
          <w:shd w:val="clear" w:color="auto" w:fill="F9FAFB"/>
        </w:rPr>
        <w:t>624760, СВЕРДЛОВСКАЯ ОБЛАСТЬ</w:t>
      </w:r>
      <w:r w:rsidR="00F86630" w:rsidRPr="00024378">
        <w:rPr>
          <w:rFonts w:ascii="Times New Roman" w:hAnsi="Times New Roman" w:cs="Times New Roman"/>
          <w:color w:val="151515"/>
          <w:shd w:val="clear" w:color="auto" w:fill="FFFFFF"/>
        </w:rPr>
        <w:t> г. Верхняя Салда, ул. Парковая 1А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>3. Срок поставки:</w:t>
      </w:r>
      <w:r w:rsidR="00F86630" w:rsidRPr="00024378">
        <w:rPr>
          <w:rFonts w:ascii="Times New Roman" w:hAnsi="Times New Roman" w:cs="Times New Roman"/>
          <w:b/>
          <w:shd w:val="clear" w:color="auto" w:fill="F9FAFB"/>
        </w:rPr>
        <w:t xml:space="preserve"> 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с момента подписания договора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 по 31.12.2026г. </w:t>
      </w:r>
      <w:r w:rsidR="00024378" w:rsidRPr="000739A5">
        <w:rPr>
          <w:rFonts w:ascii="Times New Roman" w:hAnsi="Times New Roman" w:cs="Times New Roman"/>
          <w:shd w:val="clear" w:color="auto" w:fill="F9FAFB"/>
        </w:rPr>
        <w:t xml:space="preserve">Поставка осуществляется по 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заявкам заказчика </w:t>
      </w:r>
      <w:r w:rsidR="000B5532">
        <w:rPr>
          <w:rFonts w:ascii="Times New Roman" w:hAnsi="Times New Roman" w:cs="Times New Roman"/>
          <w:bCs/>
          <w:shd w:val="clear" w:color="auto" w:fill="F9FAFB"/>
        </w:rPr>
        <w:t>в течение 7</w:t>
      </w:r>
      <w:r w:rsidR="00F86630" w:rsidRPr="000739A5">
        <w:rPr>
          <w:rFonts w:ascii="Times New Roman" w:hAnsi="Times New Roman" w:cs="Times New Roman"/>
          <w:bCs/>
          <w:shd w:val="clear" w:color="auto" w:fill="F9FAFB"/>
        </w:rPr>
        <w:t xml:space="preserve"> рабочих дней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.</w:t>
      </w:r>
      <w:r w:rsidR="0092241A" w:rsidRPr="0092241A">
        <w:t xml:space="preserve"> </w:t>
      </w:r>
      <w:r w:rsidR="0092241A" w:rsidRPr="0092241A">
        <w:rPr>
          <w:rFonts w:ascii="Times New Roman" w:hAnsi="Times New Roman" w:cs="Times New Roman"/>
          <w:bCs/>
          <w:shd w:val="clear" w:color="auto" w:fill="F9FAFB"/>
        </w:rPr>
        <w:t>В рабочие дни с 8 ч. 00 мин. до 16 ч. 00 мин. (время местное Заказчика)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Доставка, погрузочно-разгрузочные работы, осуществля</w:t>
      </w:r>
      <w:r w:rsidR="00024378">
        <w:rPr>
          <w:rFonts w:ascii="Times New Roman" w:hAnsi="Times New Roman" w:cs="Times New Roman"/>
          <w:color w:val="000000"/>
        </w:rPr>
        <w:t>ю</w:t>
      </w:r>
      <w:r w:rsidRPr="00024378">
        <w:rPr>
          <w:rFonts w:ascii="Times New Roman" w:hAnsi="Times New Roman" w:cs="Times New Roman"/>
          <w:color w:val="000000"/>
        </w:rPr>
        <w:t>тся силами Поставщика.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</w:t>
      </w:r>
      <w:r w:rsidRPr="00024378">
        <w:rPr>
          <w:rFonts w:ascii="Times New Roman" w:hAnsi="Times New Roman" w:cs="Times New Roman"/>
          <w:bCs/>
          <w:shd w:val="clear" w:color="auto" w:fill="F9FAFB"/>
        </w:rPr>
        <w:t xml:space="preserve"> транспортом и за свой счет, в сроки, определенные договором.</w:t>
      </w:r>
    </w:p>
    <w:sectPr w:rsidR="000450C9" w:rsidRPr="00024378" w:rsidSect="005868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42" w:rsidRDefault="00446542">
      <w:pPr>
        <w:spacing w:after="0" w:line="240" w:lineRule="auto"/>
      </w:pPr>
      <w:r>
        <w:separator/>
      </w:r>
    </w:p>
  </w:endnote>
  <w:endnote w:type="continuationSeparator" w:id="0">
    <w:p w:rsidR="00446542" w:rsidRDefault="0044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42" w:rsidRDefault="00446542">
      <w:pPr>
        <w:spacing w:after="0" w:line="240" w:lineRule="auto"/>
      </w:pPr>
      <w:r>
        <w:separator/>
      </w:r>
    </w:p>
  </w:footnote>
  <w:footnote w:type="continuationSeparator" w:id="0">
    <w:p w:rsidR="00446542" w:rsidRDefault="0044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F4B"/>
    <w:multiLevelType w:val="hybridMultilevel"/>
    <w:tmpl w:val="9E6E8C36"/>
    <w:lvl w:ilvl="0" w:tplc="8B84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1486">
      <w:start w:val="1"/>
      <w:numFmt w:val="lowerLetter"/>
      <w:lvlText w:val="%2."/>
      <w:lvlJc w:val="left"/>
      <w:pPr>
        <w:ind w:left="1440" w:hanging="360"/>
      </w:pPr>
    </w:lvl>
    <w:lvl w:ilvl="2" w:tplc="98465E26">
      <w:start w:val="1"/>
      <w:numFmt w:val="lowerRoman"/>
      <w:lvlText w:val="%3."/>
      <w:lvlJc w:val="right"/>
      <w:pPr>
        <w:ind w:left="2160" w:hanging="180"/>
      </w:pPr>
    </w:lvl>
    <w:lvl w:ilvl="3" w:tplc="60620D10">
      <w:start w:val="1"/>
      <w:numFmt w:val="decimal"/>
      <w:lvlText w:val="%4."/>
      <w:lvlJc w:val="left"/>
      <w:pPr>
        <w:ind w:left="2880" w:hanging="360"/>
      </w:pPr>
    </w:lvl>
    <w:lvl w:ilvl="4" w:tplc="7F1AABAC">
      <w:start w:val="1"/>
      <w:numFmt w:val="lowerLetter"/>
      <w:lvlText w:val="%5."/>
      <w:lvlJc w:val="left"/>
      <w:pPr>
        <w:ind w:left="3600" w:hanging="360"/>
      </w:pPr>
    </w:lvl>
    <w:lvl w:ilvl="5" w:tplc="879E4CDC">
      <w:start w:val="1"/>
      <w:numFmt w:val="lowerRoman"/>
      <w:lvlText w:val="%6."/>
      <w:lvlJc w:val="right"/>
      <w:pPr>
        <w:ind w:left="4320" w:hanging="180"/>
      </w:pPr>
    </w:lvl>
    <w:lvl w:ilvl="6" w:tplc="078CC808">
      <w:start w:val="1"/>
      <w:numFmt w:val="decimal"/>
      <w:lvlText w:val="%7."/>
      <w:lvlJc w:val="left"/>
      <w:pPr>
        <w:ind w:left="5040" w:hanging="360"/>
      </w:pPr>
    </w:lvl>
    <w:lvl w:ilvl="7" w:tplc="7124F7C4">
      <w:start w:val="1"/>
      <w:numFmt w:val="lowerLetter"/>
      <w:lvlText w:val="%8."/>
      <w:lvlJc w:val="left"/>
      <w:pPr>
        <w:ind w:left="5760" w:hanging="360"/>
      </w:pPr>
    </w:lvl>
    <w:lvl w:ilvl="8" w:tplc="B5F403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7604"/>
    <w:multiLevelType w:val="hybridMultilevel"/>
    <w:tmpl w:val="887C82C8"/>
    <w:lvl w:ilvl="0" w:tplc="C69AA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09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74CA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781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5C46E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73A34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D58AE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0C1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8620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FA023A"/>
    <w:multiLevelType w:val="hybridMultilevel"/>
    <w:tmpl w:val="2F22ADBE"/>
    <w:lvl w:ilvl="0" w:tplc="DCA0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FA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929E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C75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B034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BA5A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A4E0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2698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00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30A82"/>
    <w:multiLevelType w:val="hybridMultilevel"/>
    <w:tmpl w:val="8A8CBC5A"/>
    <w:lvl w:ilvl="0" w:tplc="406E4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D4E790">
      <w:start w:val="1"/>
      <w:numFmt w:val="lowerLetter"/>
      <w:lvlText w:val="%2."/>
      <w:lvlJc w:val="left"/>
      <w:pPr>
        <w:ind w:left="1440" w:hanging="360"/>
      </w:pPr>
    </w:lvl>
    <w:lvl w:ilvl="2" w:tplc="37E6C7DA">
      <w:start w:val="1"/>
      <w:numFmt w:val="lowerRoman"/>
      <w:lvlText w:val="%3."/>
      <w:lvlJc w:val="right"/>
      <w:pPr>
        <w:ind w:left="2160" w:hanging="180"/>
      </w:pPr>
    </w:lvl>
    <w:lvl w:ilvl="3" w:tplc="A61607A0">
      <w:start w:val="1"/>
      <w:numFmt w:val="decimal"/>
      <w:lvlText w:val="%4."/>
      <w:lvlJc w:val="left"/>
      <w:pPr>
        <w:ind w:left="2880" w:hanging="360"/>
      </w:pPr>
    </w:lvl>
    <w:lvl w:ilvl="4" w:tplc="CA62B2E2">
      <w:start w:val="1"/>
      <w:numFmt w:val="lowerLetter"/>
      <w:lvlText w:val="%5."/>
      <w:lvlJc w:val="left"/>
      <w:pPr>
        <w:ind w:left="3600" w:hanging="360"/>
      </w:pPr>
    </w:lvl>
    <w:lvl w:ilvl="5" w:tplc="02EEB840">
      <w:start w:val="1"/>
      <w:numFmt w:val="lowerRoman"/>
      <w:lvlText w:val="%6."/>
      <w:lvlJc w:val="right"/>
      <w:pPr>
        <w:ind w:left="4320" w:hanging="180"/>
      </w:pPr>
    </w:lvl>
    <w:lvl w:ilvl="6" w:tplc="046AC1B4">
      <w:start w:val="1"/>
      <w:numFmt w:val="decimal"/>
      <w:lvlText w:val="%7."/>
      <w:lvlJc w:val="left"/>
      <w:pPr>
        <w:ind w:left="5040" w:hanging="360"/>
      </w:pPr>
    </w:lvl>
    <w:lvl w:ilvl="7" w:tplc="A6CC7D2C">
      <w:start w:val="1"/>
      <w:numFmt w:val="lowerLetter"/>
      <w:lvlText w:val="%8."/>
      <w:lvlJc w:val="left"/>
      <w:pPr>
        <w:ind w:left="5760" w:hanging="360"/>
      </w:pPr>
    </w:lvl>
    <w:lvl w:ilvl="8" w:tplc="9F2861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8456E"/>
    <w:multiLevelType w:val="hybridMultilevel"/>
    <w:tmpl w:val="A2484740"/>
    <w:lvl w:ilvl="0" w:tplc="CAB2A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1E69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986D2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487E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38CD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C805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2269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EEC9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F669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B7A00"/>
    <w:multiLevelType w:val="hybridMultilevel"/>
    <w:tmpl w:val="6FF44C58"/>
    <w:lvl w:ilvl="0" w:tplc="216C7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8A3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4EC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B4CB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F21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624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D45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0F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34C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4542A"/>
    <w:multiLevelType w:val="hybridMultilevel"/>
    <w:tmpl w:val="4AD0A4AC"/>
    <w:lvl w:ilvl="0" w:tplc="D1983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E8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80A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5CA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EEF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8F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2A07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5A39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94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C9"/>
    <w:rsid w:val="00024378"/>
    <w:rsid w:val="00032517"/>
    <w:rsid w:val="000450C9"/>
    <w:rsid w:val="000739A5"/>
    <w:rsid w:val="000A2F6A"/>
    <w:rsid w:val="000B5532"/>
    <w:rsid w:val="000D5E87"/>
    <w:rsid w:val="00104E93"/>
    <w:rsid w:val="00135F63"/>
    <w:rsid w:val="001738BC"/>
    <w:rsid w:val="001A0A55"/>
    <w:rsid w:val="00262898"/>
    <w:rsid w:val="00293A79"/>
    <w:rsid w:val="002B599A"/>
    <w:rsid w:val="0034315C"/>
    <w:rsid w:val="00441E19"/>
    <w:rsid w:val="00446542"/>
    <w:rsid w:val="00450878"/>
    <w:rsid w:val="00497AA1"/>
    <w:rsid w:val="004E4869"/>
    <w:rsid w:val="005803E6"/>
    <w:rsid w:val="005868F4"/>
    <w:rsid w:val="005E372E"/>
    <w:rsid w:val="00607B52"/>
    <w:rsid w:val="00616C15"/>
    <w:rsid w:val="0064646B"/>
    <w:rsid w:val="006948F3"/>
    <w:rsid w:val="006F2B4B"/>
    <w:rsid w:val="00715ECC"/>
    <w:rsid w:val="0077209C"/>
    <w:rsid w:val="0077737A"/>
    <w:rsid w:val="007823C7"/>
    <w:rsid w:val="007C6604"/>
    <w:rsid w:val="008351E0"/>
    <w:rsid w:val="00844F27"/>
    <w:rsid w:val="008A25DB"/>
    <w:rsid w:val="008A6C25"/>
    <w:rsid w:val="009050E4"/>
    <w:rsid w:val="0092241A"/>
    <w:rsid w:val="00974C56"/>
    <w:rsid w:val="009D5910"/>
    <w:rsid w:val="00A63AD1"/>
    <w:rsid w:val="00A92CF4"/>
    <w:rsid w:val="00AB517A"/>
    <w:rsid w:val="00B11C64"/>
    <w:rsid w:val="00B12943"/>
    <w:rsid w:val="00B31D9F"/>
    <w:rsid w:val="00B44B40"/>
    <w:rsid w:val="00B4682E"/>
    <w:rsid w:val="00B611E2"/>
    <w:rsid w:val="00B7217C"/>
    <w:rsid w:val="00BA6B17"/>
    <w:rsid w:val="00C657D0"/>
    <w:rsid w:val="00C74283"/>
    <w:rsid w:val="00C91026"/>
    <w:rsid w:val="00CB2B12"/>
    <w:rsid w:val="00CF2DC8"/>
    <w:rsid w:val="00D03ED4"/>
    <w:rsid w:val="00D140FA"/>
    <w:rsid w:val="00DD283E"/>
    <w:rsid w:val="00DD7CEC"/>
    <w:rsid w:val="00DF547F"/>
    <w:rsid w:val="00E70799"/>
    <w:rsid w:val="00E87FC0"/>
    <w:rsid w:val="00EA6F88"/>
    <w:rsid w:val="00F8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F4"/>
  </w:style>
  <w:style w:type="paragraph" w:styleId="1">
    <w:name w:val="heading 1"/>
    <w:basedOn w:val="a"/>
    <w:link w:val="10"/>
    <w:uiPriority w:val="9"/>
    <w:qFormat/>
    <w:rsid w:val="00586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68F4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868F4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68F4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868F4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868F4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868F4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868F4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5868F4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5868F4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5868F4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868F4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868F4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868F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868F4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868F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5868F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868F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68F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868F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68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868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868F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868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868F4"/>
    <w:rPr>
      <w:i/>
    </w:rPr>
  </w:style>
  <w:style w:type="paragraph" w:styleId="aa">
    <w:name w:val="header"/>
    <w:basedOn w:val="a"/>
    <w:link w:val="ab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8F4"/>
  </w:style>
  <w:style w:type="paragraph" w:styleId="ac">
    <w:name w:val="footer"/>
    <w:basedOn w:val="a"/>
    <w:link w:val="ad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68F4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5868F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5868F4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5868F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868F4"/>
    <w:rPr>
      <w:sz w:val="18"/>
    </w:rPr>
  </w:style>
  <w:style w:type="character" w:styleId="af2">
    <w:name w:val="footnote reference"/>
    <w:basedOn w:val="a0"/>
    <w:uiPriority w:val="99"/>
    <w:unhideWhenUsed/>
    <w:rsid w:val="005868F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868F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868F4"/>
    <w:rPr>
      <w:sz w:val="20"/>
    </w:rPr>
  </w:style>
  <w:style w:type="character" w:styleId="af5">
    <w:name w:val="endnote reference"/>
    <w:basedOn w:val="a0"/>
    <w:uiPriority w:val="99"/>
    <w:semiHidden/>
    <w:unhideWhenUsed/>
    <w:rsid w:val="005868F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68F4"/>
    <w:pPr>
      <w:spacing w:after="57"/>
    </w:pPr>
  </w:style>
  <w:style w:type="paragraph" w:styleId="23">
    <w:name w:val="toc 2"/>
    <w:basedOn w:val="a"/>
    <w:next w:val="a"/>
    <w:uiPriority w:val="39"/>
    <w:unhideWhenUsed/>
    <w:rsid w:val="005868F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868F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868F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868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868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868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868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868F4"/>
    <w:pPr>
      <w:spacing w:after="57"/>
      <w:ind w:left="2268"/>
    </w:pPr>
  </w:style>
  <w:style w:type="paragraph" w:styleId="af6">
    <w:name w:val="TOC Heading"/>
    <w:uiPriority w:val="39"/>
    <w:unhideWhenUsed/>
    <w:rsid w:val="005868F4"/>
  </w:style>
  <w:style w:type="paragraph" w:styleId="af7">
    <w:name w:val="table of figures"/>
    <w:basedOn w:val="a"/>
    <w:next w:val="a"/>
    <w:uiPriority w:val="99"/>
    <w:unhideWhenUsed/>
    <w:rsid w:val="005868F4"/>
    <w:pPr>
      <w:spacing w:after="0"/>
    </w:pPr>
  </w:style>
  <w:style w:type="character" w:styleId="af8">
    <w:name w:val="Hyperlink"/>
    <w:basedOn w:val="a0"/>
    <w:uiPriority w:val="99"/>
    <w:semiHidden/>
    <w:unhideWhenUsed/>
    <w:rsid w:val="005868F4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5868F4"/>
    <w:pPr>
      <w:ind w:left="720"/>
      <w:contextualSpacing/>
    </w:pPr>
  </w:style>
  <w:style w:type="table" w:styleId="afa">
    <w:name w:val="Table Grid"/>
    <w:basedOn w:val="a1"/>
    <w:uiPriority w:val="39"/>
    <w:rsid w:val="005868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5868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68F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semiHidden/>
    <w:unhideWhenUsed/>
    <w:rsid w:val="0058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5868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868F4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868F4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868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868F4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8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68F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868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868F4"/>
  </w:style>
  <w:style w:type="character" w:customStyle="1" w:styleId="es7ht5z5">
    <w:name w:val="es7ht5z5"/>
    <w:basedOn w:val="a0"/>
    <w:rsid w:val="005868F4"/>
  </w:style>
  <w:style w:type="character" w:customStyle="1" w:styleId="app-catalog-1ofab01-propertieslastword">
    <w:name w:val="app-catalog-1ofab01-propertieslastword"/>
    <w:basedOn w:val="a0"/>
    <w:rsid w:val="005868F4"/>
  </w:style>
  <w:style w:type="character" w:customStyle="1" w:styleId="40">
    <w:name w:val="Заголовок 4 Знак"/>
    <w:basedOn w:val="a0"/>
    <w:link w:val="4"/>
    <w:uiPriority w:val="9"/>
    <w:semiHidden/>
    <w:rsid w:val="005868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5868F4"/>
  </w:style>
  <w:style w:type="table" w:customStyle="1" w:styleId="13">
    <w:name w:val="Сетка таблицы1"/>
    <w:basedOn w:val="a1"/>
    <w:next w:val="afa"/>
    <w:uiPriority w:val="39"/>
    <w:rsid w:val="005868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3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DOC-MARKER-MkfmPv8YGURC-mcMwQ_mOQ</dc:description>
  <cp:lastModifiedBy>User1</cp:lastModifiedBy>
  <cp:revision>14</cp:revision>
  <cp:lastPrinted>2026-04-20T09:07:00Z</cp:lastPrinted>
  <dcterms:created xsi:type="dcterms:W3CDTF">2026-04-09T12:52:00Z</dcterms:created>
  <dcterms:modified xsi:type="dcterms:W3CDTF">2026-06-15T11:25:00Z</dcterms:modified>
</cp:coreProperties>
</file>